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DCF7" w14:textId="7E119B5F" w:rsidR="00543F76" w:rsidRDefault="00543F76" w:rsidP="00543F76">
      <w:pPr>
        <w:rPr>
          <w:rFonts w:ascii="標楷體" w:eastAsia="標楷體" w:hAnsi="標楷體"/>
          <w:b/>
          <w:szCs w:val="24"/>
        </w:rPr>
      </w:pPr>
      <w:r>
        <w:rPr>
          <w:rFonts w:ascii="Times New Roman" w:eastAsia="標楷體" w:hAnsi="Times New Roman" w:cs="Times New Roman" w:hint="eastAsia"/>
          <w:b/>
          <w:szCs w:val="24"/>
        </w:rPr>
        <w:t>第</w:t>
      </w:r>
      <w:r>
        <w:rPr>
          <w:rFonts w:ascii="Times New Roman" w:eastAsia="標楷體" w:hAnsi="Times New Roman" w:cs="Times New Roman"/>
          <w:b/>
          <w:szCs w:val="24"/>
        </w:rPr>
        <w:t>4</w:t>
      </w:r>
      <w:r>
        <w:rPr>
          <w:rFonts w:ascii="Times New Roman" w:eastAsia="標楷體" w:hAnsi="Times New Roman" w:cs="Times New Roman" w:hint="eastAsia"/>
          <w:b/>
          <w:szCs w:val="24"/>
        </w:rPr>
        <w:t>屆第</w:t>
      </w:r>
      <w:r w:rsidR="00594CDE">
        <w:rPr>
          <w:rFonts w:ascii="Times New Roman" w:eastAsia="標楷體" w:hAnsi="Times New Roman" w:cs="Times New Roman" w:hint="eastAsia"/>
          <w:b/>
          <w:szCs w:val="24"/>
        </w:rPr>
        <w:t>6</w:t>
      </w:r>
      <w:r>
        <w:rPr>
          <w:rFonts w:ascii="Times New Roman" w:eastAsia="標楷體" w:hAnsi="Times New Roman" w:cs="Times New Roman" w:hint="eastAsia"/>
          <w:b/>
          <w:szCs w:val="24"/>
        </w:rPr>
        <w:t>次定期會</w:t>
      </w:r>
      <w:r w:rsidR="00594CDE">
        <w:rPr>
          <w:rFonts w:ascii="標楷體" w:eastAsia="標楷體" w:hAnsi="標楷體" w:hint="eastAsia"/>
          <w:b/>
        </w:rPr>
        <w:t>保安</w:t>
      </w:r>
      <w:r>
        <w:rPr>
          <w:rFonts w:ascii="標楷體" w:eastAsia="標楷體" w:hAnsi="標楷體" w:hint="eastAsia"/>
          <w:b/>
        </w:rPr>
        <w:t>部門業務報告及質詢</w:t>
      </w:r>
      <w:r>
        <w:rPr>
          <w:rFonts w:ascii="Times New Roman" w:eastAsia="標楷體" w:hAnsi="Times New Roman" w:cs="Times New Roman"/>
          <w:b/>
          <w:szCs w:val="24"/>
        </w:rPr>
        <w:t>114</w:t>
      </w:r>
      <w:r>
        <w:rPr>
          <w:rFonts w:ascii="Times New Roman" w:eastAsia="標楷體" w:hAnsi="Times New Roman" w:cs="Times New Roman" w:hint="eastAsia"/>
          <w:b/>
          <w:szCs w:val="24"/>
        </w:rPr>
        <w:t>年</w:t>
      </w:r>
      <w:r>
        <w:rPr>
          <w:rFonts w:ascii="Times New Roman" w:eastAsia="標楷體" w:hAnsi="Times New Roman" w:cs="Times New Roman"/>
          <w:b/>
          <w:szCs w:val="24"/>
        </w:rPr>
        <w:t>10</w:t>
      </w:r>
      <w:r>
        <w:rPr>
          <w:rFonts w:ascii="Times New Roman" w:eastAsia="標楷體" w:hAnsi="Times New Roman" w:cs="Times New Roman" w:hint="eastAsia"/>
          <w:b/>
          <w:szCs w:val="24"/>
        </w:rPr>
        <w:t>月</w:t>
      </w:r>
      <w:r w:rsidR="00872B1D">
        <w:rPr>
          <w:rFonts w:ascii="Times New Roman" w:eastAsia="標楷體" w:hAnsi="Times New Roman" w:cs="Times New Roman" w:hint="eastAsia"/>
          <w:b/>
          <w:szCs w:val="24"/>
        </w:rPr>
        <w:t>3</w:t>
      </w:r>
      <w:r>
        <w:rPr>
          <w:rFonts w:ascii="標楷體" w:eastAsia="標楷體" w:hAnsi="標楷體" w:hint="eastAsia"/>
          <w:b/>
          <w:szCs w:val="24"/>
        </w:rPr>
        <w:t>日</w:t>
      </w:r>
    </w:p>
    <w:p w14:paraId="60CAB749" w14:textId="0C82874E" w:rsidR="00543F76" w:rsidRPr="00253C66" w:rsidRDefault="00543F76" w:rsidP="00543F76">
      <w:pPr>
        <w:rPr>
          <w:rFonts w:ascii="標楷體" w:eastAsia="標楷體" w:hAnsi="標楷體"/>
          <w:b/>
        </w:rPr>
      </w:pPr>
      <w:r w:rsidRPr="00253C66">
        <w:rPr>
          <w:rFonts w:ascii="標楷體" w:eastAsia="標楷體" w:hAnsi="標楷體" w:hint="eastAsia"/>
          <w:b/>
        </w:rPr>
        <w:t>(</w:t>
      </w:r>
      <w:r w:rsidR="00253C66" w:rsidRPr="00253C66">
        <w:rPr>
          <w:rFonts w:ascii="標楷體" w:eastAsia="標楷體" w:hAnsi="標楷體" w:hint="eastAsia"/>
          <w:b/>
        </w:rPr>
        <w:t>保安部門業務報告及質詢-警察局</w:t>
      </w:r>
      <w:r w:rsidRPr="00253C66">
        <w:rPr>
          <w:rFonts w:ascii="標楷體" w:eastAsia="標楷體" w:hAnsi="標楷體" w:hint="eastAsia"/>
          <w:b/>
        </w:rPr>
        <w:t>)</w:t>
      </w:r>
    </w:p>
    <w:p w14:paraId="5BE65744" w14:textId="41889124" w:rsidR="00543F76" w:rsidRDefault="00543F76" w:rsidP="00543F76">
      <w:pPr>
        <w:autoSpaceDE w:val="0"/>
        <w:autoSpaceDN w:val="0"/>
        <w:adjustRightInd w:val="0"/>
        <w:jc w:val="right"/>
        <w:rPr>
          <w:rFonts w:ascii="標楷體" w:eastAsia="標楷體" w:hAnsi="標楷體" w:cs="DFHei-W7-WIN-BF"/>
          <w:kern w:val="0"/>
          <w:szCs w:val="24"/>
        </w:rPr>
      </w:pPr>
      <w:r>
        <w:rPr>
          <w:rFonts w:ascii="標楷體" w:eastAsia="標楷體" w:hAnsi="標楷體" w:hint="eastAsia"/>
          <w:szCs w:val="24"/>
        </w:rPr>
        <w:t>記錄：</w:t>
      </w:r>
      <w:r w:rsidR="00594CDE">
        <w:rPr>
          <w:rFonts w:ascii="標楷體" w:eastAsia="標楷體" w:hAnsi="標楷體" w:cs="DFHei-W7-WIN-BF" w:hint="eastAsia"/>
          <w:bCs/>
          <w:kern w:val="0"/>
          <w:szCs w:val="24"/>
        </w:rPr>
        <w:t>張嘉晏</w:t>
      </w:r>
    </w:p>
    <w:p w14:paraId="14122359" w14:textId="06D1CE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16E2D4F7" w14:textId="6991E70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本會同仁、市府、警察局林局長、各科</w:t>
      </w:r>
      <w:r w:rsidR="00594CDE">
        <w:rPr>
          <w:rFonts w:ascii="標楷體" w:eastAsia="標楷體" w:hAnsi="標楷體" w:cs="Times New Roman" w:hint="eastAsia"/>
          <w:color w:val="262626"/>
          <w:kern w:val="0"/>
          <w:szCs w:val="24"/>
        </w:rPr>
        <w:t>室</w:t>
      </w:r>
      <w:r w:rsidRPr="00253C66">
        <w:rPr>
          <w:rFonts w:ascii="標楷體" w:eastAsia="標楷體" w:hAnsi="標楷體" w:cs="Times New Roman"/>
          <w:color w:val="262626"/>
          <w:kern w:val="0"/>
          <w:szCs w:val="24"/>
        </w:rPr>
        <w:t>主管及新聞媒體好朋友大家早安，今天是10月3日星期五，議程為保安部門警察局業務報告及質詢，上午開會時間到12點30分，下午1點30分到5點30分，相關書面資料已放置各位議員桌上，請參閱。警察局今天沒有請假的官員，請議事人員宣讀質詢辦法。</w:t>
      </w:r>
    </w:p>
    <w:p w14:paraId="1710D416" w14:textId="18CAB5E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議事人員：</w:t>
      </w:r>
      <w:r w:rsidR="003E0BBA">
        <w:rPr>
          <w:rFonts w:ascii="標楷體" w:eastAsia="標楷體" w:hAnsi="標楷體" w:cs="Times New Roman" w:hint="eastAsia"/>
          <w:b/>
          <w:color w:val="262626"/>
          <w:kern w:val="0"/>
          <w:szCs w:val="24"/>
        </w:rPr>
        <w:t>(略)</w:t>
      </w:r>
    </w:p>
    <w:p w14:paraId="0509FE31" w14:textId="54B1101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B694F0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依照議程時間表，上午質詢時間到12點30分結束，等一下預計10點20分以及11點20分各休息10分鐘，以上若無意見，請林局長進行業務報告報告前先介紹各科事主管。</w:t>
      </w:r>
    </w:p>
    <w:p w14:paraId="4209A658" w14:textId="33B0BA0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r w:rsidR="003E0BBA">
        <w:rPr>
          <w:rFonts w:ascii="標楷體" w:eastAsia="標楷體" w:hAnsi="標楷體" w:cs="Times New Roman" w:hint="eastAsia"/>
          <w:b/>
          <w:color w:val="262626"/>
          <w:kern w:val="0"/>
          <w:szCs w:val="24"/>
        </w:rPr>
        <w:t>(略)</w:t>
      </w:r>
    </w:p>
    <w:p w14:paraId="254EE3E8" w14:textId="0D3E47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5E89FD97" w14:textId="69058C6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請林局長回座，現在開始，有人按燈嗎？</w:t>
      </w:r>
      <w:r w:rsidR="00D108D7">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穎艾達利議員請。</w:t>
      </w:r>
    </w:p>
    <w:p w14:paraId="6ED2808A" w14:textId="78D586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1C9A238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你在報告裡面有把一些資料統算出來，在報告出來之前我想先跟您報告一個事情，第一個，我要查找資料的時候發現我們自己警察局的官網裡面關於警政的統計最新的更新是民國111年，已經有一段距離了，我猜想有可能是因為後續的警政統計都回到內政部的警政查詢系統，如果是這樣的話，可能在官網頁面上你提供說明，而且提供引導要找這個資料的話到哪邊去找，不要讓人家覺得我們臺南市警察局怠惰，好不好？這塊要注意。</w:t>
      </w:r>
    </w:p>
    <w:p w14:paraId="60527D9C" w14:textId="07CFC44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7A9BC0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謝謝議員的指導。</w:t>
      </w:r>
    </w:p>
    <w:p w14:paraId="259E9FF9" w14:textId="17FBC1D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16BE7F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二個部分也是一個形式上的東西，根據你的報告也好，或是你在工作報告提出的資料裡面也好，有一些資訊表述的方式可能要做一些調整、精進，例如您剛剛也報告過了，臺南市警察局自己的無人機隊有19臺、29個飛手，這是今年做的嗎？</w:t>
      </w:r>
    </w:p>
    <w:p w14:paraId="33AF3777" w14:textId="058DBAA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3EF9B4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這個是連續好幾年做的。</w:t>
      </w:r>
    </w:p>
    <w:p w14:paraId="7A25FFAF" w14:textId="5C5D6A2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1ECEE28C" w14:textId="234859F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對，所以你們文的方式會讓人感覺是現在做的事情，好像今年做的，對我來講我可能就會想說是不是要往前累加？或者是什麼新的東西？因為這是按期</w:t>
      </w:r>
      <w:r w:rsidR="00FE4881">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按期算，有比前期增加多少？不知道，好比你說通譯人才有110人、語言人才有131人，這個資料也不是現在才有的。</w:t>
      </w:r>
    </w:p>
    <w:p w14:paraId="01D5E603" w14:textId="68A8420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5E5A9B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那是每年會調整更新。</w:t>
      </w:r>
    </w:p>
    <w:p w14:paraId="56AC231A" w14:textId="5A00A88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4CB7C9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對，所以你要告訴我們新增多少？而且最重要是什麼？我要知道哪些語言有準備通譯？有哪些語言人才庫？這種東西就是表述上講，不要讓人誤會我們就是隱惡揚善，今年沒有新增就把過去的資料統算放在今年，讓大家誤以為如果我們今天只有看這一本來講，就不知道前面到底發生什麼事情，這個不大好。</w:t>
      </w:r>
    </w:p>
    <w:p w14:paraId="2D76B951" w14:textId="3B1DA18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EB02E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了解，謝謝議員的指導。</w:t>
      </w:r>
    </w:p>
    <w:p w14:paraId="0800F254" w14:textId="098A030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75D314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再來，這個資料的部分，我們當然會比較明確的看到就是有關於詐欺的部分，但是我實際上按照全盤刑案的部分來講，我跟全國的同期資料比較，臺南市如果有人說我們案件發生的量變多或怎麼樣，其實那也不是正確的，現在警政署那邊的數字都已經是最新的資料了對不對？都有跟進了對不對？</w:t>
      </w:r>
    </w:p>
    <w:p w14:paraId="3D38ED9A" w14:textId="426640A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C00013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373C6843" w14:textId="0B05236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378A9C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你看以本期來講我們全盤刑案佔全國的比例就一直固定在7點多，也換句話說，即便數字有增加，那是全國性的趨勢，並不是我們積極或是消極不作為等等，這塊要先講。再來跟六都比較起來是很明顯的，跟六都比較起來在發生件數來講，臺南市是六都裡面發生件數佔比最低的，沒有錯吧？</w:t>
      </w:r>
    </w:p>
    <w:p w14:paraId="67163685" w14:textId="0FE30A7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A3676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是，沒有錯。</w:t>
      </w:r>
    </w:p>
    <w:p w14:paraId="766C8202" w14:textId="4394BA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3BC4767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問題是我們破獲率的部分確實沒有那麼高，是不是？你看以第一個新北來講，破獲件數來看的話他們有到17%多，我們這邊還是維持在7.96％，大概是這樣，這個數字當然會有參考價值，但是你要說要去定義什麼？其實沒有那麼容易，但是我們去看詐欺的部分，如果按照歷年來看，雖然我們跟全國的比較起來，老實講他現在詐欺數量變高已經是共同趨勢了，但是我們的查破率沒有那麼高，到底是什麼原因？局長，有沒有去思考過這個問題？</w:t>
      </w:r>
    </w:p>
    <w:p w14:paraId="7B00C6A8" w14:textId="6138158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7D213A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詐欺這一部分事實上從我的資料裡面來看，從去年9月到今年來講，我們整個的件數包括財損都有降下來，每月統計的部分都有持續下降，我記得去年民國113年三種統計數字結合在一起之後，大概民國113年的9月份我記得是1,799件，它的金額大概是10億多元，到今年的9月來講大概是財損5億多元。</w:t>
      </w:r>
    </w:p>
    <w:p w14:paraId="01494BAF" w14:textId="3F1C6F7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73E933C4" w14:textId="3121501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局長，請坐下，</w:t>
      </w:r>
      <w:r w:rsidR="00E81B6B" w:rsidRPr="00E81B6B">
        <w:rPr>
          <w:rFonts w:ascii="標楷體" w:eastAsia="標楷體" w:hAnsi="標楷體" w:cs="Times New Roman"/>
          <w:color w:val="262626"/>
          <w:kern w:val="0"/>
          <w:szCs w:val="24"/>
        </w:rPr>
        <w:t>Ingay Tali</w:t>
      </w:r>
      <w:r w:rsidRPr="00253C66">
        <w:rPr>
          <w:rFonts w:ascii="標楷體" w:eastAsia="標楷體" w:hAnsi="標楷體" w:cs="Times New Roman"/>
          <w:color w:val="262626"/>
          <w:kern w:val="0"/>
          <w:szCs w:val="24"/>
        </w:rPr>
        <w:t>穎艾達利議員會繼續按鈴，再來接著李宗霖議員請。</w:t>
      </w:r>
    </w:p>
    <w:p w14:paraId="5473D313" w14:textId="3F76DAA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7A75626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謝謝主席，局長，我們上次有跟你說偵查組人力補足的狀況，我們現在招考的狀況怎麼樣？什麼時候可以補足？</w:t>
      </w:r>
    </w:p>
    <w:p w14:paraId="044E10B3" w14:textId="6BD3853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E3448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跟議座報告，偵查組的人力我記得我們今年有招考兩次，第一次的補足是25位，是歷年來最多的，第二次的招考錄取17位，現在補12位，還有5位是因為他的薪俸還沒到，所以沒辦法補，我們偵查組的人力事實上剛開始是17%缺額，現在已經降到9%，我們持續在努力，事實上我們今年有跟警政署申請，包括科偵跟刑事人員，這一次有分配20位，我們這部分持續會降低，因為就像議座講的我們偵查能力雖然不足，但事實上各分局會視他自己的警力來調配警員支持偵查隊。</w:t>
      </w:r>
    </w:p>
    <w:p w14:paraId="46C88393" w14:textId="76ACFE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156C6F6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另外一點就是因為同仁比較辛苦，所以一樣要請你持續的向中央來爭取提高刑事的加給，還有放寬深夜危勞津貼請領的條件，這個部分要再麻煩你一下。另外我一樣要強調一點，刑事人力不要單靠分局自行招募，應該是中央警察局要給出更多的誘因，我們這樣才有辦法持續的吸引更多優質的同仁進來。</w:t>
      </w:r>
    </w:p>
    <w:p w14:paraId="7BFA8374" w14:textId="2B29177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491EC7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謝謝議座，議座講的非常有道理，因為人力的部分都是由我們刑大統一來招考，事實上我們持續都在努力當中。</w:t>
      </w:r>
    </w:p>
    <w:p w14:paraId="7D290CF5" w14:textId="656C2B8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2AE305A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所以就不要丟給分局。</w:t>
      </w:r>
    </w:p>
    <w:p w14:paraId="625C617B" w14:textId="395AC1D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D14A40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不會，另外議座剛有提到加給的部分，我們也跟中央反映了，議座當時也有提醒，我們有跟署裡面爭取。</w:t>
      </w:r>
    </w:p>
    <w:p w14:paraId="6BE522B7" w14:textId="66B1573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5071AA9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另外一點我要提醒你一件事情，就是我們今年當然預算比較吃緊，可是刑事活動費的部分有沒有減少？</w:t>
      </w:r>
    </w:p>
    <w:p w14:paraId="33AA09BF" w14:textId="0E25D21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D44A24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我記得應該是沒有應該是沒有減少。</w:t>
      </w:r>
    </w:p>
    <w:p w14:paraId="6D1258FA" w14:textId="4652619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73EC71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報告議座，刑事活動費的部分是沒有減少。</w:t>
      </w:r>
    </w:p>
    <w:p w14:paraId="50BF671A" w14:textId="6C024CA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59E325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去年比起來沒有減少？你再把資料給我，因為我收到的消息是有減少，我想要提醒你們一點，刑事活動費當然是給同仁做一些運用，我們知道很多同仁他們其實過去都會自掏腰包給犯人吃一些便當、做一些人道的救濟，有時候會從刑事活動費這邊來稍微幫忙一下，如果這一筆沒有之後，我相信對同仁的士氣會有比較大的打擊，所以這一塊要要求你們特別注意一下。好，再來另外一件事情，就是打詐上面當然辛苦你們了，我們有跟你們調資料，刑事人員過去除了刑事案件以外，現在還要偵查詐欺的案件，你覺得他們的勤務會不會過重？</w:t>
      </w:r>
    </w:p>
    <w:p w14:paraId="7A220C77" w14:textId="1664AFE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7452C31" w14:textId="0BA9915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跟議座做個報告，事實上打詐是全國跟臺南市都非常重視的議題，剛剛我跟</w:t>
      </w:r>
      <w:r w:rsidR="00CC0CF6" w:rsidRPr="00CC0CF6">
        <w:rPr>
          <w:rFonts w:ascii="標楷體" w:eastAsia="標楷體" w:hAnsi="標楷體" w:cs="Times New Roman"/>
          <w:color w:val="262626"/>
          <w:kern w:val="0"/>
          <w:szCs w:val="24"/>
        </w:rPr>
        <w:t>Ingay Tali</w:t>
      </w:r>
      <w:r w:rsidRPr="00253C66">
        <w:rPr>
          <w:rFonts w:ascii="標楷體" w:eastAsia="標楷體" w:hAnsi="標楷體" w:cs="Times New Roman"/>
          <w:color w:val="262626"/>
          <w:kern w:val="0"/>
          <w:szCs w:val="24"/>
        </w:rPr>
        <w:t>穎艾達利議員也有提到，詐欺的案件因為在中央跟地方努力之下，他的件數跟財損的金額事實上有一直在降。</w:t>
      </w:r>
    </w:p>
    <w:p w14:paraId="03BD0A21" w14:textId="6535EB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063A3B8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可是一直降有可能是因為我們的警察局同仁業務量變重了。</w:t>
      </w:r>
    </w:p>
    <w:p w14:paraId="030B6678" w14:textId="6E644B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766BFB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事實上件數來講是有減少了，像剛剛議座所講的我們也有增補一些人力來協助辦理這些案件。</w:t>
      </w:r>
    </w:p>
    <w:p w14:paraId="6BD4C8AF" w14:textId="25C29C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5D23DB2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是，所以重點還是在警力的派補，我們當然要看數字，但是不是只能檢討數字，我們還是要從警察同仁的實際需求下面來做考量，好不好？</w:t>
      </w:r>
    </w:p>
    <w:p w14:paraId="439C6C6C" w14:textId="0D0BE9A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2F8369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了解，謝謝議座。</w:t>
      </w:r>
    </w:p>
    <w:p w14:paraId="6753F488" w14:textId="49FF7CB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1AD8FAE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另外一點就是我們剛剛有看到蓋了很多新的分局，我們都非常開心，可是東區的第一分局已經用了4、50年了，非常的老舊，然後不斷的在進行防水、天花板的補強、結構物也損害的非常嚴重，是不是可以找看看什麼經費，我們把第一分局換個位置，然後讓同仁有更舒適的空間。</w:t>
      </w:r>
    </w:p>
    <w:p w14:paraId="111DF5D7" w14:textId="54A44F7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56CF9F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謝謝議座的關心，因為事實上是第一分局他的建置是在民國71年，已經使用了44年了，它的坪數大概有1,520幾坪，確實比較老舊了一點，這部分我們持續努力。</w:t>
      </w:r>
    </w:p>
    <w:p w14:paraId="00BF6AA8" w14:textId="48A6210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李議員宗霖：</w:t>
      </w:r>
    </w:p>
    <w:p w14:paraId="4A6B594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因為東區現在有很多的重大建設正在進行，在這些重大建設進行的空間裡面，我們也許可以有新的建築物出現，可以把第一分局換過去，麻煩局長積極找一下。</w:t>
      </w:r>
    </w:p>
    <w:p w14:paraId="134D56CF" w14:textId="2955A18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90809D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我們來積極爭取。</w:t>
      </w:r>
    </w:p>
    <w:p w14:paraId="646EFB69" w14:textId="69FD84E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10AFD7B8" w14:textId="10011C2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再來由第二輪的</w:t>
      </w:r>
      <w:r w:rsidR="00CE3ECC" w:rsidRPr="00CE3ECC">
        <w:rPr>
          <w:rFonts w:ascii="標楷體" w:eastAsia="標楷體" w:hAnsi="標楷體" w:cs="Times New Roman"/>
          <w:color w:val="262626"/>
          <w:kern w:val="0"/>
          <w:szCs w:val="24"/>
        </w:rPr>
        <w:t>Ingay Tali</w:t>
      </w:r>
      <w:r w:rsidRPr="00253C66">
        <w:rPr>
          <w:rFonts w:ascii="標楷體" w:eastAsia="標楷體" w:hAnsi="標楷體" w:cs="Times New Roman"/>
          <w:color w:val="262626"/>
          <w:kern w:val="0"/>
          <w:szCs w:val="24"/>
        </w:rPr>
        <w:t>穎艾達利議員請。</w:t>
      </w:r>
    </w:p>
    <w:p w14:paraId="44F368E3" w14:textId="603FB0D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490BAB66" w14:textId="08AFDA8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不好意思，我剛剛可能還沒有很清醒，詐欺案件已經是全國趨勢，但是您剛有提到一個點，我們會用發生件數甚至是發生金額來做比較，跟我們查獲破案的金額來算對不對？可是我想要跟警察局長報告，這個也許在我們的警政統計上可以這樣做，可是對於因此而受害的被害者來講的話，你可能今天損失2萬元，更慘的有損失600萬元的，難道這樣子他被詐欺的部分就比較輕微、就可以一筆帶過嗎？我想犯罪的諸種形式造成的這個傷害，有的時候不見得直接用這個東西比較，一個詐欺行為就是一個犯罪，對不對？雖然我們在法律上來講可能會有其他的做法或者是競合關係，可是我覺得其實我們還是要回頭去看說到底發生多少件？我們到底可以協助哪些？我知道現在電子犯罪形式比較多，所以要去做查破來講並不是</w:t>
      </w:r>
      <w:r w:rsidR="002B4132">
        <w:rPr>
          <w:rFonts w:ascii="標楷體" w:eastAsia="標楷體" w:hAnsi="標楷體" w:cs="Times New Roman" w:hint="eastAsia"/>
          <w:color w:val="262626"/>
          <w:kern w:val="0"/>
          <w:szCs w:val="24"/>
        </w:rPr>
        <w:t>那</w:t>
      </w:r>
      <w:r w:rsidRPr="00253C66">
        <w:rPr>
          <w:rFonts w:ascii="標楷體" w:eastAsia="標楷體" w:hAnsi="標楷體" w:cs="Times New Roman"/>
          <w:color w:val="262626"/>
          <w:kern w:val="0"/>
          <w:szCs w:val="24"/>
        </w:rPr>
        <w:t>麼容易，今天想講的是特別是針對像現在很多網路或者是投資，因為我看你們的統計資料裡面是投資詐騙最多。</w:t>
      </w:r>
    </w:p>
    <w:p w14:paraId="5FBB4736" w14:textId="4AD085D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A7D6A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w:t>
      </w:r>
    </w:p>
    <w:p w14:paraId="77E3B8E9" w14:textId="70B1128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7639AB7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像這一塊以警政的立場來講，還有沒有什麼其他的方式？又或者你們所嘗試過的方式裡面最能夠達到效果、覺得宣傳效益最大、最能夠嚇阻的？甚至根據被害者的類型，例如他的年紀、工作職種來推估是不是要針對不同的目標對象來提供不同的宣傳方式，特別是年長者可能接觸的資訊有限，容易道聽途說，是不是能夠針對他們可以接觸到的資訊？在什麼狀況下可以去做，包含你看日本有熊本熊很可愛，為了要打詐，他另外還有一隻壞熊出來去宣傳，針對一般普羅大眾跟小孩，所以我覺得這點可能警察局這邊要有一些作為，警察局長你覺得怎麼樣？</w:t>
      </w:r>
    </w:p>
    <w:p w14:paraId="1D73F8EE" w14:textId="3048E0D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52190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事實上打詐分兩部分，一個是宣導，一個是打擊，宣導面的部分我們有一個打詐臺南隊，我們除了中央製作的影片，還有案例跟圖卡，市政府跟警察局這邊也配合市長製作了有好幾段影片，還有圖卡跟案例，我們透過整個系統、市府的所有團隊都去宣導，例如包含衛生局等各局處都在宣導，這個是局處的部分；第二個部分我們剛剛在報告裡面有提到譚艾珍女士也到37區裡面，針對年紀比較大的去做一個宣導，其他的部分我們各分局也會針對轄內例如一些老人聚集的會館、醫療院所等。</w:t>
      </w:r>
    </w:p>
    <w:p w14:paraId="73AA1C55" w14:textId="66E034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00DEFD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接下來由蔡宗豪議員請。</w:t>
      </w:r>
    </w:p>
    <w:p w14:paraId="11B650BD" w14:textId="16E4A6F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A4429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好，辛苦了，請幫我放一下投影片，我剛剛看了一下資料，根據你們提供的本期各類刑案發生跟破獲，我想要討論關於暴力案件，其實大家全面都要討論，先從暴力案件來講，本期增加了，本期較上期增加非常多件，包含等一下討論的竊盜案件也不斷的增加，暴力案件應該有分一些等級嗎？</w:t>
      </w:r>
    </w:p>
    <w:p w14:paraId="43F4CD26" w14:textId="7922A50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16F134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他有一些類型，不是等級。</w:t>
      </w:r>
    </w:p>
    <w:p w14:paraId="3D428665" w14:textId="63FCCF7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3C2AAC1B" w14:textId="0E0474B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這個暴力案件本期是19件，破獲率是超過的，這個數字是什麼來的？這是本席第一個問題。</w:t>
      </w:r>
    </w:p>
    <w:p w14:paraId="4C19525D" w14:textId="2650FAF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279895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一般來講的話，因為暴力案件可能發生在別的地方，我們破獲可能會有破獲其他案件的，就是除了我們轄內以外還有其他轄的部分，所以數字會比較多。</w:t>
      </w:r>
    </w:p>
    <w:p w14:paraId="0B976485" w14:textId="320F4EE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49F7EA7B" w14:textId="591CBD4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會</w:t>
      </w:r>
      <w:r w:rsidR="00B50BA5">
        <w:rPr>
          <w:rFonts w:ascii="標楷體" w:eastAsia="標楷體" w:hAnsi="標楷體" w:cs="Times New Roman" w:hint="eastAsia"/>
          <w:color w:val="262626"/>
          <w:kern w:val="0"/>
          <w:szCs w:val="24"/>
        </w:rPr>
        <w:t>有</w:t>
      </w:r>
      <w:r w:rsidRPr="00253C66">
        <w:rPr>
          <w:rFonts w:ascii="標楷體" w:eastAsia="標楷體" w:hAnsi="標楷體" w:cs="Times New Roman"/>
          <w:color w:val="262626"/>
          <w:kern w:val="0"/>
          <w:szCs w:val="24"/>
        </w:rPr>
        <w:t>數字上的不合邏輯就對了？</w:t>
      </w:r>
    </w:p>
    <w:p w14:paraId="46EB48F1" w14:textId="4A73005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B5A0F0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對，會比較高。</w:t>
      </w:r>
    </w:p>
    <w:p w14:paraId="59006D31" w14:textId="3A79FF5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0069DA3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好，暴力案件最多的地方是在哪邊？你們有去看過嗎？</w:t>
      </w:r>
    </w:p>
    <w:p w14:paraId="77E5AC59" w14:textId="206F440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11C4E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我是沒有詳細的統計，分局的部分？</w:t>
      </w:r>
    </w:p>
    <w:p w14:paraId="61BB8970" w14:textId="7AF4602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72947E6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議座，這個部分因為我現在手頭沒有資料，但是暴力犯罪的部分其實都還是以市區這邊的分局為指標。</w:t>
      </w:r>
    </w:p>
    <w:p w14:paraId="45C13045" w14:textId="1E81C96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F65A99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所以是一到六分局都是？包含永康還是？</w:t>
      </w:r>
    </w:p>
    <w:p w14:paraId="1A2826F4" w14:textId="4296694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116B265A" w14:textId="7568302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其實像剛剛我們局長有報告</w:t>
      </w:r>
      <w:r w:rsidR="003A1214">
        <w:rPr>
          <w:rFonts w:ascii="標楷體" w:eastAsia="標楷體" w:hAnsi="標楷體" w:cs="Times New Roman" w:hint="eastAsia"/>
          <w:color w:val="262626"/>
          <w:kern w:val="0"/>
          <w:szCs w:val="24"/>
        </w:rPr>
        <w:t>……</w:t>
      </w:r>
    </w:p>
    <w:p w14:paraId="56AAF7A7" w14:textId="44986F8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77EB9AE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沒關係，請大隊長把資料確定後，我們要對症下藥，對不對？局長，稍等我一下，我們的竊盜案件好像也有分等級？</w:t>
      </w:r>
    </w:p>
    <w:p w14:paraId="24A29CEF" w14:textId="2E8D840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0D6B50F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一般有機車、民生等分為很多的項目。</w:t>
      </w:r>
    </w:p>
    <w:p w14:paraId="690E1342" w14:textId="3BD7E49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5C05AA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沒錯，2,500多件的受理案件數中，哪一區是受理數量最多的？知道嗎？</w:t>
      </w:r>
    </w:p>
    <w:p w14:paraId="6070ED8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這一部分報告議座這部分現在是以永康區是比較多的</w:t>
      </w:r>
    </w:p>
    <w:p w14:paraId="67548571" w14:textId="1F0BAEA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30902B8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報告議座，這部分現在是永康區比較多。</w:t>
      </w:r>
    </w:p>
    <w:p w14:paraId="25E1931C" w14:textId="5F7A41F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59D5693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還有呢？第二高呢？</w:t>
      </w:r>
    </w:p>
    <w:p w14:paraId="6B317CB3" w14:textId="7C146C7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6489E18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歸仁跟第一分局的東區。</w:t>
      </w:r>
    </w:p>
    <w:p w14:paraId="189EC840" w14:textId="3B5E904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E74F38D" w14:textId="707A122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好，這部分就是從分局來協助，那局長要</w:t>
      </w:r>
      <w:r w:rsidR="001076D4">
        <w:rPr>
          <w:rFonts w:ascii="標楷體" w:eastAsia="標楷體" w:hAnsi="標楷體" w:cs="Times New Roman" w:hint="eastAsia"/>
          <w:color w:val="262626"/>
          <w:kern w:val="0"/>
          <w:szCs w:val="24"/>
        </w:rPr>
        <w:t>再</w:t>
      </w:r>
      <w:r w:rsidRPr="00253C66">
        <w:rPr>
          <w:rFonts w:ascii="標楷體" w:eastAsia="標楷體" w:hAnsi="標楷體" w:cs="Times New Roman"/>
          <w:color w:val="262626"/>
          <w:kern w:val="0"/>
          <w:szCs w:val="24"/>
        </w:rPr>
        <w:t>加油。交通事故的部分我們先從A1事故來講，臺南市現在是全臺灣A1事故死亡率最高的，我們的熱點區域去年好像第一名在北區，今年呢？</w:t>
      </w:r>
    </w:p>
    <w:p w14:paraId="07B039D3" w14:textId="65BA184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EA6FFB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報告議座，今年我們的事故相比去年還是有點增加，但是經過七、八、九月份我們努力下來其實已經降到比去年增加1件而已。</w:t>
      </w:r>
    </w:p>
    <w:p w14:paraId="37ACBB77" w14:textId="2818B82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78A08F9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我問的是哪一個區域是熱點區域，你把它公布出來可以嗎？</w:t>
      </w:r>
    </w:p>
    <w:p w14:paraId="42B2232C" w14:textId="0117792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6FC1E2F" w14:textId="16180E2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我們的統計上是在學甲、麻豆還有歸仁這個部分他們的A1案件是偏高的。</w:t>
      </w:r>
    </w:p>
    <w:p w14:paraId="511ECAB0" w14:textId="4642F92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2552A512" w14:textId="58A14A6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所以局長</w:t>
      </w:r>
      <w:r w:rsidR="001076D4">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這就是人家說的科學，透過數字我們來討論，竊盜案件不斷的增加，就代表我們的犯罪的機率是越來越高，所以有一個數字叫做見警率，局長，你怎麼看？</w:t>
      </w:r>
    </w:p>
    <w:p w14:paraId="6E9362ED" w14:textId="7AF33F2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7471190" w14:textId="2289831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跟議座報告，事實上最好的一個做法就是打擊，打擊都會使竊盜降下來，我們每一週會根據我剛剛講的全</w:t>
      </w:r>
      <w:r w:rsidR="001076D4">
        <w:rPr>
          <w:rFonts w:ascii="標楷體" w:eastAsia="標楷體" w:hAnsi="標楷體" w:cs="Times New Roman" w:hint="eastAsia"/>
          <w:color w:val="262626"/>
          <w:kern w:val="0"/>
          <w:szCs w:val="24"/>
        </w:rPr>
        <w:t>般</w:t>
      </w:r>
      <w:r w:rsidRPr="00253C66">
        <w:rPr>
          <w:rFonts w:ascii="標楷體" w:eastAsia="標楷體" w:hAnsi="標楷體" w:cs="Times New Roman"/>
          <w:color w:val="262626"/>
          <w:kern w:val="0"/>
          <w:szCs w:val="24"/>
        </w:rPr>
        <w:t>刑案、竊盜、暴力跟所謂的詐欺案件，我們把各分局的案件列出來，列出來之後我們會去檢討，請分局長出來報告發生多少件、</w:t>
      </w:r>
      <w:r w:rsidR="0000604F">
        <w:rPr>
          <w:rFonts w:ascii="標楷體" w:eastAsia="標楷體" w:hAnsi="標楷體" w:cs="Times New Roman" w:hint="eastAsia"/>
          <w:color w:val="262626"/>
          <w:kern w:val="0"/>
          <w:szCs w:val="24"/>
        </w:rPr>
        <w:t>破</w:t>
      </w:r>
      <w:r w:rsidRPr="00253C66">
        <w:rPr>
          <w:rFonts w:ascii="標楷體" w:eastAsia="標楷體" w:hAnsi="標楷體" w:cs="Times New Roman"/>
          <w:color w:val="262626"/>
          <w:kern w:val="0"/>
          <w:szCs w:val="24"/>
        </w:rPr>
        <w:t>獲多少件，我們都</w:t>
      </w:r>
      <w:r w:rsidRPr="00253C66">
        <w:rPr>
          <w:rFonts w:ascii="標楷體" w:eastAsia="標楷體" w:hAnsi="標楷體" w:cs="Times New Roman"/>
          <w:color w:val="262626"/>
          <w:kern w:val="0"/>
          <w:szCs w:val="24"/>
        </w:rPr>
        <w:lastRenderedPageBreak/>
        <w:t>逐一來看，就像剛剛講的包含民生竊盜、機車竊盜、安全帽的竊盜，各方面都有，我們逐案來做檢討。</w:t>
      </w:r>
    </w:p>
    <w:p w14:paraId="6C7997B4" w14:textId="704831B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0FBDBEC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了解，隊長，你的資料都正確嗎？剛回覆的內容都正確嗎？就是我剛剛講的熱區第一名、第二名、第三名，你剛回覆的地區都是正確的嗎？</w:t>
      </w:r>
    </w:p>
    <w:p w14:paraId="7D4D2285" w14:textId="0CBC18F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1332520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報告報議座，永康的部分就是發生數是最高的，第二名就是第一分局東區的部分，其實在第三、四名的部分分別就是歸仁、第二以及第五分局這幾個轄區。</w:t>
      </w:r>
    </w:p>
    <w:p w14:paraId="0C81F7B8" w14:textId="117F91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7108F6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現在講的是竊盜案件對嗎？</w:t>
      </w:r>
    </w:p>
    <w:p w14:paraId="7FD82BBA" w14:textId="3384345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23127E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對，竊盜案件。</w:t>
      </w:r>
    </w:p>
    <w:p w14:paraId="179083F0" w14:textId="5586150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E22506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那暴力案件呢？</w:t>
      </w:r>
    </w:p>
    <w:p w14:paraId="25742EF4" w14:textId="0E6ECF2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753A19C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報告議座，暴力犯罪的資料我現在這邊沒有，會後再提供給議座。</w:t>
      </w:r>
    </w:p>
    <w:p w14:paraId="50FD0BDD" w14:textId="4D08384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6BD0C4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沒有關係，我還要按第二輪。</w:t>
      </w:r>
    </w:p>
    <w:p w14:paraId="6D8BF3D3" w14:textId="47393DE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2D15DA2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w:t>
      </w:r>
    </w:p>
    <w:p w14:paraId="3A5F687B" w14:textId="66664DA8" w:rsidR="00253C66" w:rsidRPr="001C7944" w:rsidRDefault="00253C66" w:rsidP="00253C66">
      <w:pPr>
        <w:widowControl/>
        <w:spacing w:line="360" w:lineRule="exact"/>
        <w:textAlignment w:val="baseline"/>
        <w:rPr>
          <w:rFonts w:ascii="標楷體" w:eastAsia="標楷體" w:hAnsi="標楷體" w:cs="Times New Roman"/>
          <w:kern w:val="0"/>
          <w:szCs w:val="24"/>
        </w:rPr>
      </w:pPr>
      <w:r w:rsidRPr="001C7944">
        <w:rPr>
          <w:rFonts w:ascii="標楷體" w:eastAsia="標楷體" w:hAnsi="標楷體" w:cs="Times New Roman"/>
          <w:b/>
          <w:kern w:val="0"/>
          <w:szCs w:val="24"/>
        </w:rPr>
        <w:t>蔡議員宗豪：</w:t>
      </w:r>
    </w:p>
    <w:p w14:paraId="79380DB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局長，這幾個分局例如剛剛提到的永康，他們的人口數也相對的多，剛剛有提到一分局人口數也相對的多，三分局他們那邊安南區人口數也非常多，我看他們的警民比應該是最低的。</w:t>
      </w:r>
    </w:p>
    <w:p w14:paraId="76745B22" w14:textId="35F6D94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8D926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跟議座報告，因為永康大概是23萬，三分局大概20萬，這個是第一名跟第二名，警力的部分，事實上我們都有跟他增加。</w:t>
      </w:r>
    </w:p>
    <w:p w14:paraId="6D9B86A8" w14:textId="7E07F46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0289DF35" w14:textId="3CBE831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你直接回到我數字，例如安南區三分局的警民比，他的人口數跟永康應該差不多，所以他的警民</w:t>
      </w:r>
      <w:r w:rsidR="001C7944">
        <w:rPr>
          <w:rFonts w:ascii="標楷體" w:eastAsia="標楷體" w:hAnsi="標楷體" w:cs="Times New Roman" w:hint="eastAsia"/>
          <w:color w:val="262626"/>
          <w:kern w:val="0"/>
          <w:szCs w:val="24"/>
        </w:rPr>
        <w:t>比</w:t>
      </w:r>
      <w:r w:rsidRPr="00253C66">
        <w:rPr>
          <w:rFonts w:ascii="標楷體" w:eastAsia="標楷體" w:hAnsi="標楷體" w:cs="Times New Roman"/>
          <w:color w:val="262626"/>
          <w:kern w:val="0"/>
          <w:szCs w:val="24"/>
        </w:rPr>
        <w:t>應該也是，我記得缺額快60名，是嗎？分局長我一直在cue你，你要不要回答一下？</w:t>
      </w:r>
    </w:p>
    <w:p w14:paraId="7E44B79C" w14:textId="5CB7A88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第三分局陳分局長盈菖：</w:t>
      </w:r>
    </w:p>
    <w:p w14:paraId="2D44E7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謝謝議座，對我們三分局警力提出問題，三分局的編制員額應該是300名，目前預算員額281名，現有員警數265名，缺額16名，確實我們同仁是比較辛苦。</w:t>
      </w:r>
    </w:p>
    <w:p w14:paraId="47661599" w14:textId="3288948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32575D6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分局長請坐，旁邊就是二分局也是我們市區，剛剛有討論到見警率，見警率怎麼提高？見警率相對提高，是不是也可以降低犯罪率？</w:t>
      </w:r>
    </w:p>
    <w:p w14:paraId="5CA73BEA" w14:textId="21FF682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6B277B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當然這個是一定會降低的。</w:t>
      </w:r>
    </w:p>
    <w:p w14:paraId="57A897E7" w14:textId="630F116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蔡議員宗豪：</w:t>
      </w:r>
    </w:p>
    <w:p w14:paraId="79D857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是現有的情形就是這樣，你剛剛說竊盜案件的第一名是永康分局，第二名是第一分局，但我想他們的員額比都已經遠遠高於三分局了對吧？對不對？人事主任是嗎？我看你剛剛點頭，所以代表你給他的警力也夠了，是不是要透過分局之外的人員協助？</w:t>
      </w:r>
    </w:p>
    <w:p w14:paraId="7BA685BD" w14:textId="7E21A4E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E65A42A" w14:textId="7EB4BE4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沒有錯，這一部分除了剛剛議座所提到的缺額的部分，因為今年10月份警政署給我們的淨增員額</w:t>
      </w:r>
      <w:r w:rsidR="007239F3">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警員的部分是88名，偵查組是6名，給我們94名增加的、淨增的，其他我們會補到我們其他部分。</w:t>
      </w:r>
    </w:p>
    <w:p w14:paraId="5C57A683" w14:textId="4456DA4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299BE5D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補是好事，一定要補，我剛才也講了永康分局黃分局長還有一分局，他們這邊的警民比其實都遠高於三分局。</w:t>
      </w:r>
    </w:p>
    <w:p w14:paraId="5CCCC19E" w14:textId="21D770A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62CAEC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這樣沒有錯，跟議座報告，因為警察有總員額的限制，像我們編制員額是5,400多名，預算員額是657，整個預算員額我們全部分配到各分局，事實上都有增加，因為我們整個從縣市合併之後，增加大概295位的預算員額。</w:t>
      </w:r>
    </w:p>
    <w:p w14:paraId="6B3AD798" w14:textId="667C970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4B6DDC5A" w14:textId="556E7D1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是，我知道有增加，我的意思是說每一個分局不管是我們第二排的一、二分局，五分局也好、三分局也好，大家都警力不足，要透過其他地方</w:t>
      </w:r>
      <w:r w:rsidR="007239F3">
        <w:rPr>
          <w:rFonts w:ascii="標楷體" w:eastAsia="標楷體" w:hAnsi="標楷體" w:cs="Times New Roman" w:hint="eastAsia"/>
          <w:color w:val="262626"/>
          <w:kern w:val="0"/>
          <w:szCs w:val="24"/>
        </w:rPr>
        <w:t>……</w:t>
      </w:r>
    </w:p>
    <w:p w14:paraId="50AB4588" w14:textId="437480C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55974E44" w14:textId="09542FD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好，繼續由</w:t>
      </w:r>
      <w:r w:rsidR="00193CF8">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w:t>
      </w:r>
      <w:r w:rsidR="00193CF8">
        <w:rPr>
          <w:rFonts w:ascii="標楷體" w:eastAsia="標楷體" w:hAnsi="標楷體" w:cs="Times New Roman" w:hint="eastAsia"/>
          <w:color w:val="262626"/>
          <w:kern w:val="0"/>
          <w:szCs w:val="24"/>
        </w:rPr>
        <w:t>利</w:t>
      </w:r>
      <w:r w:rsidRPr="00253C66">
        <w:rPr>
          <w:rFonts w:ascii="標楷體" w:eastAsia="標楷體" w:hAnsi="標楷體" w:cs="Times New Roman"/>
          <w:color w:val="262626"/>
          <w:kern w:val="0"/>
          <w:szCs w:val="24"/>
        </w:rPr>
        <w:t>議員請。</w:t>
      </w:r>
    </w:p>
    <w:p w14:paraId="28A27B12" w14:textId="2A4A2B5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7C58186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不好意思，剛講到詐欺這個部分，其實我當然知道說這個不是那麼容易的事情，但是如果我們按照統計資料是比較容易確定怎麼樣類型的人他是被害的熱區，針對這個熱區還有沒有更積極或是更綿密的做法？像您剛剛說得像老人會所等等，樹下、廟前可以去做提醒的地方，包含之前有人反映的我不知道最後有沒有實施，就是提款機上面做一些警語或是警示等。</w:t>
      </w:r>
    </w:p>
    <w:p w14:paraId="5AAC664E" w14:textId="3A71AD3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2DD9E2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還是有，這個部分跟議座報告，包含提款機就像議座剛剛講的，目前市府在進行的就是如果戴口罩會有警示效果之外，另外我們在臺南市所有提款機的旁邊都有QRcode，讓他有一個警訊，民眾如果發現到可疑的部分，你只要掃QRcode直接按傳送就會傳送到勤務中心，會通知線上的警力直接到現場去了解，看看這個可疑的人是不是屬於詐騙的車手，我們有做很多相關措施，剛剛議座也提到例如醫院，我們各分局包含犯罪預防科也有去宣導，昨天有一個老人爬山的活動裡面我們也有派人去做所謂的詐騙宣導，這個部分我們盡量就是結合市府各團隊來做詐騙的宣導。</w:t>
      </w:r>
    </w:p>
    <w:p w14:paraId="2B09BDAD" w14:textId="2EF984D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FBE5876" w14:textId="783D758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絕對是很辛苦的，這個沒有錯，我就一直強調我是外行人，我們只是怕什麼？怕我們花了很多精神氣力在做，效果不見得有麼好，會白做工這樣，是在煩惱這個，所以時時要檢討做的方式，例如現在警政的統計基本上有針對被害人的側寫大概是什麼樣的年齡別什麼的，我們有沒有做過加害人的這個側寫嗎？也就是說告訴我們要小心在怎</w:t>
      </w:r>
      <w:r w:rsidRPr="00253C66">
        <w:rPr>
          <w:rFonts w:ascii="標楷體" w:eastAsia="標楷體" w:hAnsi="標楷體" w:cs="Times New Roman"/>
          <w:color w:val="262626"/>
          <w:kern w:val="0"/>
          <w:szCs w:val="24"/>
        </w:rPr>
        <w:lastRenderedPageBreak/>
        <w:t>麼樣的場合、什麼樣的業別裡面什麼樣的人，就像樂透都說通常長得比較尖嘴</w:t>
      </w:r>
      <w:r w:rsidR="0018716C">
        <w:rPr>
          <w:rFonts w:ascii="標楷體" w:eastAsia="標楷體" w:hAnsi="標楷體" w:cs="Times New Roman" w:hint="eastAsia"/>
          <w:color w:val="262626"/>
          <w:kern w:val="0"/>
          <w:szCs w:val="24"/>
        </w:rPr>
        <w:t>猴腮</w:t>
      </w:r>
      <w:r w:rsidRPr="00253C66">
        <w:rPr>
          <w:rFonts w:ascii="標楷體" w:eastAsia="標楷體" w:hAnsi="標楷體" w:cs="Times New Roman"/>
          <w:color w:val="262626"/>
          <w:kern w:val="0"/>
          <w:szCs w:val="24"/>
        </w:rPr>
        <w:t>的比較容易中獎之類的，有可能用這個方法嗎？</w:t>
      </w:r>
    </w:p>
    <w:p w14:paraId="34546CB4" w14:textId="06BAFBD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BCDCB2E" w14:textId="729836F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因為不管是車手或者是提面交，類型非常多，有時候是年輕、有時候是老人、有時候是少年都會有。</w:t>
      </w:r>
    </w:p>
    <w:p w14:paraId="00F88100" w14:textId="23F0637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87995F2" w14:textId="436C53A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從頭到尾沒有責怪警方不利的意思，只是因為這是時代造成的問題，環境太困難，大家經濟條件都沒這麼好，好逸惡勞越來越嚴重，任何能夠貪小便宜的機會的慾念整個起來才是真正造成詐欺的溫床，其實都是這樣，現在流行所謂超過三行以上的文宣他不看，他不想要了解整個過程，別人講不聽，鬼一牽就走，會有這種狀況，當然有更深層的問題，但是我們不講這個東西，所以其實可以更綿密就繼續綿密來做。</w:t>
      </w:r>
    </w:p>
    <w:p w14:paraId="4B7A408D" w14:textId="55E689C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C0B4C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沒問題。</w:t>
      </w:r>
    </w:p>
    <w:p w14:paraId="487508FF" w14:textId="6402D88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4CE70B8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二個部分是我們會延續著之前一直在講的，當然我們要打人家臉之前，我們自己要看看自己品性正不正，事實上這一期來講，違法警紀的部分來說，雖然自己不管是違法或違紀的狀況有變少，但是我們發現當中也有涉及到詐欺的，他是因為不知情的狀況之下變成幫助犯呢？還是怎麼樣的情形？這個案件要注意。</w:t>
      </w:r>
    </w:p>
    <w:p w14:paraId="56B15124" w14:textId="1DFB4FE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B82C6E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我們持續來要求。</w:t>
      </w:r>
    </w:p>
    <w:p w14:paraId="1314F97D" w14:textId="46B0DD4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6B3F02D" w14:textId="47002DD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另外一個就是有非因公查詢不當使用警政資料，這個其實是嚴厲禁止的，為什麼？因為我們今天相信治安的執法人員是因為我們出於對警察人員的信賴，如果你今天都做這種事情，我講真的，你失去了民眾的信賴這是很危險的，不管從前面到現在其實我要表達的一個重點是什麼？是我們的員額問題，我講那麼囉嗦一大堆，真正要講的是員額問題，我上面的資料是完全按照預算書上面的資料，我先請教幾個問題，待會再麻煩人事這邊回答，首先第一個，當然預算員額跟</w:t>
      </w:r>
      <w:r w:rsidR="00A25010">
        <w:rPr>
          <w:rFonts w:ascii="標楷體" w:eastAsia="標楷體" w:hAnsi="標楷體" w:cs="Times New Roman" w:hint="eastAsia"/>
          <w:color w:val="262626"/>
          <w:kern w:val="0"/>
          <w:szCs w:val="24"/>
        </w:rPr>
        <w:t>配賦</w:t>
      </w:r>
      <w:r w:rsidRPr="00253C66">
        <w:rPr>
          <w:rFonts w:ascii="標楷體" w:eastAsia="標楷體" w:hAnsi="標楷體" w:cs="Times New Roman"/>
          <w:color w:val="262626"/>
          <w:kern w:val="0"/>
          <w:szCs w:val="24"/>
        </w:rPr>
        <w:t>員額是有差距的，這個差距到底有多少？可能要麻煩再提供給我，這是第一塊；第二塊，上面橘色的部分這些局本部的系統人員其實遠遠低於</w:t>
      </w:r>
      <w:r w:rsidR="00DF7D21">
        <w:rPr>
          <w:rFonts w:ascii="標楷體" w:eastAsia="標楷體" w:hAnsi="標楷體" w:cs="Times New Roman" w:hint="eastAsia"/>
          <w:color w:val="262626"/>
          <w:kern w:val="0"/>
          <w:szCs w:val="24"/>
        </w:rPr>
        <w:t>……</w:t>
      </w:r>
    </w:p>
    <w:p w14:paraId="6011B7ED" w14:textId="24B9FD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22C9E72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跟大會報告一下，現在是10點13分，原則上我們是10點20分休息，第一輪的楊中成議員時間還沒到，我們就到尤榮智議員休息10分鐘，蔡宗豪議員不好意思，楊中成議員請。</w:t>
      </w:r>
    </w:p>
    <w:p w14:paraId="36B6684A" w14:textId="204702F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0ECBA88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謝謝主席，大家好，請教一下局長。</w:t>
      </w:r>
    </w:p>
    <w:p w14:paraId="360D7ED0" w14:textId="747DB19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EC6D2B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議座您好。</w:t>
      </w:r>
    </w:p>
    <w:p w14:paraId="6C8FB36A" w14:textId="32CD720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5FE2D50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在你的工作報告中，一般全部的刑案這期20,911件，比上期多10,648件，增加的比例98％多，等於要100％了，你的報告當然很老實，如實照報，所以這個數字不漂亮，讓我看到的報告就覺得壞人很看不起你們，來臺南做壞事多快一倍，是我們比較軟弱還是怎麼樣？不然為什麼刑案多將近100％？</w:t>
      </w:r>
    </w:p>
    <w:p w14:paraId="1C13608F" w14:textId="130CBE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6C20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向議座報告，因為以前在統計的是三種系統，一個叫E化系統，一個是刑案紀錄表，一個是165反詐騙，三種系統在統計上數字會不同，去年民國113年9月，警政署把這三種系統都統計在一起了，所以這個數字全國是統一相同的，另外第二件要向您報告的是以前一個案件如果有10個被害人算一件，後來已經改變了，一個案件如果有100個人受害，那就是100件，所以案件會變多，以後都是這樣統計的了，所以去年九月到今年來看，全國看起來都相同會這樣不只我們這邊。</w:t>
      </w:r>
    </w:p>
    <w:p w14:paraId="0533EE16" w14:textId="7946759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344174A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所以我們看到數字會嚇到，你解釋之後我們就聽得懂了。</w:t>
      </w:r>
    </w:p>
    <w:p w14:paraId="4E24AFB0" w14:textId="4908F1F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074D34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順便跟議座報告，像這種案件我們的破獲率在全國來說都是排名很前面的。</w:t>
      </w:r>
    </w:p>
    <w:p w14:paraId="4CDAD4B7" w14:textId="37FB2A9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021F3C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你說很前面，我看你的破獲率59%到60%，所以還有四成沒有破案。</w:t>
      </w:r>
    </w:p>
    <w:p w14:paraId="0367D501" w14:textId="36815F9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63292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我們繼續努力。</w:t>
      </w:r>
    </w:p>
    <w:p w14:paraId="142ED14B" w14:textId="7FBF5BB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631FF8C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在刑案的部分我希望你們偵查再加強，交通方面可以勤奮就勤奮一點，不要讓民眾對我們有誤解，被說把民眾當搖錢樹，每次靠違規罰單來賺錢，民怨就四起，刑案這麼多，以前警察都要站在路口執行公務、抓違規，現在都不用了，都針對刑案的部分了，所以刑案以數字來看沒有減少反而增加，亂世用重典也沒有用，造成民怨四起，尤其在執行公務的時候，可能前一天跟家人吵架，所以今天執行公務的時候氣氛、性格特別不好，但這是我們的職業，我們內部一定要要求對所有的同仁、民眾都一樣要用到好的態度，讓民眾覺得警察真的是我們人民的保母，局長，你可以貫徹要求部屬嗎？</w:t>
      </w:r>
    </w:p>
    <w:p w14:paraId="5C978531" w14:textId="5F246E5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BDD8AA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謝謝議座，我們加強教育、要求員警。</w:t>
      </w:r>
    </w:p>
    <w:p w14:paraId="3D1D316A" w14:textId="46308AB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23FD75F1" w14:textId="4476B3A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的希望就是這樣，再來是竊盜案件的部分，竊盜的案件還是再增加68%多，要怎麼抓？怎麼修正？竊盜率還是一直增加，工作報告裡面說到最嚴重的還是詐欺的案件，197%多，我就想到被騙已經很可憐了，還不敢講，因為講出來怕被別人笑，最近詐欺的我有服務到一件</w:t>
      </w:r>
      <w:r w:rsidR="003E3BC0">
        <w:rPr>
          <w:rFonts w:ascii="標楷體" w:eastAsia="標楷體" w:hAnsi="標楷體" w:cs="Times New Roman" w:hint="eastAsia"/>
          <w:color w:val="262626"/>
          <w:kern w:val="0"/>
          <w:szCs w:val="24"/>
        </w:rPr>
        <w:t>……</w:t>
      </w:r>
    </w:p>
    <w:p w14:paraId="4DA26E80" w14:textId="0FB569F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B75F7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接下來尤榮智議員結束之後休息10分鐘，尤議員請。</w:t>
      </w:r>
    </w:p>
    <w:p w14:paraId="27944DD3" w14:textId="149FDDA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尤議員榮智：</w:t>
      </w:r>
    </w:p>
    <w:p w14:paraId="7F7A5ADC" w14:textId="731B661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感謝主席，今天警察局前面</w:t>
      </w:r>
      <w:r w:rsidR="003E3BC0">
        <w:rPr>
          <w:rFonts w:ascii="標楷體" w:eastAsia="標楷體" w:hAnsi="標楷體" w:cs="Times New Roman" w:hint="eastAsia"/>
          <w:color w:val="262626"/>
          <w:kern w:val="0"/>
          <w:szCs w:val="24"/>
        </w:rPr>
        <w:t>排</w:t>
      </w:r>
      <w:r w:rsidRPr="00253C66">
        <w:rPr>
          <w:rFonts w:ascii="標楷體" w:eastAsia="標楷體" w:hAnsi="標楷體" w:cs="Times New Roman"/>
          <w:color w:val="262626"/>
          <w:kern w:val="0"/>
          <w:szCs w:val="24"/>
        </w:rPr>
        <w:t>起來都是警察局的精英，這也代表著以前從基層開始慢慢做到現在，包含局長你做很久了，我們的分局長都在地方維持著分局、派出所的種</w:t>
      </w:r>
      <w:r w:rsidRPr="00CC1E30">
        <w:rPr>
          <w:rFonts w:ascii="標楷體" w:eastAsia="標楷體" w:hAnsi="標楷體" w:cs="Times New Roman"/>
          <w:kern w:val="0"/>
          <w:szCs w:val="24"/>
        </w:rPr>
        <w:lastRenderedPageBreak/>
        <w:t>種事件，我現在要說的是昨天光是六甲台一線就發生兩起車禍，這關聯到麻豆分局這個</w:t>
      </w:r>
      <w:r w:rsidRPr="00253C66">
        <w:rPr>
          <w:rFonts w:ascii="標楷體" w:eastAsia="標楷體" w:hAnsi="標楷體" w:cs="Times New Roman"/>
          <w:color w:val="262626"/>
          <w:kern w:val="0"/>
          <w:szCs w:val="24"/>
        </w:rPr>
        <w:t>部分，維持現場時警察的職責包含到現場丈量，雖然早期是派出所是一個單位，分駐所是一個單位，但是現在都集中在一起，像曾文區六甲這邊就集中在分駐所，下營也是分駐所，人口都增加了，我聽說七月份開始我們有在抓沒戴安全帽的違規事項，這可能是上層交代的任務，沒戴安全帽是違規的，但最重要的是讓大家怎麼樣戴得對。我早上看報紙看到這個議題，我今天議題的重點也是要講這一點，鼓勵全民投入防詐，內政部昨天實施詐騙犯罪有功人員檢舉獎勵的辦法，檢舉判三年以上就可以先領到獎金了，如果確定判刑就領1,000萬元，這相當有鼓勵的作用，以前百斬計畫頒5萬元，民眾就不是很有興趣，沒有吸引力，如果檢舉這個東西對我有鼓勵，讓檢舉人對周邊詐欺的問題做處理，這個我贊成，但是百斬計畫只有阻詐12.6億元，今年又更多，這是有抓到的，沒抓到的最少就增加10倍，所以詐騙集團的部份在定期會上我會再和局長探討得更詳細，我先跟你講一下，1萬元基本上民眾連看都不想看，我們有沒有要專門處理詐騙這件事？局長。</w:t>
      </w:r>
    </w:p>
    <w:p w14:paraId="13FCA781" w14:textId="08102C6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EB2C3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這個部分是有的，議座你說的是獎金的部分嗎？還是整個詐騙？</w:t>
      </w:r>
    </w:p>
    <w:p w14:paraId="0B0F45D4" w14:textId="0FE738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尤議員榮智：</w:t>
      </w:r>
    </w:p>
    <w:p w14:paraId="63F6972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詐騙。</w:t>
      </w:r>
    </w:p>
    <w:p w14:paraId="0610A0E9" w14:textId="2C14B07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F9CEE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詐騙案件當然一定是有，這個是目前我們重點的工作。</w:t>
      </w:r>
    </w:p>
    <w:p w14:paraId="78835FF6" w14:textId="78A276C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尤議員榮智：</w:t>
      </w:r>
    </w:p>
    <w:p w14:paraId="63055D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當然是要重點工作。</w:t>
      </w:r>
    </w:p>
    <w:p w14:paraId="5FE957B3" w14:textId="3C53770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5D6518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這是沒問題的，有重點工作。</w:t>
      </w:r>
    </w:p>
    <w:p w14:paraId="5A02B0A3" w14:textId="0C7790F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尤議員榮智：</w:t>
      </w:r>
    </w:p>
    <w:p w14:paraId="343F3C1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那為什麼越抓越多人？阻詐的越領越多？</w:t>
      </w:r>
    </w:p>
    <w:p w14:paraId="78F07D17" w14:textId="46E8A4A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CFBD38A" w14:textId="09E53A1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跟議座報告，我們的案件數事實上是一直在降，從去年9月到現在大概有1,800左右，現在降到1,300，我們希望能夠繼續再降，剛剛我們</w:t>
      </w:r>
      <w:r w:rsidR="00CC1E30">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穎艾達利議員所講的，任何一個民眾被詐騙都不是我們所樂意見到的，那些都是辛苦錢。</w:t>
      </w:r>
    </w:p>
    <w:p w14:paraId="23EF3C76" w14:textId="78B0292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尤議員榮智：</w:t>
      </w:r>
    </w:p>
    <w:p w14:paraId="2BEF40D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新聞媒體都在報，不管是母子還是什麼關係的人都在自殺，這些東西都很頻繁，為什麼讓詐騙集團有機可乘？因為要賺錢，貪小便宜就發生這些事情，被詐騙幾千萬元又抵押房屋，很可憐，應該要想一套辦法來做嚇阻的作用，包含今天提到的1,000萬元也很重要的，警察身為人民的保姆應該要再加強宣導，宣導也沒有用，也是警語刊出來而已，是不是這樣？</w:t>
      </w:r>
    </w:p>
    <w:p w14:paraId="1497B7B3" w14:textId="76407AA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B6F12F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不是，我們現在就是實體跟網路上都有在做。</w:t>
      </w:r>
    </w:p>
    <w:p w14:paraId="0F374568" w14:textId="70440B0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566E58A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局長，請坐下，休息10分鐘。</w:t>
      </w:r>
    </w:p>
    <w:p w14:paraId="624D0A5D" w14:textId="7610E05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主席：(林議員燕祝)</w:t>
      </w:r>
    </w:p>
    <w:p w14:paraId="409374FE" w14:textId="13E66B0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繼續開會，現在由我們第一輪的王家貞議員發言，王議員請</w:t>
      </w:r>
      <w:r w:rsidR="00E7621F">
        <w:rPr>
          <w:rFonts w:ascii="標楷體" w:eastAsia="標楷體" w:hAnsi="標楷體" w:cs="Times New Roman" w:hint="eastAsia"/>
          <w:color w:val="262626"/>
          <w:kern w:val="0"/>
          <w:szCs w:val="24"/>
        </w:rPr>
        <w:t>。</w:t>
      </w:r>
    </w:p>
    <w:p w14:paraId="73FBFAA1" w14:textId="09D1FB8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24CAE1D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先祝大家中秋佳節快樂，我們在放假，各位更辛苦了，中秋佳節辛苦各位，讓臺南市平平安安過佳節，烤肉平安、闔家團聚平安，也謝謝大家的維護治安。局長，你看一下這一張照片，你知道這是哪裡嗎？你知不知道這是哪裡？</w:t>
      </w:r>
    </w:p>
    <w:p w14:paraId="16467F39" w14:textId="1DF4944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98B75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應該是第一分局。</w:t>
      </w:r>
    </w:p>
    <w:p w14:paraId="661B9737" w14:textId="4ED9904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4B84FE95" w14:textId="0BC66EB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經過第一分局的時候忍不住照下這樣子圖檔，看了以後心裡蠻多感觸的，因為第一分局相對來講他是在室內，而且過去所在的地段也是人口匯聚的地方，這樣講沒錯吧？崇善路的尾巴是吧？但是幾十年來我們看到其他分局陸續整個環境的改變，讓他們有機緣重新建設一個新的分局，讓警察更安心服務鄉親、安全更無</w:t>
      </w:r>
      <w:r w:rsidR="00382887">
        <w:rPr>
          <w:rFonts w:ascii="標楷體" w:eastAsia="標楷體" w:hAnsi="標楷體" w:cs="Times New Roman" w:hint="eastAsia"/>
          <w:color w:val="262626"/>
          <w:kern w:val="0"/>
          <w:szCs w:val="24"/>
        </w:rPr>
        <w:t>罣礙</w:t>
      </w:r>
      <w:r w:rsidRPr="00253C66">
        <w:rPr>
          <w:rFonts w:ascii="標楷體" w:eastAsia="標楷體" w:hAnsi="標楷體" w:cs="Times New Roman"/>
          <w:color w:val="262626"/>
          <w:kern w:val="0"/>
          <w:szCs w:val="24"/>
        </w:rPr>
        <w:t>的分局，第一分局幾十年來了？40多年，局長，有沒有40多年？局長你知道嗎？</w:t>
      </w:r>
    </w:p>
    <w:p w14:paraId="48277FA8" w14:textId="7778511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592E9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44年了。</w:t>
      </w:r>
    </w:p>
    <w:p w14:paraId="2E5D398A" w14:textId="5264031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49751F1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局長並不陌生第一分局落座的所在，崇善路這個點已經44年了，你知道那個位置點是相對來講蠻奇特的，後面是消防局，停車非常不方便，有時候有重要活動，分局的朋友得出來協助交通安全的維護，以及疏導車輛，那個岔路口很不方便，所以局長，本席在這邊提出，我想你知道我們在參與分局活動的時候聽到了一些聲音，我也要謝謝民間的聲音告訴我們對於一分局未來結構體的安全問題，以及隨著時代的改變，這樣子的一棟老舊房舍，44年了，是不是應該為一分局的建設問題想想看？局長，你覺得值不值得幫分局想想看？幫他們搬個新家？</w:t>
      </w:r>
    </w:p>
    <w:p w14:paraId="2D3601BB" w14:textId="0939CF2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BED370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是值得爭取，因為44年裡面確實蠻老舊的，因為剛剛議座也有提到因為這邊以前是一個繁華的地區，路邊的停車也不方便，我們去衛勤的時候，分局大門左邊也就幾個空位而已，事實上真的非常不方便，這一部分我們來爭取看看，如果有地點的話我們爭取來蓋新的。</w:t>
      </w:r>
    </w:p>
    <w:p w14:paraId="2663F390" w14:textId="340494F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638398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局長，你們作為執法單位、治安維護單位，可能對自己所謂的地點位置之類的覺得可以就好，但是有民間已經看得很心疼了，所以跟我們這邊說是不是能夠為分局找一個新家？章分局長，你來多久了？</w:t>
      </w:r>
    </w:p>
    <w:p w14:paraId="4A87FBDB" w14:textId="28F5B49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第一分局章局長振國：</w:t>
      </w:r>
    </w:p>
    <w:p w14:paraId="5DD5CEE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九個月。</w:t>
      </w:r>
    </w:p>
    <w:p w14:paraId="6E708083" w14:textId="368916C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6CFF0B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九個月而已，不管是幾個月，你的角色、你的職責都應該非常熟稔一分局以及轄區的相關狀況，分局長，你覺得一分局有沒有一些值得修繕或者乾脆我們來努力找一個新</w:t>
      </w:r>
      <w:r w:rsidRPr="00253C66">
        <w:rPr>
          <w:rFonts w:ascii="標楷體" w:eastAsia="標楷體" w:hAnsi="標楷體" w:cs="Times New Roman"/>
          <w:color w:val="262626"/>
          <w:kern w:val="0"/>
          <w:szCs w:val="24"/>
        </w:rPr>
        <w:lastRenderedPageBreak/>
        <w:t>家？分局長，你自己個人的看法呢？不要只是我聽到人家的聲音，今天我們就公開請教分局長你對這個議題的看法。</w:t>
      </w:r>
    </w:p>
    <w:p w14:paraId="0F704093" w14:textId="77CC3FB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第一分局章局長振國：</w:t>
      </w:r>
    </w:p>
    <w:p w14:paraId="6069EE97" w14:textId="407CABF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謝謝議座對我們分局廳舍的關心，因為分局從民國71年到這個位置已經44年了，目前同仁也有在反映包含像這一次颱風期間，雨水都有</w:t>
      </w:r>
      <w:r w:rsidR="00F45A64">
        <w:rPr>
          <w:rFonts w:ascii="標楷體" w:eastAsia="標楷體" w:hAnsi="標楷體" w:cs="Times New Roman" w:hint="eastAsia"/>
          <w:color w:val="262626"/>
          <w:kern w:val="0"/>
          <w:szCs w:val="24"/>
        </w:rPr>
        <w:t>滲</w:t>
      </w:r>
      <w:r w:rsidRPr="00253C66">
        <w:rPr>
          <w:rFonts w:ascii="標楷體" w:eastAsia="標楷體" w:hAnsi="標楷體" w:cs="Times New Roman"/>
          <w:color w:val="262626"/>
          <w:kern w:val="0"/>
          <w:szCs w:val="24"/>
        </w:rPr>
        <w:t>進到分局裡面，所以同時都有在建議有關這部分。</w:t>
      </w:r>
    </w:p>
    <w:p w14:paraId="5AF2F09E" w14:textId="17943D5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3505CE7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分局長，所以再一次的謝謝臺南市的轄區，相對來講是蠻大的，所有的一切治安維護都要靠各位在座的警察們，但是我相信我們議會也由衷的希望我們自己的房子也要把他顧好，不要到時候外面在忙著救災，自己家裡也在漏水，我想這是值得我們來共同關心的。</w:t>
      </w:r>
    </w:p>
    <w:p w14:paraId="3ACE88BE" w14:textId="14D9F28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2060AEE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繼續由盧崑福議員請，沒有，我說你第一輪。</w:t>
      </w:r>
    </w:p>
    <w:p w14:paraId="382196A6" w14:textId="20A3C7F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B9D3EE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謝謝主席，今年罰單的歲入編多少？</w:t>
      </w:r>
    </w:p>
    <w:p w14:paraId="5A826979" w14:textId="3979C54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8152D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我記得是5億多元。</w:t>
      </w:r>
    </w:p>
    <w:p w14:paraId="3F6F6E92" w14:textId="5BA3588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0F1BF1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5億多是多多少？</w:t>
      </w:r>
    </w:p>
    <w:p w14:paraId="453DA0D7" w14:textId="21EC14D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85021C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5億3千多萬元。</w:t>
      </w:r>
    </w:p>
    <w:p w14:paraId="652BFE85" w14:textId="2C50412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3D0157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差不多5億3千多萬元，目前十月初了，現在開罰了多少？</w:t>
      </w:r>
    </w:p>
    <w:p w14:paraId="40D59988" w14:textId="5C7C002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D6FBB9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跟議座報告，現在目前歲入是6億3,217萬元。</w:t>
      </w:r>
    </w:p>
    <w:p w14:paraId="227B7641" w14:textId="4C7B703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574678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你確定是6億？</w:t>
      </w:r>
    </w:p>
    <w:p w14:paraId="0DB40CDF" w14:textId="4FA58BF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F5E794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目前一到七月目前歲入。</w:t>
      </w:r>
    </w:p>
    <w:p w14:paraId="765FE126" w14:textId="3EBB513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574D63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你確定是6億？到七月。</w:t>
      </w:r>
    </w:p>
    <w:p w14:paraId="4EF944DF" w14:textId="32C4930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BD403B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我們現在到七月歲入的是6億元。</w:t>
      </w:r>
    </w:p>
    <w:p w14:paraId="1F9F621E" w14:textId="7C75A96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083DC2F" w14:textId="4D5CFCA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平均1個月開到1億元，到七月結算是六億多、七億元，剛好1個月1億元，到十二月會開到12億元，我們的預算是5億3000萬元，每一年不要說開罰到12億元，都超過10億元，為什麼編預算一定要5億3000萬元？不能編到10億元嗎？這是長期的，多開罰的紅單費用是可以做私人處理的嗎，可以嗎？</w:t>
      </w:r>
    </w:p>
    <w:p w14:paraId="1DA2D543" w14:textId="53E10E5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ADC2B2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不可以。</w:t>
      </w:r>
    </w:p>
    <w:p w14:paraId="3B715442" w14:textId="42E414C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5BA4BEF" w14:textId="3E13BE3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為什麼你們的預算編列5億多元，結果開罰10億元，每年都這樣，從我擔任議員開始都這樣，我現在開始要追究了，現在外面都說我們警察單位只會每天開紅單而已，別人對我們的評價是這樣的，開紅單是為了治安、交通更好，結果我們的交通事件</w:t>
      </w:r>
      <w:r w:rsidR="002B5EAA">
        <w:rPr>
          <w:rFonts w:ascii="標楷體" w:eastAsia="標楷體" w:hAnsi="標楷體" w:cs="Times New Roman" w:hint="eastAsia"/>
          <w:color w:val="262626"/>
          <w:kern w:val="0"/>
          <w:szCs w:val="24"/>
        </w:rPr>
        <w:t>無</w:t>
      </w:r>
      <w:r w:rsidRPr="00253C66">
        <w:rPr>
          <w:rFonts w:ascii="標楷體" w:eastAsia="標楷體" w:hAnsi="標楷體" w:cs="Times New Roman"/>
          <w:color w:val="262626"/>
          <w:kern w:val="0"/>
          <w:szCs w:val="24"/>
        </w:rPr>
        <w:t>一項是減少的，而且現在台南市黃偉哲大市長還派18個交通服務員出來開單，你們開不夠，還派18個出來開罰，如果被問到你們就說這是有人投訴的，每一項都是投訴的，你也讓民眾認為到警察是人民的保母，真正看守好人民的財產，維護好治安不是只會開紅單，我現在向您請教，現在十月，你的預算中紅單的歲入你編列多少？</w:t>
      </w:r>
    </w:p>
    <w:p w14:paraId="56FFCF23" w14:textId="65F990C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BA5E3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我記得也是5億多元。</w:t>
      </w:r>
    </w:p>
    <w:p w14:paraId="3EBD180E" w14:textId="7ADF079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750B42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為什麼不編列到10億元？像今年來說已經開到12億元了，一個月1億元的紅單，你為什麼編列5億多元？多開出來可以私下拿來做自己所用嗎？還是市長的所用？你要怎麼解釋給我聽？</w:t>
      </w:r>
    </w:p>
    <w:p w14:paraId="6E1BA7DC" w14:textId="6DCC989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6039A9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跟議座報告，交通要好有三部分。</w:t>
      </w:r>
    </w:p>
    <w:p w14:paraId="434E231D" w14:textId="11D9589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7A5F95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我現在問你為什麼我們一年開超過10億元的紅單，你們為什麼編列5億元？為什麼？你要講個理由給我聽，是誰叫你編這個預算？明年已經編好了，我絕對反對到底，為什麼我們的紅單都開到10億元以上，你不編列10億元，你都變5億3,000萬元，這些多出來的可以私底下拿來用不會被別人知道嗎？就好像中央多收的稅金他要怎麼花沒人管得到，是不是這樣？</w:t>
      </w:r>
    </w:p>
    <w:p w14:paraId="255B1E01" w14:textId="542D4A3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39AC3F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應該不是。</w:t>
      </w:r>
    </w:p>
    <w:p w14:paraId="535C85AA" w14:textId="5E3D776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F80A7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不是這樣為什麼紅單開超過10億元，你都編列5億多元，你要叫他回答還是你回答？</w:t>
      </w:r>
    </w:p>
    <w:p w14:paraId="25AD2DF4" w14:textId="1FCE11D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FC8B38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報告議座，我們執法並不是為了裁罰歲入的問題。</w:t>
      </w:r>
    </w:p>
    <w:p w14:paraId="519BD2E7" w14:textId="435593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1F6BCC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不要再說了，你們的用意就是要開單，開單也沒關係，我現在不是說你們做錯，我現在是說為什麼預算只編列5億多元？</w:t>
      </w:r>
    </w:p>
    <w:p w14:paraId="51B649AF" w14:textId="2B57447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59359B6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繼續由陳昆和議員發言。</w:t>
      </w:r>
    </w:p>
    <w:p w14:paraId="7897E701" w14:textId="2167630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0E968DDC" w14:textId="164E559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林局長，其實在臺南警政這個部分議員最關注的就是罰單，我們一年編列5億多元，請問這個編列的基準在哪裡？是不是給我們鄉親也知道，為什麼要編5億多元？盧崑福議員說你既然每年都10億元了為什麼不編10億元？是不是有什麼標準？</w:t>
      </w:r>
      <w:r w:rsidRPr="00253C66">
        <w:rPr>
          <w:rFonts w:ascii="標楷體" w:eastAsia="標楷體" w:hAnsi="標楷體" w:cs="Times New Roman"/>
          <w:color w:val="262626"/>
          <w:kern w:val="0"/>
          <w:szCs w:val="24"/>
        </w:rPr>
        <w:lastRenderedPageBreak/>
        <w:t>像我早上又接到意見，所以來這裡聽一聽，沒想到盧崑福議員就遇到了，等一下跟歸仁分局了解一下，我們有科學家來這邊做尖端科技的研究，發生事故來現場看看就算了，不追究，結果回家收到一張罰單，為什麼又不當場開給他？到底標準怎麼編的？給你時間回答，你們編5億元，為什麼不編10億元？每年都這樣，我們關切的就在這個地方，是不是能夠簡單回答一下？</w:t>
      </w:r>
    </w:p>
    <w:p w14:paraId="40CCE9F1" w14:textId="7232C0D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1037A529" w14:textId="1EE220A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跟議座報告，長久以來市府大概都是</w:t>
      </w:r>
      <w:r w:rsidR="00D7519B">
        <w:rPr>
          <w:rFonts w:ascii="標楷體" w:eastAsia="標楷體" w:hAnsi="標楷體" w:cs="Times New Roman" w:hint="eastAsia"/>
          <w:color w:val="262626"/>
          <w:kern w:val="0"/>
          <w:szCs w:val="24"/>
        </w:rPr>
        <w:t>……</w:t>
      </w:r>
    </w:p>
    <w:p w14:paraId="41C7CADE" w14:textId="15FFEAD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28BE909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所以是市府編的不是你們編的？</w:t>
      </w:r>
    </w:p>
    <w:p w14:paraId="31BE1147" w14:textId="00C24C0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3A9A68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這是我們編的沒錯，但是大概讓我們只編到這個額度。</w:t>
      </w:r>
    </w:p>
    <w:p w14:paraId="7E65C1A2" w14:textId="790302D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20C2601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本席一直在講交通的部分，我們的交通有沒有改善？肇事率有沒有改進？沒有改進。</w:t>
      </w:r>
    </w:p>
    <w:p w14:paraId="5BECE5C3" w14:textId="1CEA17E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2A37456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整體的事故是有的，跟去年來比較的話是有下降了。</w:t>
      </w:r>
    </w:p>
    <w:p w14:paraId="256E58E9" w14:textId="73F007A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1555A9FB" w14:textId="0CDF75C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確實數據讓本席知道，我在想交通的處罰應該還是先從交通規則的遵守開始，這是一個很高的道德問題，守規矩的問題不是開罰單，守規矩是我們的教育問題，這是第一個。本席今天最主要問的是詐欺的問題，我看我們的成功率很高，本席一直在思考為什麼詐騙可以這麼猖狂？本席到國外柬埔寨也去了解，發現本席搭商務艙，怎麼30位商務艙中扣掉機組人員，最多只剩下24個商務艙的位子，超過一半都是年輕人，他們去柬埔寨做什麼？他們的事業這麼大？所以我覺得政府不知道嗎？哪些人在進出敏感的地方？我們當然不能說年輕人出去打拼有什麼問題，所以我就覺得很奇怪，我們的詐騙、詐欺破案率又很高，這破案</w:t>
      </w:r>
      <w:r w:rsidR="001F2DBD" w:rsidRPr="001F2DBD">
        <w:rPr>
          <w:rFonts w:ascii="標楷體" w:eastAsia="標楷體" w:hAnsi="標楷體" w:cs="Times New Roman" w:hint="eastAsia"/>
          <w:color w:val="262626"/>
          <w:kern w:val="0"/>
          <w:szCs w:val="24"/>
        </w:rPr>
        <w:t>率</w:t>
      </w:r>
      <w:r w:rsidRPr="00253C66">
        <w:rPr>
          <w:rFonts w:ascii="標楷體" w:eastAsia="標楷體" w:hAnsi="標楷體" w:cs="Times New Roman"/>
          <w:color w:val="262626"/>
          <w:kern w:val="0"/>
          <w:szCs w:val="24"/>
        </w:rPr>
        <w:t>是怎樣？局長，我想了解一下好不好？</w:t>
      </w:r>
    </w:p>
    <w:p w14:paraId="1266B2AA" w14:textId="33C6292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8E0EB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先回答議座剛剛講的第一個交通問題，剛剛議座講的很對，從教育、工程、執法三方面，教育是最重要，如果你不教育民眾守法，我再怎麼執法也沒有用，再來是工程的部分，執法是最後的手段，真的是最後的手段，我們執法也是為了交通秩序的好，我們絕對不是為了開單而開單，這是交通的部分，跟議座做一個報告。另外有關詐欺的部分。</w:t>
      </w:r>
    </w:p>
    <w:p w14:paraId="37AD67F1" w14:textId="315B269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127947C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局長，我是覺得警察不能這樣，如果你發現他已經違規了，現場你都已經知道，那你就告訴他說你有違規，你不當場開單就跟他說你有違規，你知道嗎？因為他覺得都沒事。</w:t>
      </w:r>
    </w:p>
    <w:p w14:paraId="51C3F5E9" w14:textId="1FFC570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5BDCA34" w14:textId="10063CB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所以議座剛剛講的對，執法是最後手段，如果說你有違規</w:t>
      </w:r>
      <w:r w:rsidR="0062393C">
        <w:rPr>
          <w:rFonts w:ascii="標楷體" w:eastAsia="標楷體" w:hAnsi="標楷體" w:cs="Times New Roman" w:hint="eastAsia"/>
          <w:color w:val="262626"/>
          <w:kern w:val="0"/>
          <w:szCs w:val="24"/>
        </w:rPr>
        <w:t>……</w:t>
      </w:r>
    </w:p>
    <w:p w14:paraId="3D030F92" w14:textId="3849F8B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3979365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繼續來給聲音。</w:t>
      </w:r>
    </w:p>
    <w:p w14:paraId="7A26B3CB" w14:textId="62D8384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39CC6D2E" w14:textId="32B22B9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另外有關詐欺的部分跟議座報告，詐欺事實上整個件數跟財損金額是有逐月在降，當然除了我們本身的宣導之外，透過市政府的系統，所有的局處都在宣導，另外就是我們有請譚艾珍女士也到37區去宣導，另外，我們從中央製作的影片、案例跟圖稿還有我們本身拍的影片都有到各區去宣導，包含醫院、老人會館、活動場所還有小孩子學校都時常在做，包含交通</w:t>
      </w:r>
      <w:r w:rsidR="00B11A53">
        <w:rPr>
          <w:rFonts w:ascii="標楷體" w:eastAsia="標楷體" w:hAnsi="標楷體" w:cs="Times New Roman" w:hint="eastAsia"/>
          <w:color w:val="262626"/>
          <w:kern w:val="0"/>
          <w:szCs w:val="24"/>
        </w:rPr>
        <w:t>……</w:t>
      </w:r>
    </w:p>
    <w:p w14:paraId="7285500E" w14:textId="40E7021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7F5D1AD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局長，請坐下，繼續由第二輪的楊中成議員請。</w:t>
      </w:r>
    </w:p>
    <w:p w14:paraId="31DB06AA" w14:textId="6E8F83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3A9B84E5" w14:textId="236B3CE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謝謝主席，局長，接著繼續剛剛的問題，愛爾麗的董事去年是不是拿500萬元出來獎勵檢舉詐欺的短短幾個月500萬元領完了，領</w:t>
      </w:r>
      <w:r w:rsidR="00E43F31" w:rsidRPr="00E43F31">
        <w:rPr>
          <w:rFonts w:ascii="標楷體" w:eastAsia="標楷體" w:hAnsi="標楷體" w:cs="Times New Roman" w:hint="eastAsia"/>
          <w:color w:val="262626"/>
          <w:kern w:val="0"/>
          <w:szCs w:val="24"/>
        </w:rPr>
        <w:t>完</w:t>
      </w:r>
      <w:r w:rsidRPr="00253C66">
        <w:rPr>
          <w:rFonts w:ascii="標楷體" w:eastAsia="標楷體" w:hAnsi="標楷體" w:cs="Times New Roman"/>
          <w:color w:val="262626"/>
          <w:kern w:val="0"/>
          <w:szCs w:val="24"/>
        </w:rPr>
        <w:t>也沒有發佈消息，等到今年再接到新的案子，聽計程車司機跟我們說，我們也說恭喜恭喜，這樣你有5萬元可以領，結果一申請才被告知早就沒有了，那我們又說可以有1萬元獎勵他，我認為只要有獎勵，重賞之下，必有勇夫，所以警察局明年是不是就把打詐列為重點，編列一個獎金，就像你們的交通罰款一樣，你們編列5億多元結果都收10幾億元，臺中市編列10億多元，每年都收20多億元，它的市長還是得到最好市長的殊榮，民眾也是有在罵，只是我們臺南市民沒聽到而已，我們在臺南市剛好都聽到臺南市民在罵臺南市政府，所以我才跟你說一定要建議重賞之下，必有勇夫，不管5,000元還是1萬元，交通違規、環保只要有檢舉獎金，大家都爭相來檢舉，所以打詐列為重點，我希望你名列獎金來鼓勵民眾。賭博的案件我看也是一直有減少，阻止犯罪也是有減少，這個成長的比例微不足道，因為很難賺，什麼最好賺？詐騙，是不是這樣？以前的萬惡之首是賭博，現在變詐騙，所以我要來向你們要求，希望你們在打詐這方面提出一個更好的辦法，可以比任何哪一個縣市都更優先實施，把在臺南市做很久的壞人趕快一一消滅，你們就可以造就臺灣第一個縣市最好的業績，局長，你是不是在這方面可以琢磨一下？</w:t>
      </w:r>
    </w:p>
    <w:p w14:paraId="7B46168F" w14:textId="719CF8F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ADC76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我們持續努力，謝謝議座。</w:t>
      </w:r>
    </w:p>
    <w:p w14:paraId="06AF1497" w14:textId="07F1F47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05B58F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我希望你們對計程車司機的獎勵也要更加加強去宣導，謝謝。</w:t>
      </w:r>
    </w:p>
    <w:p w14:paraId="2157356D" w14:textId="39FA1BB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29A957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繼續由王家貞議員發言。</w:t>
      </w:r>
    </w:p>
    <w:p w14:paraId="608295F1" w14:textId="3FB8E4B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CBF1F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們聽到一些陳情的聲音，一分局的案子我已經特別要找地政局、財稅局去了解一下整個東區相關土地的狀況，但是我先講一件你們可能非常習慣但是我們聽到民眾很不滿意的事，當被檢舉要交罰款的時候我們是希望鄉親是心服口服的，對不對？可是我們這邊收到陳情案是說寄給他的罰單上所填寫的地點，並不是所謂他違規的點，你知道我的意思嗎？就是寄給他的罰單都有寫你在哪裡違規對不對？但是事實上他的違規點並不是罰單上寫的地點，有一點差異，但是差之毫釐就謬之千里，我要講的意思是現在非常會開單，動不動就1,200元對不對？錢很難賺，在這種情形之下，民眾收到罰單的時候他發現他所謂的違規點跟罰單上寫的點不是同一個地點，當然差別不大，例如</w:t>
      </w:r>
      <w:r w:rsidRPr="00253C66">
        <w:rPr>
          <w:rFonts w:ascii="標楷體" w:eastAsia="標楷體" w:hAnsi="標楷體" w:cs="Times New Roman"/>
          <w:color w:val="262626"/>
          <w:kern w:val="0"/>
          <w:szCs w:val="24"/>
        </w:rPr>
        <w:lastRenderedPageBreak/>
        <w:t>20號跟25號，那我想請教一下，民眾就是很不高興，我明明不是在這邊違規，你寄給我的罰單的違規點是在這邊，這應該是誰來做處理？還是就不好意思，我們下次就注意一下，為什麼不能夠在開單的時候？我不管是誰開單，檢舉人給你們的時候，你們有沒有仔細的查核？有沒有呢？你知道我在講的是什麼意思？</w:t>
      </w:r>
    </w:p>
    <w:p w14:paraId="1B2E5975" w14:textId="6BECD6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C2AA6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一般罰單的部分因為有照片，我們會經過審查的機制。</w:t>
      </w:r>
    </w:p>
    <w:p w14:paraId="6B4D3938" w14:textId="1165151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C990F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明明就是錯誤的地點。</w:t>
      </w:r>
    </w:p>
    <w:p w14:paraId="66E65381" w14:textId="489305A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D1E78F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如果有這種狀況我們來了解看看。</w:t>
      </w:r>
    </w:p>
    <w:p w14:paraId="05148F27" w14:textId="69053ED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0C48DB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重點是人家陳情了，你們的陳情單位應該是哪裡？跟監理站陳情對嗎？被駁回，我要講的意思就像你去判一個人的罪，你提出來的證據物要讓人家服氣，是個符合100%事實的證據物，如果有律師的話還可以說你所提的不是事實存在、你捏造證據，所以民眾跟我們陳情這個點的時候，我們是可以體會到他的不爽快的，你要不要給我一個說法？</w:t>
      </w:r>
    </w:p>
    <w:p w14:paraId="0F7D179F" w14:textId="615C23A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4CFFF17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繼續由陳昆和議員發言。</w:t>
      </w:r>
    </w:p>
    <w:p w14:paraId="11DEA115" w14:textId="0B4ABDB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24D66BC3" w14:textId="0527E88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不好意思，你坐著就好了，剛才提到這個詐欺，因為在三年前跟郭鴻儀議員處理兩個年輕人去柬埔寨變成兩個骨灰案回來，幫他處理骨灰，過了1個多月，又一個年輕的女生被丟包，被丟包是被害者，其實他也是類似相對的加害者，也就是年輕人被吸引到那邊，所以我在想當然這是中央要管的，可是針對詐騙，丹娜絲颱風風災發生的時候，我們學甲鄉親就被騙了19萬元，說要幫他修屋頂，花蓮的馬太</w:t>
      </w:r>
      <w:r w:rsidR="00BF73A4">
        <w:rPr>
          <w:rFonts w:ascii="標楷體" w:eastAsia="標楷體" w:hAnsi="標楷體" w:cs="Times New Roman" w:hint="eastAsia"/>
          <w:color w:val="262626"/>
          <w:kern w:val="0"/>
          <w:szCs w:val="24"/>
        </w:rPr>
        <w:t>鞍</w:t>
      </w:r>
      <w:r w:rsidRPr="00253C66">
        <w:rPr>
          <w:rFonts w:ascii="標楷體" w:eastAsia="標楷體" w:hAnsi="標楷體" w:cs="Times New Roman"/>
          <w:color w:val="262626"/>
          <w:kern w:val="0"/>
          <w:szCs w:val="24"/>
        </w:rPr>
        <w:t>溪土石流溢堤，花蓮火車站大部分不肖的詐欺犯都在那邊，但是這些詐欺犯原則上都是比較小的，所以有很多問題。我們警察朋友比較辛苦，因為我們處理是末端，最主要的還是教育的問題，我們</w:t>
      </w:r>
      <w:r w:rsidR="00BB3CBF">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個國家教育出問題，我們國家的主政者沒有道德觀，主政者都在講利害，沒有講教義、道德，為什麼</w:t>
      </w:r>
      <w:r w:rsidR="00BB3CBF">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麼痛苦的地方、傷害</w:t>
      </w:r>
      <w:r w:rsidR="00BB3CBF">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麼重的地方，以前乞丐是冠蓋雲集，現在不是，現在冠蓋雲集的是詐欺犯，所以我們在處理詐欺犯的部分，剛才我在想其實獎勵是一個方法，但是局長我也想你請回答一下，因為我也不少朋友在警界，他們甚至做不下去就離開了，是不是也給我們的鄉親了解到現在警察工作的負擔？我知道工作壓力很大，也讓你來表達一下意見，我們的警察人員人事的加強有沒有辦法去充實呢？我們警察有沒有這個需要？請你回答一下。</w:t>
      </w:r>
    </w:p>
    <w:p w14:paraId="50F0D61B" w14:textId="50CDEFC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252A17A" w14:textId="0351CE6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感謝議座對我們警察對人事方面的關心，因為事實上就六都來講，臺南市2,191平方公里</w:t>
      </w:r>
      <w:r w:rsidR="00BB3CBF">
        <w:rPr>
          <w:rFonts w:ascii="標楷體" w:eastAsia="標楷體" w:hAnsi="標楷體" w:cs="Times New Roman" w:hint="eastAsia"/>
          <w:color w:val="262626"/>
          <w:kern w:val="0"/>
          <w:szCs w:val="24"/>
        </w:rPr>
        <w:t>……</w:t>
      </w:r>
    </w:p>
    <w:p w14:paraId="77098CB9" w14:textId="5144F2C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4468996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局長，您請坐，我先講一下陳昆和議員你還要問第三輪嗎？如果你還要問第三輪，時間到了，謝謝，因為對大家才公平，盧崑福議員請。</w:t>
      </w:r>
    </w:p>
    <w:p w14:paraId="7BD107F5" w14:textId="3C5BF86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盧議員崑福：</w:t>
      </w:r>
    </w:p>
    <w:p w14:paraId="1D2B4D8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剛才問你要怎麼回答？有關你們預算編列紅單歲入是5億多元，如果平均一個月開1億元，一年12個月剛好開12億元，沒關係，我不要說12億元，就說最少至少10億元，我就不要再跟你爭論了，為什麼你們的預算不要編到10億元？你說給我聽。</w:t>
      </w:r>
    </w:p>
    <w:p w14:paraId="2149C98D" w14:textId="1A4A6F1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26C5DE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議座我來說明這一塊，我們民國100年的時候編的罰金罰緩是2億7,440萬元到民國114年的話我們編到5億3,900萬元其實已經增加了2億8,611萬元。</w:t>
      </w:r>
    </w:p>
    <w:p w14:paraId="0FFE110A" w14:textId="01F8512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0E0581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現在是在說什麼？我現在問你預算中紅單的歲入都編5億多元，這10、20年來都是。為什麼都超過一半？這幾年都超過10億元了，今年也超過10億元了，為什麼你的歲入不編列10億元？你把理由告訴我，我等一下還要繼續說，你身為警察局長有像一個警察局長嗎？你們看這些分局長，如果真的開槍有流彈打到旁邊的民眾，這項賠償誰要出？開槍的要出，當初我在幾年前就說過，你們多的歲入至少要提撥5％作為基金，讓警察出去如果遇到有開槍的時候沒有後顧之憂，我已經說到不知道怎麼說了，警察局長身為一個長官，是要幫忙謀取福利的，你們竟然不愛謀取，那我就逐條跟你們算，現在我問你們為什麼你們預算沒有直接編列10億元？我只要問這個理由而已，剩下的你們全都不用跟我講。</w:t>
      </w:r>
    </w:p>
    <w:p w14:paraId="59A051AE" w14:textId="55BD4E4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766A6C8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議座是這樣的，因為這是罰金罰鍰，我們不會去預期人民會違規，所以以預期人民違規實例來做預算的編列。</w:t>
      </w:r>
    </w:p>
    <w:p w14:paraId="6BD37673" w14:textId="6EFDEA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A7405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你在說什麼？你編列5億3,000萬元，但是收10億元，剩下的5億元就是什麼？不用經過議會的監督，你也可以用，市長也可以用。</w:t>
      </w:r>
    </w:p>
    <w:p w14:paraId="3FF667E2" w14:textId="1256AE7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AFC2436" w14:textId="3557527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w:t>
      </w:r>
      <w:r w:rsidR="00BC4D31">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繼續由第三輪的蔡宗豪議員發言。</w:t>
      </w:r>
    </w:p>
    <w:p w14:paraId="66062706" w14:textId="7483807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1513F1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辛苦了，簡單來講我們很明顯透過數字顯示出來竊盜、暴力案件等數字都是增加，所以簡單來說就是上面我寫的犯罪率上升了，剛剛局長有跟我們回覆說提高見警率是有助於把犯罪率給下降了，是吧？</w:t>
      </w:r>
    </w:p>
    <w:p w14:paraId="391D65A0" w14:textId="11903C8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7D083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是，沒有問題。</w:t>
      </w:r>
    </w:p>
    <w:p w14:paraId="55560BBB" w14:textId="07FF00B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610CDBC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您可以說是千兵易得，一將難求，您是非常好的領袖，這麼多的分局長最根本的問題就是警力不足，但是過程不可能明天就把所有警力配到滿，如果可以的話我想你應該是最開心的，所以在這個過渡期間你要怎麼協助各個分局？</w:t>
      </w:r>
    </w:p>
    <w:p w14:paraId="455828C6" w14:textId="44D6387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22118B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跟議座報告，這個部分剛剛也有提醒，今年十月份我們有淨增94位員額來替補員警，第二個部分就是分局的部分，如果還有一些重要的、專案性的勤務，我們會請保大</w:t>
      </w:r>
      <w:r w:rsidRPr="00253C66">
        <w:rPr>
          <w:rFonts w:ascii="標楷體" w:eastAsia="標楷體" w:hAnsi="標楷體" w:cs="Times New Roman"/>
          <w:color w:val="262626"/>
          <w:kern w:val="0"/>
          <w:szCs w:val="24"/>
        </w:rPr>
        <w:lastRenderedPageBreak/>
        <w:t>跟交大來互相支援，因為有時候警力可能不足，除了我們補足現在預算缺額之外，另外就是分局之間的支援，交大、保大之間這種機制的聯防、互相支援這樣。</w:t>
      </w:r>
    </w:p>
    <w:p w14:paraId="2ABDBD5C" w14:textId="50600F4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4C16319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所以你剛剛提到的保大跟交大他們的警力人數也是足夠的嗎？可以來協助各個分局嗎？</w:t>
      </w:r>
    </w:p>
    <w:p w14:paraId="0A79260E" w14:textId="1459562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4B5A36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當然，因為他們也有缺額，因為目前我們的警員缺額我記得是220幾位，但是這次補了大概90幾位，還會再缺。</w:t>
      </w:r>
    </w:p>
    <w:p w14:paraId="274A88BA" w14:textId="2D153F5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716C070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業務量呢？</w:t>
      </w:r>
    </w:p>
    <w:p w14:paraId="5856B857" w14:textId="2DF1D57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1EAB3F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保大沒有一個專責的業務，他只是巡邏，等於我們的巡邏網除了分駐、派出所之外，再來是警備隊，保大是第三層，當然一般分局來講預備隊、警備隊應該人數也不多，所以我們透過第三層來協助各分局來支援，包含交大這一部分，如果可行的話。</w:t>
      </w:r>
    </w:p>
    <w:p w14:paraId="74066304" w14:textId="4B7DD18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341186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們來嘗試一下，我知道我們自己區域二分局也好、五分局也好，廟會很多，很多的警員他們的工作都會變成是要去協助可能廟會的繞境等，這個也是一定要的，因為有時候外縣市來的廟會甚至是高官、總統、副總統來，一定是常常來我們中西區或者是北區這個地帶，甚至東區等，所以這部分也再麻煩局長多多協助，局長您請坐，讓你休息一下下，刑警大隊跟人事主任也請坐，我想要請問交大，跟你確認一下截至現在為止臺南市A1交通事故死亡的人數是127名對嗎？</w:t>
      </w:r>
    </w:p>
    <w:p w14:paraId="1F5AA0A1" w14:textId="16D31EF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2D0F3B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55237CCA" w14:textId="7B23A0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4D77373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事件是121件，所以有的件數可能一場交通事故會帶走的是兩條人命。</w:t>
      </w:r>
    </w:p>
    <w:p w14:paraId="718DE6AF" w14:textId="2CC0671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BD7C0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發生數是121件，死亡是127人。</w:t>
      </w:r>
    </w:p>
    <w:p w14:paraId="4EF2BC3B" w14:textId="5A5C3B3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512C02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較去年來說已經增加非常多。</w:t>
      </w:r>
    </w:p>
    <w:p w14:paraId="205DEF91" w14:textId="7167296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EBC63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如果算到9月份的話，較去年增加2件。</w:t>
      </w:r>
    </w:p>
    <w:p w14:paraId="2C468B5A" w14:textId="508482C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295CC5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像我們提供的資料3到8月就增加了超過兩成，從60幾件增加到70多件，我希望你們可以趕快把前三名的熱區提供出來讓民眾知道，十次車禍九次快有哪一些地點，像第一名應該就是在麻豆，第二名最多的呢？</w:t>
      </w:r>
    </w:p>
    <w:p w14:paraId="670616A2" w14:textId="24CD9C7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F9F2E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第二名是在善化件數最多，以件數來算的話。</w:t>
      </w:r>
    </w:p>
    <w:p w14:paraId="48BF2313" w14:textId="3161A1B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67B15C4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好，那我跟你說，麻煩你們用最快的時間把熱點提供出來，看起來這些地方都是在可能像麻豆、善化、新營、歸仁等地方可能就是有一些高速公路、快速道路的地方是嗎？</w:t>
      </w:r>
    </w:p>
    <w:p w14:paraId="1A2D06FA" w14:textId="7C427BD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C7164B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w:t>
      </w:r>
    </w:p>
    <w:p w14:paraId="353257D0" w14:textId="61068CA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675FA6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市區內的也一併提供可以嗎？就是整個熱區點都提供出來讓市民朋友知道，謝謝你，隊長請坐。局長，犯罪的部分，剛剛講的竊盜案件哪一區是最高的也麻煩你們公佈出來，人心惶惶，不要造成大家擔心，也要讓大家知道，好不好？</w:t>
      </w:r>
    </w:p>
    <w:p w14:paraId="5B7F56BE" w14:textId="215816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F2FA00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w:t>
      </w:r>
    </w:p>
    <w:p w14:paraId="2119E5D6" w14:textId="2E440C9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蔡議員宗豪：</w:t>
      </w:r>
    </w:p>
    <w:p w14:paraId="7993014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謝謝你們，加油，繼續努力，謝謝。</w:t>
      </w:r>
    </w:p>
    <w:p w14:paraId="17A600E1" w14:textId="5E43102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567C6EC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繼續再由王家貞議員發言。</w:t>
      </w:r>
    </w:p>
    <w:p w14:paraId="7EB3E871" w14:textId="6C0C807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56E930CF" w14:textId="7D338FF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局長，關心我們局裡</w:t>
      </w:r>
      <w:r w:rsidR="00002D4F">
        <w:rPr>
          <w:rFonts w:ascii="標楷體" w:eastAsia="標楷體" w:hAnsi="標楷體" w:cs="Times New Roman" w:hint="eastAsia"/>
          <w:color w:val="262626"/>
          <w:kern w:val="0"/>
          <w:szCs w:val="24"/>
        </w:rPr>
        <w:t>，不</w:t>
      </w:r>
      <w:r w:rsidRPr="00253C66">
        <w:rPr>
          <w:rFonts w:ascii="標楷體" w:eastAsia="標楷體" w:hAnsi="標楷體" w:cs="Times New Roman"/>
          <w:color w:val="262626"/>
          <w:kern w:val="0"/>
          <w:szCs w:val="24"/>
        </w:rPr>
        <w:t>管是建物安全、為民服務，可是我今天覺得本黨的盧崑福議員談的那個問題其實是蠻值得給我們一個比較明確的回答的，因為顯然照你們的講法，長久以來都是這樣編列的對不對？</w:t>
      </w:r>
    </w:p>
    <w:p w14:paraId="4B02557B" w14:textId="306349C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396392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w:t>
      </w:r>
    </w:p>
    <w:p w14:paraId="251C9053" w14:textId="3B450D3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53D9883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那請教一下差額到哪裡去了？</w:t>
      </w:r>
    </w:p>
    <w:p w14:paraId="5B4C3598" w14:textId="13FBD41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5B0F3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跟議座報告，因為有一個交通罰鍰的分配跟運用辦法，這個運用辦法裡面有75%是給縣市政府的部分。</w:t>
      </w:r>
    </w:p>
    <w:p w14:paraId="406F6D81" w14:textId="483B4F0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DC8D6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所以差額是繳市庫了，75%繳市庫了，沒有問題，25%去哪了？</w:t>
      </w:r>
    </w:p>
    <w:p w14:paraId="6CDE1C53" w14:textId="3A6D580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FF18D72" w14:textId="55663EF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規定有三項，市府是75%，另外一個我記得是執法機關。</w:t>
      </w:r>
    </w:p>
    <w:p w14:paraId="10CC1A78" w14:textId="038DDFA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1202F1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報告議座，24%是給個執法機關，最後1%的話是解繳國庫，三個單位。</w:t>
      </w:r>
    </w:p>
    <w:p w14:paraId="4ABB0907" w14:textId="044C4EA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45627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對不起，1%給誰？</w:t>
      </w:r>
    </w:p>
    <w:p w14:paraId="78389254" w14:textId="16F21D8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2D52AA9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解繳國庫。</w:t>
      </w:r>
    </w:p>
    <w:p w14:paraId="5767F385" w14:textId="7C4EE5A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49F60E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所以75%市庫，1%國庫，24%是裁罰單位。</w:t>
      </w:r>
    </w:p>
    <w:p w14:paraId="7FA1E3D9" w14:textId="17DCC8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0AEE9D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對。</w:t>
      </w:r>
    </w:p>
    <w:p w14:paraId="514D365E" w14:textId="6371E21C" w:rsidR="00253C66" w:rsidRPr="00984AC1" w:rsidRDefault="00253C66" w:rsidP="00253C66">
      <w:pPr>
        <w:widowControl/>
        <w:spacing w:line="360" w:lineRule="exact"/>
        <w:textAlignment w:val="baseline"/>
        <w:rPr>
          <w:rFonts w:ascii="標楷體" w:eastAsia="標楷體" w:hAnsi="標楷體" w:cs="Times New Roman"/>
          <w:kern w:val="0"/>
          <w:szCs w:val="24"/>
        </w:rPr>
      </w:pPr>
      <w:r w:rsidRPr="00984AC1">
        <w:rPr>
          <w:rFonts w:ascii="標楷體" w:eastAsia="標楷體" w:hAnsi="標楷體" w:cs="Times New Roman"/>
          <w:b/>
          <w:kern w:val="0"/>
          <w:szCs w:val="24"/>
        </w:rPr>
        <w:t>王議員家貞：</w:t>
      </w:r>
    </w:p>
    <w:p w14:paraId="1A2B918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是這個意思？如果以臺南市警察局來看裁罰單位是誰？是你們不是？</w:t>
      </w:r>
    </w:p>
    <w:p w14:paraId="147A19F8" w14:textId="397FA5B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2B430E9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不是，是交通局。</w:t>
      </w:r>
    </w:p>
    <w:p w14:paraId="4693AC58" w14:textId="426163B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2A477E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所以辛苦的裁罰開單，錢的24%給的交通局是這樣嗎？我有沒有誤會？是吧？</w:t>
      </w:r>
    </w:p>
    <w:p w14:paraId="13D1344A" w14:textId="0258C4F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BCFB9E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w:t>
      </w:r>
    </w:p>
    <w:p w14:paraId="4B1B7D2D" w14:textId="2BC75B7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89E124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所以75%進市庫，24%進交通局，1%給國庫，你們實在是很辛苦，為他人做嫁衣裳，做到如此這般，抱歉，我不知道盧議員是不是誤會你們了？都不是變成你們可以自己運用的，完全沒有是不是？</w:t>
      </w:r>
    </w:p>
    <w:p w14:paraId="632FC29F" w14:textId="293EFA3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A4A3A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跟議座報告，因為裡面有規定12%是給警察做一些設備、宣導。</w:t>
      </w:r>
    </w:p>
    <w:p w14:paraId="4CBDEF82" w14:textId="77267BB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2D9A3AC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那你剛剛講24%給交通局，75%給市政府到底什麼回事呢？為什麼又變12％</w:t>
      </w:r>
    </w:p>
    <w:p w14:paraId="10CE8585" w14:textId="0220147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DE4F7E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75%裡面的12%。</w:t>
      </w:r>
    </w:p>
    <w:p w14:paraId="34069EA0" w14:textId="3F2418B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D002D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75%裡面12%減掉剩下市政府63%，我覺得剛剛盧議員關心我們基層員警他們的安危，包含他們出狀況以後打官司等，為什麼沒有辦法設定一個所謂的基金，幫員警他們出狀況時候陪伴著他們、支持著他們去走法律的這個途徑，或者受傷以後的相關醫療費用？這一點為什麼不行呢？</w:t>
      </w:r>
    </w:p>
    <w:p w14:paraId="0AEADF5B" w14:textId="19F9EA6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F87688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是有的，因為如果我們員警執法中有因公涉訟，我們一定會幫他聘請律師或者是他本身聘請律師來申請所謂的補助，這個都有機制的，不是沒有，包含署裡面也有一個因公涉訟的補助辦法，都有一個補助。</w:t>
      </w:r>
    </w:p>
    <w:p w14:paraId="38C19494" w14:textId="33FCD31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56DB8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要知道，你們這樣講有機制我聽得懂，但是我個人認為如果我們有一個專戶，幫基層員警有事的時候，包含他們有委屈的時候，做一定的關心、經濟上的補貼、專業法律人才的聘用，這個不是更俐落嗎？你們現在講的就是大家都有這麼一個做法，全臺灣的各地方警察局都會幫忙出事的時候去補貼他們、幫忙他們，可是你們賺麼多所謂的罰鍰的錢都給市政府去用了，等於黃市長這七、八年，每年多好幾億元，基本上都只會加不會減，為什麼我們不能夠由我們自己為基層員警的專戶基金，給他們鼓勵、支持、陪伴他們，為什麼不行？還是市長不要？，市長不要對不對？</w:t>
      </w:r>
    </w:p>
    <w:p w14:paraId="0D546B93" w14:textId="060DAFA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AAF9C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應該不是這樣。</w:t>
      </w:r>
    </w:p>
    <w:p w14:paraId="3E0B1A46" w14:textId="341FD1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4AFBB82F" w14:textId="6407A00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那是有什麼理由不行？這樣子的一個案子為什麼不行？我只是要問，那我們來提案，國民黨來提案，例如你看現在10億元了，60幾%也罷，10億元裡面去掉5億多元所謂的編制花銷的，剩下那麼多錢為什麼不可以幫</w:t>
      </w:r>
      <w:r w:rsidR="00984AC1">
        <w:rPr>
          <w:rFonts w:ascii="標楷體" w:eastAsia="標楷體" w:hAnsi="標楷體" w:cs="Times New Roman" w:hint="eastAsia"/>
          <w:color w:val="262626"/>
          <w:kern w:val="0"/>
          <w:szCs w:val="24"/>
        </w:rPr>
        <w:t>贊</w:t>
      </w:r>
      <w:r w:rsidRPr="00253C66">
        <w:rPr>
          <w:rFonts w:ascii="標楷體" w:eastAsia="標楷體" w:hAnsi="標楷體" w:cs="Times New Roman"/>
          <w:color w:val="262626"/>
          <w:kern w:val="0"/>
          <w:szCs w:val="24"/>
        </w:rPr>
        <w:t>一下基層員警危險的基金支出呢？</w:t>
      </w:r>
    </w:p>
    <w:p w14:paraId="35D5CB3A" w14:textId="1CC59BC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65E235F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跟議座報告有關於道路交通違規處罰歲入分配及應用辦法的第四條就有明文的規定。</w:t>
      </w:r>
    </w:p>
    <w:p w14:paraId="323DA3B8" w14:textId="05C4D92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01BE92E7" w14:textId="5317374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好，請局長坐下，跟大會報告，因為現在是11點13分，到</w:t>
      </w:r>
      <w:r w:rsidR="00666609">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w:t>
      </w:r>
      <w:r w:rsidR="00666609">
        <w:rPr>
          <w:rFonts w:ascii="標楷體" w:eastAsia="標楷體" w:hAnsi="標楷體" w:cs="Times New Roman" w:hint="eastAsia"/>
          <w:color w:val="262626"/>
          <w:kern w:val="0"/>
          <w:szCs w:val="24"/>
        </w:rPr>
        <w:t>達利</w:t>
      </w:r>
      <w:r w:rsidRPr="00253C66">
        <w:rPr>
          <w:rFonts w:ascii="標楷體" w:eastAsia="標楷體" w:hAnsi="標楷體" w:cs="Times New Roman"/>
          <w:color w:val="262626"/>
          <w:kern w:val="0"/>
          <w:szCs w:val="24"/>
        </w:rPr>
        <w:t>議員結束我們休息10分鐘，跟</w:t>
      </w:r>
      <w:r w:rsidR="00666609">
        <w:rPr>
          <w:rFonts w:ascii="標楷體" w:eastAsia="標楷體" w:hAnsi="標楷體" w:cs="Times New Roman" w:hint="eastAsia"/>
          <w:color w:val="262626"/>
          <w:kern w:val="0"/>
          <w:szCs w:val="24"/>
        </w:rPr>
        <w:t>Ingay Tali</w:t>
      </w:r>
      <w:r w:rsidR="00666609" w:rsidRPr="00253C66">
        <w:rPr>
          <w:rFonts w:ascii="標楷體" w:eastAsia="標楷體" w:hAnsi="標楷體" w:cs="Times New Roman"/>
          <w:color w:val="262626"/>
          <w:kern w:val="0"/>
          <w:szCs w:val="24"/>
        </w:rPr>
        <w:t>穎艾</w:t>
      </w:r>
      <w:r w:rsidR="00666609">
        <w:rPr>
          <w:rFonts w:ascii="標楷體" w:eastAsia="標楷體" w:hAnsi="標楷體" w:cs="Times New Roman" w:hint="eastAsia"/>
          <w:color w:val="262626"/>
          <w:kern w:val="0"/>
          <w:szCs w:val="24"/>
        </w:rPr>
        <w:t>達利</w:t>
      </w:r>
      <w:r w:rsidR="00666609" w:rsidRPr="00253C66">
        <w:rPr>
          <w:rFonts w:ascii="標楷體" w:eastAsia="標楷體" w:hAnsi="標楷體" w:cs="Times New Roman"/>
          <w:color w:val="262626"/>
          <w:kern w:val="0"/>
          <w:szCs w:val="24"/>
        </w:rPr>
        <w:t>議員</w:t>
      </w:r>
      <w:r w:rsidRPr="00253C66">
        <w:rPr>
          <w:rFonts w:ascii="標楷體" w:eastAsia="標楷體" w:hAnsi="標楷體" w:cs="Times New Roman"/>
          <w:color w:val="262626"/>
          <w:kern w:val="0"/>
          <w:szCs w:val="24"/>
        </w:rPr>
        <w:t>說明一下，如果在你前面有人按就變成</w:t>
      </w:r>
      <w:r w:rsidR="00666609">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可以嗎？好，陳昆和議員請。</w:t>
      </w:r>
    </w:p>
    <w:p w14:paraId="07165F38" w14:textId="20E063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004F9CC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剛才提到交通的罰鍰有回答說是降低了，確實跟去年度比降了1千多件，可是本席想了解，因為大家關切臺南市的死亡車禍，甚至有人說是六都之首，跟去年同期比起來也多死了不少人，我們有沒有什麼檢討、改進的地方？死亡車禍件數的部分。</w:t>
      </w:r>
    </w:p>
    <w:p w14:paraId="093E0F99" w14:textId="6E06A8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2CE9033B" w14:textId="22F746A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跟議座報告，實際上剛剛提到事故的防治就涉及到</w:t>
      </w:r>
      <w:r w:rsidR="007C27E0">
        <w:rPr>
          <w:rFonts w:ascii="標楷體" w:eastAsia="標楷體" w:hAnsi="標楷體" w:cs="Times New Roman" w:hint="eastAsia"/>
          <w:color w:val="262626"/>
          <w:kern w:val="0"/>
          <w:szCs w:val="24"/>
        </w:rPr>
        <w:t>3E</w:t>
      </w:r>
      <w:r w:rsidRPr="00253C66">
        <w:rPr>
          <w:rFonts w:ascii="標楷體" w:eastAsia="標楷體" w:hAnsi="標楷體" w:cs="Times New Roman"/>
          <w:color w:val="262626"/>
          <w:kern w:val="0"/>
          <w:szCs w:val="24"/>
        </w:rPr>
        <w:t>，工程、教育還有執法，整個臺南市的事故防治層級最高的就是我們的道安會報，都是由市長主持的，然後道安的這些團隊針對事故的防治都會來處理，警察的這一塊大概就是針對執法的部分，執法的部分我們從五月份開始就有針對事故的防治進行了一些執法的規劃，就是所謂的順安專案的部分。</w:t>
      </w:r>
    </w:p>
    <w:p w14:paraId="022DB48D" w14:textId="3CE801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2E74412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本席想了解是什麼教育？剛才提到教育是什麼教育？</w:t>
      </w:r>
    </w:p>
    <w:p w14:paraId="3CF4CE17" w14:textId="70B6E10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16930D1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當然有學校的教育，另外我們把宣導的這一塊也放在教育這一塊。</w:t>
      </w:r>
    </w:p>
    <w:p w14:paraId="22690E4F" w14:textId="21F5E01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陳議員昆和：</w:t>
      </w:r>
    </w:p>
    <w:p w14:paraId="3356AAF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像我們議員在關切的，因為現在民眾的經濟條件落差是相當大的，騎著機車的，甚至於小客車也沒有辦法開很好的，基本上經濟條件都不好，他們在道路上面也相對不安全的，這個教育本身當然是從學校教育起，可是我們用開罰單的方式，剛才都在關心我們警察同仁的人力不足，我們花在交通上面警察同仁這個地方，我們可以用科技執法來做替代，罰單很多比例也是屬於相對低收入者，經濟很好的他可能不太在乎這一些，所以會發現收入低的市民事實上他們的壓力承受會很高，所以你們應該檢討要不要用開罰單的方式來解決我們的交通的問題，我覺得不以為然，你們是不是可以研究一下？每一年的事故本席所知道的都5億多元，如果罰金的處罰已經接近10億元超過兩年的時候就應該去檢討，檢討為什麼不把他編到10億元？我們的議員也關切警察同仁他們工作勞力的支出，甚至他們人力不足造成大家加班，尤其是詐騙，我在想臺南市有沒有辦過什麼比較有名的詐騙案件？我們警察局有沒有？</w:t>
      </w:r>
    </w:p>
    <w:p w14:paraId="1EE99D66" w14:textId="6FD1F3E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0348197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跟議座報告，因為我們在前幾個月有跟刑事局有共同配合，我們有辦一個假冒地面師的集團。</w:t>
      </w:r>
    </w:p>
    <w:p w14:paraId="0005A1AE" w14:textId="4A6A8A21" w:rsidR="00253C66" w:rsidRPr="000A5F04" w:rsidRDefault="00253C66" w:rsidP="00253C66">
      <w:pPr>
        <w:widowControl/>
        <w:spacing w:line="360" w:lineRule="exact"/>
        <w:textAlignment w:val="baseline"/>
        <w:rPr>
          <w:rFonts w:ascii="標楷體" w:eastAsia="標楷體" w:hAnsi="標楷體" w:cs="Times New Roman"/>
          <w:kern w:val="0"/>
          <w:szCs w:val="24"/>
        </w:rPr>
      </w:pPr>
      <w:r w:rsidRPr="000A5F04">
        <w:rPr>
          <w:rFonts w:ascii="標楷體" w:eastAsia="標楷體" w:hAnsi="標楷體" w:cs="Times New Roman"/>
          <w:b/>
          <w:kern w:val="0"/>
          <w:szCs w:val="24"/>
        </w:rPr>
        <w:t>陳議員昆和：</w:t>
      </w:r>
    </w:p>
    <w:p w14:paraId="73185392" w14:textId="4C82F80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因為時間的問題，還是要強調辦車手沒有用，我們要辦整個詐騙集團，當然你們的能力只能辦這一些，可是大的集團打了才有用，否則只抓小嘍囉沒有用，大家辛苦了，局長請坐。</w:t>
      </w:r>
    </w:p>
    <w:p w14:paraId="074B0432" w14:textId="040B360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3EC94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接著由朱正軒議員發言，朱議員結束我們就休息10分鐘。</w:t>
      </w:r>
    </w:p>
    <w:p w14:paraId="05FAB484" w14:textId="22BF2E7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7DEBE439" w14:textId="1A4E358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謝謝主席，也謝謝</w:t>
      </w:r>
      <w:r w:rsidR="00246E35">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先跟局長請教，其實我主要是要討論的這個簡報檔，沒關係，局長，因為大家今天都一直有討論A1事故的問題，我覺得一定要讓大家知道成因，因為我現在有聽到有一些人可能平常都開車的，所以他是反對市府有一個政策，就是在這種單向兩線道的地方取消強制兩段式左轉，有些人就會覺得是不是因為取消了強制兩段式左轉而導致A1事故增加，我覺得這個一定要透過質詢的機會，讓社會大眾清楚知道到底A1事故的成因是什麼，我就請教一下局長，A1事故的成因裡面目前比例最高的是哪一個？</w:t>
      </w:r>
    </w:p>
    <w:p w14:paraId="5D9F485B" w14:textId="61BDB3D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2A7A9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根據我們A1部分的統計，我們剛剛有報告去年大概有121件127人，去年跟今年來比較，事實上到9月底的話只有增加1件7人，當然A1的發生事故前五大肇因這邊我們是有統計，大概是本身自己的因素。</w:t>
      </w:r>
    </w:p>
    <w:p w14:paraId="351A5578" w14:textId="7B777B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4E4DA4E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自撞的。</w:t>
      </w:r>
    </w:p>
    <w:p w14:paraId="13BBF043" w14:textId="2AFCE32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BFCF29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恍神、緊張、心不在焉，另外有個就是闖紅燈，還有沒有依規定、超速、沒有減速，另外就是行經號誌路口轉彎的時候沒有禮讓直行車先直行過來，再來就是逆向，大概是這五大原因，事實上民國113年跟民國114年也差不多，兩個差不多都是這前五大原因。</w:t>
      </w:r>
    </w:p>
    <w:p w14:paraId="21F43453" w14:textId="3794E6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30880BFA" w14:textId="0F66887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對，所以我們把這個原因講清楚，而且地點、地段也是很重要，例如說剛剛我質詢中有聽到就是學甲、麻豆、善化，這些地方就我印象所及並沒有辦理所謂的取消兩</w:t>
      </w:r>
      <w:r w:rsidR="008225D0">
        <w:rPr>
          <w:rFonts w:ascii="標楷體" w:eastAsia="標楷體" w:hAnsi="標楷體" w:cs="Times New Roman" w:hint="eastAsia"/>
          <w:color w:val="262626"/>
          <w:kern w:val="0"/>
          <w:szCs w:val="24"/>
        </w:rPr>
        <w:t>車</w:t>
      </w:r>
      <w:r w:rsidRPr="00253C66">
        <w:rPr>
          <w:rFonts w:ascii="標楷體" w:eastAsia="標楷體" w:hAnsi="標楷體" w:cs="Times New Roman"/>
          <w:color w:val="262626"/>
          <w:kern w:val="0"/>
          <w:szCs w:val="24"/>
        </w:rPr>
        <w:t>道強制兩段式左轉。</w:t>
      </w:r>
    </w:p>
    <w:p w14:paraId="6E4035A8" w14:textId="6130672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05764F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目前的話好像十個區，好像不包含這個地方。</w:t>
      </w:r>
    </w:p>
    <w:p w14:paraId="23C85595" w14:textId="4BA4C6A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5787FB6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對，所以局長我要講的就是我們透過這個機會也要讓大家知道，而且我很驚訝的是自撞致死的比例這麼高，也就是可能是車速快。</w:t>
      </w:r>
    </w:p>
    <w:p w14:paraId="16C4D386" w14:textId="7FCA445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7F370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可能心不在焉。</w:t>
      </w:r>
    </w:p>
    <w:p w14:paraId="71218185" w14:textId="4543C52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2D72BBDC" w14:textId="0E4D6E6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心不在焉或者是現在有一些自駕的輔助系統，但這個我沒有數據，也許警察局這邊可以提供，就是這些所謂的自撞然後造成意外的他是使用自駕系統的比重又佔多少？有沒有關係？是不是可以提醒用路人說即使你使用自駕了以後，你雙手還是要依規定要扶在方向盤上，我的意思是車禍事件大家都不希望看到，但是每一個車禍的事件我們都希望可以透過分析去記取一些教訓，特別是社會教育和社會溝通，這個部分也要拜託警察局，當然交通局也是有很大的責任，我們這些局處再一起來努力。這個數據現在用的是30天內死亡數字，這也是在官方上抓到的，當然我最新跟警察局要到如果是單純的A1事故的話是121件127名，我要提醒的就是旁邊橘色的字這裡，比較跟警察相關的，因為你如果仔細看南二都就是大眾運輸相對比較沒麼方便的，其實我們的死亡數真的會比較高一點，在中、北部如果有便捷的大眾運輸、有軌道系統在做支持的時候，其實行動不便的長輩是可以用安全的方式去移動的，這也是我們支持大眾運輸很重要的一個關鍵，再來，我們事故的熱點一定要盤出來讓民眾知道，也拜託警察要繼續做宣傳，哪裡是很容易會發生事故的？發生事故原因是什麼？原因一定要讓民</w:t>
      </w:r>
      <w:r w:rsidR="008225D0">
        <w:rPr>
          <w:rFonts w:ascii="標楷體" w:eastAsia="標楷體" w:hAnsi="標楷體" w:cs="Times New Roman" w:hint="eastAsia"/>
          <w:color w:val="262626"/>
          <w:kern w:val="0"/>
          <w:szCs w:val="24"/>
        </w:rPr>
        <w:t>眾</w:t>
      </w:r>
      <w:r w:rsidRPr="00253C66">
        <w:rPr>
          <w:rFonts w:ascii="標楷體" w:eastAsia="標楷體" w:hAnsi="標楷體" w:cs="Times New Roman"/>
          <w:color w:val="262626"/>
          <w:kern w:val="0"/>
          <w:szCs w:val="24"/>
        </w:rPr>
        <w:t>朋友知道，所以就是道安的教育宣導要拜託警察局，我特別要拜託的是這件事情，這個是我一直每一個會期一定都會講的，第一個，號誌不懂，圓形綠燈是什麼意思？很多人看到圓形綠燈還不敢好好左轉，還有我現在拍的右邊張照片，就是交通局有劃延長左轉的這個待轉區，但是現在很多車不敢開出來，我每一年講</w:t>
      </w:r>
      <w:r w:rsidR="008D02F7">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結果比重一年比一年嚴重，我現在在路上看到這種不敢出來待轉區的車輛的比例變得更高了，這臺車當它不出來的時候，其實就影響到左轉時相亮起來的時候可以疏散的車流，它甚至還會回堵到直行車道，我要拜託局長一件事情，我們現在有請交通助理員，我們也有龐大的義交的系統，拜託局長把義交系統的經費再編多一點，你一定要讓這些有劃延長車道的地方有人駐守，駐守的時候去指揮民眾，我的意思是不要再增加我們一般的基層員警的壓力，我們可以透過義交、交通助理員去做這件事情，這個東西叫交通教育，如果我們沒有教育他的話，很多民眾真的不知道他可以往前開，他看到這個延長車道還是堅持要守在原本的停止線，就等於我們交通局畫這些線都白畫了，局長，你能不能答應我們？</w:t>
      </w:r>
    </w:p>
    <w:p w14:paraId="259DBA2B" w14:textId="66937BC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FBD5E5" w14:textId="7E942D3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我們盡量來爭取，因為義交的部分好像每年編列</w:t>
      </w:r>
      <w:r w:rsidR="001C5EA4">
        <w:rPr>
          <w:rFonts w:ascii="標楷體" w:eastAsia="標楷體" w:hAnsi="標楷體" w:cs="Times New Roman" w:hint="eastAsia"/>
          <w:color w:val="262626"/>
          <w:kern w:val="0"/>
          <w:szCs w:val="24"/>
        </w:rPr>
        <w:t>……</w:t>
      </w:r>
    </w:p>
    <w:p w14:paraId="0E49769B" w14:textId="4F33A33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3357C5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好，休息10分鐘。</w:t>
      </w:r>
    </w:p>
    <w:p w14:paraId="49431A6D" w14:textId="30332AC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2E599D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繼續開會，第一輪的蔡秋蘭議員蔡議員請。</w:t>
      </w:r>
    </w:p>
    <w:p w14:paraId="3F063DB2" w14:textId="350923B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蔡議員秋蘭：</w:t>
      </w:r>
    </w:p>
    <w:p w14:paraId="6D79B92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大會主席、林議員、專門委員、警察局各分局好，本席有一個問題一直有很多好朋友在問我，要請教一下林局長，我們今年還是明年開始實施交通大隊助理，總共有幾個名額？</w:t>
      </w:r>
    </w:p>
    <w:p w14:paraId="71C188D9" w14:textId="2DA487F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8ABF2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跟議座報告，因為當初要試辦的是由市區6個分局，一個分局有3個人。</w:t>
      </w:r>
    </w:p>
    <w:p w14:paraId="6774BB38" w14:textId="05C5ADC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蔡議員秋蘭：</w:t>
      </w:r>
    </w:p>
    <w:p w14:paraId="043F4E6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那要有什麼資格或是有經過考試嗎？</w:t>
      </w:r>
    </w:p>
    <w:p w14:paraId="0BAE9C75" w14:textId="55ED40C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44B4F75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有，有經過第一個學歷的審查、專業訓練跟實務訓練，然後讓我們的警察同仁陪他再走一次、執法一次。</w:t>
      </w:r>
    </w:p>
    <w:p w14:paraId="6D819F57" w14:textId="060E80C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蔡議員秋蘭：</w:t>
      </w:r>
    </w:p>
    <w:p w14:paraId="20CACB8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局長，我請教一下，為什麼只有6個分局？別的分局都沒有嗎？</w:t>
      </w:r>
    </w:p>
    <w:p w14:paraId="1EEF1539" w14:textId="34E87DB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50DE60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跟議座報告，因為六都裡面有新北、臺北跟臺中都有在做，我們臺南是第一次，所以我們要先有一個試驗的性質，先試看看執行的效果。</w:t>
      </w:r>
    </w:p>
    <w:p w14:paraId="113D73FB" w14:textId="216D5F9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蔡議員秋蘭：</w:t>
      </w:r>
    </w:p>
    <w:p w14:paraId="7D971FD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現在有一些好朋友建言，對我們交通有很大的幫助嗎？你的感覺是什麼？</w:t>
      </w:r>
    </w:p>
    <w:p w14:paraId="29ACD1F9" w14:textId="7B97899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5FFFB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跟議座報告，這是6個分局的分局長給我的意見，他們覺得主要是針對違停比較嚴重的路線，實施之後是有改善交通秩序的。</w:t>
      </w:r>
    </w:p>
    <w:p w14:paraId="2868BFE0" w14:textId="26C855F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蔡議員秋蘭：</w:t>
      </w:r>
    </w:p>
    <w:p w14:paraId="5595BBC8" w14:textId="1C78F1A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在這裡要特別提醒你，因為最近你也知道颱風過後，鄉親恢復家園都十分艱難，非常困擾，而且你也知道現在颱風剛過，本席在這邊拜託所有的分局長、同仁，在一些社區裡面不要一直開單，有一些長輩沒有戴安全帽我們就用勸導的，如果是在大馬路上的話本席不會敢提出，但如果是在村里，尤其是北門區那些住在鄉下的長輩，你也不一定攔下來就要開單，我覺得要用勸導的，他們現在抱怨連連，本席這陣子特別聽到很多，不然我對警察局從來都沒有第二句話，大家都很認真、很辛苦不過這點你一定要記住，局長，你們自己的</w:t>
      </w:r>
      <w:r w:rsidR="005C3C64">
        <w:rPr>
          <w:rFonts w:ascii="標楷體" w:eastAsia="標楷體" w:hAnsi="標楷體" w:cs="Times New Roman" w:hint="eastAsia"/>
          <w:color w:val="262626"/>
          <w:kern w:val="0"/>
          <w:szCs w:val="24"/>
        </w:rPr>
        <w:t>會</w:t>
      </w:r>
      <w:r w:rsidRPr="00253C66">
        <w:rPr>
          <w:rFonts w:ascii="標楷體" w:eastAsia="標楷體" w:hAnsi="標楷體" w:cs="Times New Roman"/>
          <w:color w:val="262626"/>
          <w:kern w:val="0"/>
          <w:szCs w:val="24"/>
        </w:rPr>
        <w:t>報座談的時候要提出來，稍微給民眾有一點空間，我不是叫你們違規不能開單，在大馬路本席沒意見，但在鄉下我們盡量勸導，開勸導單給他就會怕了對不對？下次就會遵守了，我真的很反對，大家都叫苦連天，還要再對他開紅單，還有一點就是檢舉的，如果檢舉的紅單到交通大隊要注意，連續的要怎麼樣有一個配套？這樣太誇張了，要篩選一下，局長，有的盡在不言中，我不要講太多，局長，這兩點你要讓我們的同仁可以接受，第一點就是助理的部分，你說試辦</w:t>
      </w:r>
      <w:r w:rsidR="00032F0D">
        <w:rPr>
          <w:rFonts w:ascii="標楷體" w:eastAsia="標楷體" w:hAnsi="標楷體" w:cs="Times New Roman" w:hint="eastAsia"/>
          <w:color w:val="262626"/>
          <w:kern w:val="0"/>
          <w:szCs w:val="24"/>
        </w:rPr>
        <w:t>……</w:t>
      </w:r>
    </w:p>
    <w:p w14:paraId="6C51C577" w14:textId="7AD9A154" w:rsidR="00253C66" w:rsidRPr="00110538" w:rsidRDefault="00253C66" w:rsidP="00253C66">
      <w:pPr>
        <w:widowControl/>
        <w:spacing w:line="360" w:lineRule="exact"/>
        <w:textAlignment w:val="baseline"/>
        <w:rPr>
          <w:rFonts w:ascii="標楷體" w:eastAsia="標楷體" w:hAnsi="標楷體" w:cs="Times New Roman"/>
          <w:kern w:val="0"/>
          <w:szCs w:val="24"/>
        </w:rPr>
      </w:pPr>
      <w:r w:rsidRPr="00110538">
        <w:rPr>
          <w:rFonts w:ascii="標楷體" w:eastAsia="標楷體" w:hAnsi="標楷體" w:cs="Times New Roman"/>
          <w:b/>
          <w:kern w:val="0"/>
          <w:szCs w:val="24"/>
        </w:rPr>
        <w:t>警察局林局長國清：</w:t>
      </w:r>
    </w:p>
    <w:p w14:paraId="18114FF5" w14:textId="3CCE98C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議座，各位分局長都在這裡，我們也是都有要求要盡量勸導，但是屬於重大的交通違規、容易發生交通事故，這個部份我們就要</w:t>
      </w:r>
      <w:r w:rsidR="00BD6390">
        <w:rPr>
          <w:rFonts w:ascii="標楷體" w:eastAsia="標楷體" w:hAnsi="標楷體" w:cs="Times New Roman" w:hint="eastAsia"/>
          <w:color w:val="262626"/>
          <w:kern w:val="0"/>
          <w:szCs w:val="24"/>
        </w:rPr>
        <w:t>……</w:t>
      </w:r>
    </w:p>
    <w:p w14:paraId="6B3528DE" w14:textId="6EB6EBC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716DB5B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繼續由朱正軒議員發言。</w:t>
      </w:r>
    </w:p>
    <w:p w14:paraId="18E060FB" w14:textId="2B582F3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72F545A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再重申一下，一定要澄清一件事情，A1事故的發生如果以本市的這些數據來講的話，絕對跟我們的所謂的單向兩車道不強制兩段式左轉跟取消內側禁行機車無關，因為這些事情都跟我們現在A1看到的這幾個原因沒有關聯，剛剛再重申一次局長強調說最主要這些A1事故就是自撞、闖紅燈、超速還有未禮讓直行車這些狀況。</w:t>
      </w:r>
    </w:p>
    <w:p w14:paraId="467D70DB" w14:textId="7E8E55E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55F581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45C3AF6B" w14:textId="46E7AF32" w:rsidR="00253C66" w:rsidRPr="00671A17" w:rsidRDefault="00253C66" w:rsidP="00253C66">
      <w:pPr>
        <w:widowControl/>
        <w:spacing w:line="360" w:lineRule="exact"/>
        <w:textAlignment w:val="baseline"/>
        <w:rPr>
          <w:rFonts w:ascii="標楷體" w:eastAsia="標楷體" w:hAnsi="標楷體" w:cs="Times New Roman"/>
          <w:kern w:val="0"/>
          <w:szCs w:val="24"/>
        </w:rPr>
      </w:pPr>
      <w:r w:rsidRPr="00671A17">
        <w:rPr>
          <w:rFonts w:ascii="標楷體" w:eastAsia="標楷體" w:hAnsi="標楷體" w:cs="Times New Roman"/>
          <w:b/>
          <w:kern w:val="0"/>
          <w:szCs w:val="24"/>
        </w:rPr>
        <w:lastRenderedPageBreak/>
        <w:t>朱議員正軒：</w:t>
      </w:r>
    </w:p>
    <w:p w14:paraId="7F2D6A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希望臺南市政府在機車的路權上做的這些進步，我們該做說明的一定要說明清楚，不要讓這個進步的議題蒙灰了，因為我發現市府團隊在講不強制兩段式左轉的政策其實也都很保守，可能你也顧慮一些原本長期在開車的朋友，不過我覺得趁這次質詢一定要把這件事情講清楚，也提醒用路人我們有速限的問題，甚至要避免自撞的這些問題，大家真的要小心，這個議題的話再次拜託局長。局長，我們的交通助理員、義交有沒有辦法協助指派在路口？像是我講的這種明明就有畫左轉延長的待轉區，卻不敢出來，而且還越來越多民眾不敢出來的這個情況，有沒有可能讓義交協助來做這樣子的教育？</w:t>
      </w:r>
    </w:p>
    <w:p w14:paraId="0C65EBAD" w14:textId="16F5B80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D0EF2B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當然這個是交通秩序的維護，本來就是他的任務之一，也是可以的，不是沒有辦法，絕對可以。</w:t>
      </w:r>
    </w:p>
    <w:p w14:paraId="0182FA8E" w14:textId="3DBF2C8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18D2CE6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可是依我們目前編的預算，現在一年是680萬元，在執行上整個臺南市幅員這麼遼闊，我是希望我們能不能抓一些主要幹道開始來做這件事情，因為你要想像一下，當我這個義交或者我這個交通助理員在指揮第一臺車的時候，不是只有那臺車被教育到，那臺車後面所有在停等的左轉待轉的車，還有所有經過的路人都會看到這個畫面，局長，你會不會覺得這個教育的效果會很好？</w:t>
      </w:r>
    </w:p>
    <w:p w14:paraId="6A456E28" w14:textId="221518F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49FDBF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這部分我們再來努力看看，編排的部分當然我們分局長就在這邊，分局長可以視整個交通助理員跟義交的勤務編排的狀況來做編排。</w:t>
      </w:r>
    </w:p>
    <w:p w14:paraId="03C69CC1" w14:textId="2E3998F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75783B8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所以義交的指派不是在交通大隊？是在各分局嗎？</w:t>
      </w:r>
    </w:p>
    <w:p w14:paraId="20918D35" w14:textId="3BB5D86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AE2DCD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3C3EA228" w14:textId="1500DE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49DFBD0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那各分局可以分配到多少呢？例如這680萬元裡面，以我的選區永康分局可以分配到多少？</w:t>
      </w:r>
    </w:p>
    <w:p w14:paraId="2762E5D2" w14:textId="033B05C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81778F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這部分我們會根據他的執行狀況跟交通複雜度做一個妥適的分配。</w:t>
      </w:r>
    </w:p>
    <w:p w14:paraId="57876C3F" w14:textId="4176A24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01509DA8" w14:textId="46E3FD3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拜託一下，如果以重要的幹道入口去做教育，我們是希望你在引導第一臺車的時候，所有整個入口的人其實都會看到，教育效果是最好的，因為我自己在用路，我真的發現現在停在停止線不敢出來的左轉車越來越多了，而且跟他輕按喇叭提醒，他還是不知道什麼意思，他就是不出來，整個造成直行車的回堵，回堵到直行車道，也影響了左保時相的疏散效率，所以局長你可以答應我嗎？當然這是交通局主要的任務，但是我希望我們可以透過這次的質詢，讓我們的義交的能力發揮出來，如果預算不夠，義交預算你可以把它編下去，因為義交同仁其實也跟我澄清過，他們也很有執勤的意願，只是任務沒有派過來，為什麼沒有派過來？可能搞不好我們的總預算是有限的，他沒辦法派</w:t>
      </w:r>
      <w:r w:rsidR="00671A17">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lastRenderedPageBreak/>
        <w:t>麼多義交，所以局長我再拜託你一下，如果說財主</w:t>
      </w:r>
      <w:r w:rsidR="00671A17">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邊需要溝通的，我相信議會同仁一定會幫忙溝通，我們把義交的預算再提高好不好？</w:t>
      </w:r>
    </w:p>
    <w:p w14:paraId="0CBCF7AC" w14:textId="41E9D31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876397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我們再來爭取看看好不好？我們再來爭取。</w:t>
      </w:r>
    </w:p>
    <w:p w14:paraId="7A8716C7" w14:textId="24B6153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2B81CD9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不要這麼保守，你給我們回答得更有信心好不好？因為我覺得這很重要，交通局我說真的，你的標誌怎麼插、地面的標線怎麼劃，說真的，大家考駕照的時候就這樣考過了，所以現在也不會覺得路上有什麼新的事情是我要特別注意的，所以你很多時候你插了，他不看就是不看，可是當你有一個義交或者是交通助理員在指揮，「往前！左轉車！這邊左轉待轉區你要往前！」才能真正發揮教育的效果，所以局長我希望你給我比較有信心的答案，因為這個議題我已經講了三年多了，結果越講情況越惡劣，越來越多人不知道是什麼意思，我們可不可以透過義交的方式去指揮這個東西？</w:t>
      </w:r>
    </w:p>
    <w:p w14:paraId="2DB84EDB" w14:textId="11A66F3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2B5E1D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可以，當然可以，這個是很明確的。</w:t>
      </w:r>
    </w:p>
    <w:p w14:paraId="66A64E2C" w14:textId="2C7B92D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1511CFF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局長，如果可以的話，你的義交的執勤預算一定要增加，不然現在我們光是既有的勤務，義交人力差不多都派光了，如果不增加預算的話他不可能有新的義交人力可以來做這件事情。</w:t>
      </w:r>
    </w:p>
    <w:p w14:paraId="67650D3A" w14:textId="0038988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AB94E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所以跟議座報告，我們來爭取。</w:t>
      </w:r>
    </w:p>
    <w:p w14:paraId="220A20D3" w14:textId="3075A1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朱議員正軒：</w:t>
      </w:r>
    </w:p>
    <w:p w14:paraId="799A0A2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既然你有答應我們了，我們一起來努力。最後，這個題目是我們路權的申請系統，當然我知道這是研考會做的，可能工務局是主管機關，但我看他的整個主辦單位標誌是寫警察局，這個系統很方便，但是他目前只有原市區可以使用，是不是拜託警察局可以把我們的需求提出，其實整個臺南市都有需要，跟研考會、工務局這邊反映一下，好嗎？</w:t>
      </w:r>
    </w:p>
    <w:p w14:paraId="25856426" w14:textId="407B361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95FCC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好，沒問題。</w:t>
      </w:r>
    </w:p>
    <w:p w14:paraId="3B3F2F34" w14:textId="3E3F914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0202B9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請林燕祝議員第一輪次發言</w:t>
      </w:r>
    </w:p>
    <w:p w14:paraId="3DA58EBA" w14:textId="6F97607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136146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好，謝謝主席，林局長，我想了解一下，你現在對你的分局長、各科室的科長、你的團隊對他們打幾分？他們的工作態度也好、對分局裡面也好，對他們各個領域的工作你對他們打幾分？</w:t>
      </w:r>
    </w:p>
    <w:p w14:paraId="15D76757" w14:textId="52A27F6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3A440B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跟議座報告，因為每一個人的工作態度跟積極度是不太一樣。</w:t>
      </w:r>
    </w:p>
    <w:p w14:paraId="4F5434C0" w14:textId="1B0D8DF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6C789C6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沒錯，你講得很好。</w:t>
      </w:r>
    </w:p>
    <w:p w14:paraId="6A147EB8" w14:textId="24B63DC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F4E43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當然就是每一個人會不太一樣。</w:t>
      </w:r>
    </w:p>
    <w:p w14:paraId="68795889" w14:textId="2FC57B1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12465F0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但是現在我如果要對你打分，我送你99分。</w:t>
      </w:r>
    </w:p>
    <w:p w14:paraId="30B77E09" w14:textId="129A60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A6ADC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不可能，我們還是要持續努力。</w:t>
      </w:r>
    </w:p>
    <w:p w14:paraId="40996A3F" w14:textId="7A8FAFC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88DCD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你的態度、你的種種就變了很多，但是我想問你一件事情，你對刑大李大隊長的態度你打幾分？</w:t>
      </w:r>
    </w:p>
    <w:p w14:paraId="53164BB0" w14:textId="1B737E5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962939B" w14:textId="2E29403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因為有關工作態度跟積極度這部分</w:t>
      </w:r>
      <w:r w:rsidR="00671A17">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我想剛剛已經跟議座報告是每一個人的感受不太一樣。</w:t>
      </w:r>
    </w:p>
    <w:p w14:paraId="75C54DAA" w14:textId="52A4B3E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2D4160FB" w14:textId="06EF2EB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對他打幾分？私底下再跟我講嗎？我說實在的我覺得有夠失望的，我很想給他機會，但是他的態度真的是非常傲慢，局長，你坐下。刑大大隊長，我相信我跟你調資料你都很清楚，但是你並沒有來跟我解釋你的東西，從上一次我的質詢，就是針對我六月份質詢的時候，我們的試劑過期，當然第一次我不知道你們有過期到6年，可是這過期6年的有8,000多劑，我很感謝張署長，當時在臺南，現在他也向刑事警察局要買唾液快篩器，既然各縣市都有了，我先來講一下我昨天跟你要的資料，我跟你要六月到目前你所採購的毒品試劑，包含尿液的試劑，但是讓我百思不解的是為什麼你六月份採購到現在還沒發放？</w:t>
      </w:r>
    </w:p>
    <w:p w14:paraId="40323827" w14:textId="048F29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61A10822" w14:textId="42FAB1D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跟議座報告，6月18日是招標，後來在廠商得標了以後，我們還必須要去確認他的確</w:t>
      </w:r>
      <w:r w:rsidR="001B2535">
        <w:rPr>
          <w:rFonts w:ascii="標楷體" w:eastAsia="標楷體" w:hAnsi="標楷體" w:cs="Times New Roman" w:hint="eastAsia"/>
          <w:color w:val="262626"/>
          <w:kern w:val="0"/>
          <w:szCs w:val="24"/>
        </w:rPr>
        <w:t>證</w:t>
      </w:r>
      <w:r w:rsidRPr="00253C66">
        <w:rPr>
          <w:rFonts w:ascii="標楷體" w:eastAsia="標楷體" w:hAnsi="標楷體" w:cs="Times New Roman"/>
          <w:color w:val="262626"/>
          <w:kern w:val="0"/>
          <w:szCs w:val="24"/>
        </w:rPr>
        <w:t>報告還有驗收，所以現在第一批的到貨是在10月1日發放的，是我們現在6月的時候就招標的。</w:t>
      </w:r>
    </w:p>
    <w:p w14:paraId="79C1E3A1" w14:textId="1CB2929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1E468B2E" w14:textId="6B9FC78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覺得你們真的很好笑，現在分局裡面針對毒品的篩劑就是沒有，我為什麼會查這些問題？你知道現在吸毒的有多少？毒駕的有多少？我為什麼會在乎這種毒駕？當我們臺北同仁被撞死的時候，包含這些毒駕的人開車都連續撞的，我認為這真的是很危險，我才會去查為什麼我們的法條是這樣？然後才查出你們的試劑過期，所以我認為國外都可以用快篩劑為什麼我們不行？中央聽到了、要做了，可是我們這個是針對毒駕，但是毒品？毒品的部分你六月份採購，根本到現在還沒發放，你說你們都還要檢驗，我不懂，你們六月份採購到現在十月了還要檢驗？不是都是中央通過，就是哪幾個品牌都是沒有問題的嗎？你們都可以隨時採購的嗎？為什麼你還說要檢驗什麼？我真的是不懂，我認為毒品就是會危害到我們這個社會，至於你是刑大大隊長，你的同仁在這一個方面，我想身為一個幹部，你這個機關如何和諧？對你是很重要的，就像局長扮演的身分，他要如何的讓各分局長</w:t>
      </w:r>
      <w:r w:rsidR="001B2535">
        <w:rPr>
          <w:rFonts w:ascii="標楷體" w:eastAsia="標楷體" w:hAnsi="標楷體" w:cs="Times New Roman" w:hint="eastAsia"/>
          <w:color w:val="262626"/>
          <w:kern w:val="0"/>
          <w:szCs w:val="24"/>
        </w:rPr>
        <w:t>……</w:t>
      </w:r>
    </w:p>
    <w:p w14:paraId="13562893" w14:textId="18B9999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6B5F401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請林燕祝議員第二輪次發言。</w:t>
      </w:r>
    </w:p>
    <w:p w14:paraId="402B2832" w14:textId="766A730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2B1DE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你的崗位就是要如何帶領刑大、這一些同仁把業務做好，這不是你所有刑大的業務嗎？現在不是這樣，我現在看到你毒品試劑就是到現在都還沒有發放給各分局，然後尿液試劑到今天才要做發放，六月份採購的，我是無法接受的，我不知道你到底有沒有在管理，你可以回答我一下嗎？</w:t>
      </w:r>
    </w:p>
    <w:p w14:paraId="0CB79A5E" w14:textId="791C7A0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7AA9B8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跟議座報告，我們雖然說10月1日才發放尿液的檢驗試劑，但是我們其實在7、8、9月還有6,935劑。</w:t>
      </w:r>
    </w:p>
    <w:p w14:paraId="5C1CBFF8" w14:textId="62CC150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5FD720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有的不是還是過期嗎？</w:t>
      </w:r>
    </w:p>
    <w:p w14:paraId="770C1D5A" w14:textId="3737E45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26CF095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沒有，報告議座，過期的在6月30日已經全數都銷毀，就是剛剛議座所提到的在8,000多劑，在累積好幾年的8,000多劑其實在6月30日已經全數銷毀。</w:t>
      </w:r>
    </w:p>
    <w:p w14:paraId="6FA6545A" w14:textId="6B7364F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AFEE34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你9月8日玉井分局也有過期，六分局、永康分局、一分局、三分局同樣都是有，但是這一些都無所謂，我只是想說我們這一些試劑如果這個分局快過期了，哪一個分局它是比較常用的應該要給他們，就算消耗品有過期，我不會去跟你計較這一些，我在講的是毒品的部分，我們現在毒品的為什麼到現在還沒發放？六月份採購到現在還沒發放。</w:t>
      </w:r>
    </w:p>
    <w:p w14:paraId="7F62DC4F" w14:textId="794A0DE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0EAAAC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報告議座10月1日到貨，就是我們驗收完以後到貨，我們已經開始發放。</w:t>
      </w:r>
    </w:p>
    <w:p w14:paraId="44AE3026" w14:textId="03E4AE3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697A057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我跟你講你現在講的是尿液試劑，你現在講的是尿液試劑，我現在在講的是毒品。</w:t>
      </w:r>
    </w:p>
    <w:p w14:paraId="093049AD" w14:textId="0A77159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1C87221B" w14:textId="58DBE50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報告議座毒品試劑跟尿液試劑，我們其實我們現在還有還有6,935劑現在還在使用中，這個都還沒有過期，所以其實現在各分局</w:t>
      </w:r>
      <w:r w:rsidR="00D20D18">
        <w:rPr>
          <w:rFonts w:ascii="標楷體" w:eastAsia="標楷體" w:hAnsi="標楷體" w:cs="Times New Roman" w:hint="eastAsia"/>
          <w:color w:val="262626"/>
          <w:kern w:val="0"/>
          <w:szCs w:val="24"/>
        </w:rPr>
        <w:t>……</w:t>
      </w:r>
    </w:p>
    <w:p w14:paraId="07341864" w14:textId="5EBA202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749858B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你毒品的不是不夠嗎？</w:t>
      </w:r>
    </w:p>
    <w:p w14:paraId="13915581" w14:textId="7C4EB5C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4989FFA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都夠。</w:t>
      </w:r>
    </w:p>
    <w:p w14:paraId="4E2219BD" w14:textId="097E965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0D42409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永康分局分局長，我現在不是講尿液試劑，毒品的部分你們現在有多少？沒關係你慢慢來。</w:t>
      </w:r>
    </w:p>
    <w:p w14:paraId="41B51EB9" w14:textId="77777777" w:rsidR="00253C66" w:rsidRPr="00406E2C" w:rsidRDefault="00253C66" w:rsidP="00406E2C">
      <w:pPr>
        <w:widowControl/>
        <w:spacing w:line="360" w:lineRule="exact"/>
        <w:ind w:left="482" w:hanging="482"/>
        <w:textAlignment w:val="baseline"/>
        <w:rPr>
          <w:rFonts w:ascii="標楷體" w:eastAsia="標楷體" w:hAnsi="標楷體" w:cs="Times New Roman"/>
          <w:b/>
          <w:bCs/>
          <w:color w:val="262626"/>
          <w:kern w:val="0"/>
          <w:szCs w:val="24"/>
        </w:rPr>
      </w:pPr>
      <w:r w:rsidRPr="00406E2C">
        <w:rPr>
          <w:rFonts w:ascii="標楷體" w:eastAsia="標楷體" w:hAnsi="標楷體" w:cs="Times New Roman"/>
          <w:b/>
          <w:bCs/>
          <w:color w:val="262626"/>
          <w:kern w:val="0"/>
          <w:szCs w:val="24"/>
        </w:rPr>
        <w:t>永康分局洪局長宏榮：</w:t>
      </w:r>
    </w:p>
    <w:p w14:paraId="5C6883A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我看一下。</w:t>
      </w:r>
    </w:p>
    <w:p w14:paraId="3090C0AB" w14:textId="6F6F806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3C3C2FC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先叫新營分局的，你坐前面。</w:t>
      </w:r>
    </w:p>
    <w:p w14:paraId="6C0175A0" w14:textId="77777777" w:rsidR="00253C66" w:rsidRPr="00406E2C" w:rsidRDefault="00253C66" w:rsidP="00406E2C">
      <w:pPr>
        <w:widowControl/>
        <w:spacing w:line="360" w:lineRule="exact"/>
        <w:ind w:left="482" w:hanging="482"/>
        <w:textAlignment w:val="baseline"/>
        <w:rPr>
          <w:rFonts w:ascii="標楷體" w:eastAsia="標楷體" w:hAnsi="標楷體" w:cs="Times New Roman"/>
          <w:b/>
          <w:bCs/>
          <w:color w:val="262626"/>
          <w:kern w:val="0"/>
          <w:szCs w:val="24"/>
        </w:rPr>
      </w:pPr>
      <w:r w:rsidRPr="00406E2C">
        <w:rPr>
          <w:rFonts w:ascii="標楷體" w:eastAsia="標楷體" w:hAnsi="標楷體" w:cs="Times New Roman"/>
          <w:b/>
          <w:bCs/>
          <w:color w:val="262626"/>
          <w:kern w:val="0"/>
          <w:szCs w:val="24"/>
        </w:rPr>
        <w:t>新營分局陳局長俊凱：</w:t>
      </w:r>
    </w:p>
    <w:p w14:paraId="0F0A6BE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報告議座，我再查一下。</w:t>
      </w:r>
    </w:p>
    <w:p w14:paraId="1DD9F1E8" w14:textId="019343B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4D2210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你們都不關心，麻豆分局的你也是要看一下？局長，我說實在的，你看我現在才問三個而已就都不知道，難道對毒品都不用關心嗎？</w:t>
      </w:r>
    </w:p>
    <w:p w14:paraId="2ED5245D" w14:textId="45F8CA4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E0CC77" w14:textId="76A34A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跟議座報告，因為剛剛講的部分一個是毒品，一個是尿液試劑，因為上一次議座質詢過之後，我們的尿液試劑</w:t>
      </w:r>
      <w:r w:rsidR="00BB149F">
        <w:rPr>
          <w:rFonts w:ascii="標楷體" w:eastAsia="標楷體" w:hAnsi="標楷體" w:cs="Times New Roman" w:hint="eastAsia"/>
          <w:color w:val="262626"/>
          <w:kern w:val="0"/>
          <w:szCs w:val="24"/>
        </w:rPr>
        <w:t>……</w:t>
      </w:r>
    </w:p>
    <w:p w14:paraId="6810D269" w14:textId="0F6A5E5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6864F689" w14:textId="716CBA2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我上次質詢就是尿液試劑，我現在在講的是毒品試劑</w:t>
      </w:r>
      <w:r w:rsidR="00BB149F" w:rsidRPr="00253C66">
        <w:rPr>
          <w:rFonts w:ascii="標楷體" w:eastAsia="標楷體" w:hAnsi="標楷體" w:cs="Times New Roman"/>
          <w:color w:val="262626"/>
          <w:kern w:val="0"/>
          <w:szCs w:val="24"/>
        </w:rPr>
        <w:t>。</w:t>
      </w:r>
    </w:p>
    <w:p w14:paraId="0452D14C" w14:textId="561B3C0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833F6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尿液試劑應該不可能再使用過期的東西了，因為我要求如果查到酒駕或者是毒駕的部分，尿液試劑盒子的日期一定要一起拍照。</w:t>
      </w:r>
    </w:p>
    <w:p w14:paraId="7C90C88D" w14:textId="7AF2448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96AC99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w:t>
      </w:r>
    </w:p>
    <w:p w14:paraId="70C3EC15" w14:textId="18D547E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744E01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所以不可能再會有所謂的逾期了。</w:t>
      </w:r>
    </w:p>
    <w:p w14:paraId="18565D07" w14:textId="1FADA63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443B9A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如果我們再有這種事情發生的時候，民眾絕對會說你這個就是無效。</w:t>
      </w:r>
    </w:p>
    <w:p w14:paraId="3DA7D819" w14:textId="5CC7F47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B1A071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所以已經不可能了。</w:t>
      </w:r>
    </w:p>
    <w:p w14:paraId="608F7059" w14:textId="1DCC856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79D5E2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我當然知道，但是現在中央已經購買所謂的快篩器，我認為這樣很好，我們什麼時候要辦？</w:t>
      </w:r>
    </w:p>
    <w:p w14:paraId="1D61C585" w14:textId="7CBDE50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AE34812" w14:textId="023A4FE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跟議座報告，因為中央的部分涉及到修法，本來是9月22日要實施，但是刑事局又</w:t>
      </w:r>
      <w:r w:rsidR="00E22A0B" w:rsidRPr="00253C66">
        <w:rPr>
          <w:rFonts w:ascii="標楷體" w:eastAsia="標楷體" w:hAnsi="標楷體" w:cs="Times New Roman"/>
          <w:color w:val="262626"/>
          <w:kern w:val="0"/>
          <w:szCs w:val="24"/>
        </w:rPr>
        <w:t>臨時</w:t>
      </w:r>
      <w:r w:rsidRPr="00253C66">
        <w:rPr>
          <w:rFonts w:ascii="標楷體" w:eastAsia="標楷體" w:hAnsi="標楷體" w:cs="Times New Roman"/>
          <w:color w:val="262626"/>
          <w:kern w:val="0"/>
          <w:szCs w:val="24"/>
        </w:rPr>
        <w:t>停了。</w:t>
      </w:r>
    </w:p>
    <w:p w14:paraId="0C50C2B1" w14:textId="531EB03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1149C63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還沒有修法我知道。</w:t>
      </w:r>
    </w:p>
    <w:p w14:paraId="5645CB26" w14:textId="09FDCC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E8F603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他要修改所謂的違反道路交通管理處罰條例的統一裁罰基準。</w:t>
      </w:r>
    </w:p>
    <w:p w14:paraId="6D6B485D" w14:textId="43EAAC5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47C419E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第35條嗎？</w:t>
      </w:r>
    </w:p>
    <w:p w14:paraId="4923D34B" w14:textId="61544CB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E6DCC8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對，細則還要再修，所以目前我們要等中央再修，我們才能適用，就是用所謂的直接毒駕試劑篩選。</w:t>
      </w:r>
    </w:p>
    <w:p w14:paraId="554CEAB4" w14:textId="2301478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02D4DF2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局長，我認為今天不管我們的試劑採購，六月份採購，到了今天才發放，甚至毒品的都還沒發放，你認為這樣的一個過程不是冗長、太久嗎？</w:t>
      </w:r>
    </w:p>
    <w:p w14:paraId="3B807909" w14:textId="2D0E15B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AB020C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我們再來加速，另外也跟刑大做個要求，未來的話我們直接用開口契約，你分局要自己負責，不夠你就去拿，然後用所謂的卡片刷卡的方式來進行。</w:t>
      </w:r>
    </w:p>
    <w:p w14:paraId="61E5EF85" w14:textId="64692FC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林議員燕祝：</w:t>
      </w:r>
    </w:p>
    <w:p w14:paraId="4D22A5D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局長，你講得非常好，沒有錯，講難聽一點？都已經合格的東西為什麼還要檢驗？告訴我。</w:t>
      </w:r>
    </w:p>
    <w:p w14:paraId="45422CB6" w14:textId="532B80B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16BA0DA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請曾培雅議員第一輪次發言不好意思。</w:t>
      </w:r>
    </w:p>
    <w:p w14:paraId="7AAA5060" w14:textId="46D5D0D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72DA601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謝謝主席，局長，我們的交通助理員是從你開始還是哪一個局長開始？</w:t>
      </w:r>
    </w:p>
    <w:p w14:paraId="3EA658CF" w14:textId="3C3ECCA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EA9C50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跟議座報告，這個部分是從我這邊開始。</w:t>
      </w:r>
    </w:p>
    <w:p w14:paraId="21F98B58" w14:textId="760DA4E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7D637FF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好，為什麼要聘請交通助理員？是因為我們的警察正式人員的編制不夠？是嗎？</w:t>
      </w:r>
    </w:p>
    <w:p w14:paraId="6D310E21" w14:textId="7682881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DF7FB4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跟議座報告，這個分兩部分，第一個是因為我們議會的同仁有提案。</w:t>
      </w:r>
    </w:p>
    <w:p w14:paraId="7D70A7CA" w14:textId="2F6FD4D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65E1E30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提議說要編制這個？</w:t>
      </w:r>
    </w:p>
    <w:p w14:paraId="25CF33B9" w14:textId="388F749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900122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對，有提案，第二個部分就是因為新北、臺北跟臺中也有實施助理員這個制度。</w:t>
      </w:r>
    </w:p>
    <w:p w14:paraId="32C63D9D" w14:textId="1BF6435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7A366DC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現在還在嗎？臺北、臺中還在嗎？</w:t>
      </w:r>
    </w:p>
    <w:p w14:paraId="151E388C" w14:textId="00BE951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36C10D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都在，但是他們有一些是外面的執法，也有裡面辦業務的，都有。</w:t>
      </w:r>
    </w:p>
    <w:p w14:paraId="23CE50CF" w14:textId="52E1A6D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3CFEED1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因為我接到很多反映，維護交通我很認同，如果交通助理員的編制可以增加交通的安全性，大家免於觸法我也認同，但是他們有什麼資格才能夠讓你約聘？</w:t>
      </w:r>
    </w:p>
    <w:p w14:paraId="1ADA67AB" w14:textId="478B89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7C7DC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這部分我們有一個資格條件的審查，你的學歷要大專以上，因為我記得我們18位裡面有17位的學歷就是大專以上。</w:t>
      </w:r>
    </w:p>
    <w:p w14:paraId="59659186" w14:textId="0C40122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288C9C4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要是交通系的嗎？</w:t>
      </w:r>
    </w:p>
    <w:p w14:paraId="3553CDB2" w14:textId="0D1DF28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B06FC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不用，只要大專以上的學歷，經過我們審查之後筆試、口試，然後經過專業訓練、實務訓練，還有兩個月的精進訓練，我們才來執法。</w:t>
      </w:r>
    </w:p>
    <w:p w14:paraId="06064F3B" w14:textId="1D77F92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3B1A331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是這樣子，我原本以為交通助理員編制是為了讓大家有就業的機會。</w:t>
      </w:r>
    </w:p>
    <w:p w14:paraId="7727F7F0" w14:textId="2B76182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35F9D8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不是，跟議座報告，第一個當然是整個交通秩序的維護，我們還是要必須強調，交通助理員不是以開單作為最終的目的。</w:t>
      </w:r>
    </w:p>
    <w:p w14:paraId="162C5C08" w14:textId="4792CB5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3ED353A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所以交通助理員聘請的時候沒有像警察人員一樣一個月、一星期要開多少單？</w:t>
      </w:r>
    </w:p>
    <w:p w14:paraId="4C3D2913" w14:textId="785131B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615D9DF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w:t>
      </w:r>
    </w:p>
    <w:p w14:paraId="5F81BAF6" w14:textId="5B397AC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0EEE4B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他只是維護我們的交通？</w:t>
      </w:r>
    </w:p>
    <w:p w14:paraId="66E5A323" w14:textId="4E85CB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2B07672" w14:textId="058129D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像我們六個分局裡面，他們是分配在幾個派出所，主要都是在交通比較混亂或者是交通違規的路段執法，有關助理的部分除了違停舉發之外，另外包含路口、車站秩序的維護，另外一個比較重要的就是我們要求有編排到國小上學、放學的時候去協助導護媽媽做學童的安全維護工作，這一部分我想不管是路段的秩序維持都有改善，對於學童上、下學的安全維護可以去了解看看，學校也是很高興我們有這個措施。</w:t>
      </w:r>
    </w:p>
    <w:p w14:paraId="16BCA924" w14:textId="75A6483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5EB186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局長，為什麼我的發言讓你講這麼久你知道嗎？因為很多市民的反映，我希望藉著今天直播能夠讓市民了解警界為什麼會要聘請交通助理員的原因所在，警察都很辛苦，市民的觀感不好我也不願意，我覺得公職人員裡面大家都很辛苦，我不希望大家錯誤的觀念，所以我藉著今天一直讓你講的。</w:t>
      </w:r>
    </w:p>
    <w:p w14:paraId="5B86529C" w14:textId="5C97531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B1C042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謝謝議座讓我們能夠來做一個說明，事實上交通助理員我也要求交大每個月把他們召回來，就整個服務態度、執行的態度一定要做再教育、宣導。</w:t>
      </w:r>
    </w:p>
    <w:p w14:paraId="0CD787E9" w14:textId="6E15CBB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曾議員培雅：</w:t>
      </w:r>
    </w:p>
    <w:p w14:paraId="4385BD4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首先你所說的態度，我發覺到讓市民錯誤感覺就是你請這些人要給我們開罰單、要搶我們的錢，而且態度有點問題，所以我覺得在這裡也需要提醒一下，不要為了維護交通反而讓我們受到壞名聲，我在這裡也提一下警界也都是很辛苦的，謝謝。</w:t>
      </w:r>
    </w:p>
    <w:p w14:paraId="7CBB1924" w14:textId="0FC6F0C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0C07DC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w:t>
      </w:r>
    </w:p>
    <w:p w14:paraId="63A707E6" w14:textId="6FB49AE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19E6E80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請盧崑福議員第三輪次發言</w:t>
      </w:r>
    </w:p>
    <w:p w14:paraId="4A5F6C51" w14:textId="0052FED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9CB46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感謝主席，局長，你說這次的交通助理員是議員提案的，哪一個議員提案？</w:t>
      </w:r>
    </w:p>
    <w:p w14:paraId="16520101" w14:textId="413268C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2FD465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因為這個部分的話我們議會的議員有提案。</w:t>
      </w:r>
    </w:p>
    <w:p w14:paraId="2980AD02" w14:textId="50A4041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9E11FC7" w14:textId="285DEB0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能說議員卻不能說哪一個議員提案的？你知不知道外面罵到不行嗎？他又不是警察，老是來我們這邊一直開單，當然錯誤就是要開單沒有錯，可是這已經造成你們很大的困擾了，也造成我的困擾了，是不是這樣？你老實說沒關係，我來找資料看是誰提案的。我請教一下，一般警察在執行公務的時候，如果發生例如跟案子沒有關係，警察在抓歹</w:t>
      </w:r>
      <w:r w:rsidR="002A675C">
        <w:rPr>
          <w:rFonts w:ascii="標楷體" w:eastAsia="標楷體" w:hAnsi="標楷體" w:cs="Times New Roman" w:hint="eastAsia"/>
          <w:color w:val="262626"/>
          <w:kern w:val="0"/>
          <w:szCs w:val="24"/>
        </w:rPr>
        <w:t>徒</w:t>
      </w:r>
      <w:r w:rsidRPr="00253C66">
        <w:rPr>
          <w:rFonts w:ascii="標楷體" w:eastAsia="標楷體" w:hAnsi="標楷體" w:cs="Times New Roman"/>
          <w:color w:val="262626"/>
          <w:kern w:val="0"/>
          <w:szCs w:val="24"/>
        </w:rPr>
        <w:t>的時候開槍波及路邊的民眾，是不是後面就要賠償民眾？</w:t>
      </w:r>
    </w:p>
    <w:p w14:paraId="1C8CBA9C" w14:textId="7A51D4E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DDFB7A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當然，如果有過失當然要賠償。</w:t>
      </w:r>
    </w:p>
    <w:p w14:paraId="6A967336" w14:textId="400E07C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8CED92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賠償是不是都是由台南市警察局用募款的方式幫忙？</w:t>
      </w:r>
    </w:p>
    <w:p w14:paraId="226C79CB" w14:textId="00E1C85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6891A1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可能有牽涉兩部分。</w:t>
      </w:r>
    </w:p>
    <w:p w14:paraId="44B9D64B" w14:textId="4AB43D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85EC61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對不對？是不是都是用這種方式？</w:t>
      </w:r>
    </w:p>
    <w:p w14:paraId="56E29887" w14:textId="6C5DB2E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E025F0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也可以有國家賠償，如果真的是因公執勤還有國家賠償。</w:t>
      </w:r>
    </w:p>
    <w:p w14:paraId="4C03EC7A" w14:textId="1847B05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D93DDD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國家賠償一般都是怎麼賠償？因為我有接到在公務期間載犯人去法院的途中撞死人，後來在調解當下也是要自己出，但是警察局好像有去幫他募款，我請教一下，你是一個警察局的大家長，你是不是應該要讓我們所有同仁在執法的過程中不要有後顧之憂？</w:t>
      </w:r>
    </w:p>
    <w:p w14:paraId="3CB31D16" w14:textId="408D033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E6F988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w:t>
      </w:r>
    </w:p>
    <w:p w14:paraId="5A3A5997" w14:textId="13C4C3E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B8BCFB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跟你們說要設立一個基金會，我們一年開單超過10億元，預算編列5億3,000萬元，不是今年而已，十幾年來都這樣編5億元，收10億元，編列4億5,000萬元，收9億元，這些錢從以前我就在反映，我們拿5%或者3%來成立一個基金會，這個基金會會讓所有基層的警員在執法的過程中不要有後顧之憂，如果影響到民眾，這筆錢可以直接去安撫、處理，結果你們到現在都沒有動作。</w:t>
      </w:r>
    </w:p>
    <w:p w14:paraId="0DABB157" w14:textId="37B8CBB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EBF09A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如果法律上的允許的話當然我們來試看看。</w:t>
      </w:r>
    </w:p>
    <w:p w14:paraId="51E15A13" w14:textId="34AA18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D497D05" w14:textId="44809FB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你們說編列預算跟法律有什麼關係？你不要亂回答。</w:t>
      </w:r>
    </w:p>
    <w:p w14:paraId="174DF4CC" w14:textId="06EC5B0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4B4F0A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剛剛議座不是說交通罰款嗎？</w:t>
      </w:r>
    </w:p>
    <w:p w14:paraId="4C802502" w14:textId="68AAB47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B18935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我跟你說交通罰款這些預算可以先拿5%、3%，不然你剛才你向王家貞議員回答什麼？</w:t>
      </w:r>
    </w:p>
    <w:p w14:paraId="28DA6E97" w14:textId="759874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ED170F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我們交大也有講得很清楚，交通罰款他只有三部分，這個部分的話是用在交通業務方面，我剛剛跟議座報告就是如果可以的話，我沒有說不行。</w:t>
      </w:r>
    </w:p>
    <w:p w14:paraId="23E8ADD2" w14:textId="0362737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0611A32" w14:textId="157C6D5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可以，你們預算在歲入部分就直接編列10億元了，不然為什麼還寫5億3,000萬元？後面這5億元都不用受臺南市政府的議會的監督了？可以這樣嗎？你剛才說1%交給中央，63%交臺南市政府由市長去管理，這樣不用經過議會的審查、不用經過議會的監督，要怎麼花用都沒關係，變成是自己的零用錢了，預算是可以這樣的嗎？你今天身為一個大家長。</w:t>
      </w:r>
    </w:p>
    <w:p w14:paraId="79CE24EF" w14:textId="77777777" w:rsidR="009300B0"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076C4B7F" w14:textId="77777777" w:rsidR="00253C66" w:rsidRPr="00430C37" w:rsidRDefault="00253C66" w:rsidP="00253C66">
      <w:pPr>
        <w:widowControl/>
        <w:spacing w:line="360" w:lineRule="exact"/>
        <w:ind w:left="482" w:firstLine="482"/>
        <w:textAlignment w:val="baseline"/>
        <w:rPr>
          <w:rFonts w:ascii="標楷體" w:eastAsia="標楷體" w:hAnsi="標楷體" w:cs="Times New Roman"/>
          <w:kern w:val="0"/>
          <w:szCs w:val="24"/>
        </w:rPr>
      </w:pPr>
      <w:r w:rsidRPr="00430C37">
        <w:rPr>
          <w:rFonts w:ascii="標楷體" w:eastAsia="標楷體" w:hAnsi="標楷體" w:cs="Times New Roman"/>
          <w:kern w:val="0"/>
          <w:szCs w:val="24"/>
        </w:rPr>
        <w:lastRenderedPageBreak/>
        <w:t>請林燕祝議員第三輪次發言。</w:t>
      </w:r>
    </w:p>
    <w:p w14:paraId="60990D6B" w14:textId="594D3E9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6AA4AA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謝謝主席，局長，毒品真的是會危害到這個社會的，我希望在我們採購部分再發放給各分局的時間，包含調查的部分我希望都能快速，不要讓分局就變成空窗期，沒有毒品試劑可以用，可以嗎？</w:t>
      </w:r>
    </w:p>
    <w:p w14:paraId="4A240DB3" w14:textId="74BC464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42E6B8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沒問題。這部分我跟議座報告，我也跟刑大講了，明年如果廠商可以我們用開口契約的方式，各分局自己管理，不夠你就去拿，這樣比較實際，也沒有所謂的過期問題。</w:t>
      </w:r>
    </w:p>
    <w:p w14:paraId="63E13D7D" w14:textId="40B297D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5300DDD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對，這樣也不會我們買來就放在那邊，這樣子很好。再來既然我們的唾液快篩器都已經通過了，我想一旦修法通過，我希望臺南市盡快的爭取過來可以嗎？</w:t>
      </w:r>
    </w:p>
    <w:p w14:paraId="634C7858" w14:textId="70104EC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7B1BAF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可以，沒問題。</w:t>
      </w:r>
    </w:p>
    <w:p w14:paraId="485F286B" w14:textId="00C5C12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1CEE5DAE" w14:textId="1AE3A12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交通助理員是我有連署的，我現在為什麼要講交通助理員？我說實在的，當時考量到警力的不足，由交通助理員來協助工作，那時候就臺南市來試辦，但是到最後發現不是這樣，交通助理員造成我們各分局的麻煩、各派出所的麻煩，甚至被民眾罵臭頭，民眾為什麼會罵臭頭？警員為什麼會抱怨？我直接跟局長你講清楚，警員的抱怨的部分，第一，他們雖然有去受訓，但是他們的專業度根本就不足，還有他們只針對路邊雙排停車或者是違規停車</w:t>
      </w:r>
      <w:r w:rsidR="00430C37">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他沒辦法去認定到騎樓的部分，所以警察同仁還是要自己再出勤去看，當他們碰到的問題</w:t>
      </w:r>
      <w:r w:rsidR="00430C37">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他還是會求助，我請問一下這樣有減少警察的工作嗎？並沒有，還有他們看到雙排並車、違規停車，我想請教一下在違規停車的部分，他們又沒有辦法去了解到底這塊土地是私人還是公家的，又造成警察同仁還要出來再看一次，所以局長你應該要建議警政署，把警力招考多一點，補足滿一點，把臺南市的警力補足就不需要交通助理員，不然你看交通助理員對民眾傲慢的態度種種，我想今天不是只有你警察局，我現在手上還有其他局處的傲慢的態度，所以這個交通助理員這樣子根本沒辦法幫派出所、各分局減輕壓力，反而造成更大的壓力，還有你知道民眾告訴我如果是這樣就讓檢舉達人來做就好了，檢舉達人比交通助理員還要厲害，他還會在現場盯，你要請這些人的話，你就給檢舉達人錢就好了，我相信整個臺南市檢舉到抓狂，整個民眾都抓狂，人家講交通助理員就是變相的檢舉達人，局長，說實在的我是提案人，我也不敢再提案，我被罵得要死，現在才在講這個交通助理員的事件我認為不宜，局長，給你說明。</w:t>
      </w:r>
    </w:p>
    <w:p w14:paraId="7F8C9634" w14:textId="0A29C55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F6B395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跟議座報告，因為交通助理員這一部分經過遴選、訓練。</w:t>
      </w:r>
    </w:p>
    <w:p w14:paraId="5F844A9F" w14:textId="4682CA7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712FAB8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沒有錯，但是還是一樣。</w:t>
      </w:r>
    </w:p>
    <w:p w14:paraId="4CD50861" w14:textId="786DD06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3AF48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這部份我們會加強教育訓練。</w:t>
      </w:r>
    </w:p>
    <w:p w14:paraId="166D151D" w14:textId="0D0E651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林議員燕祝：</w:t>
      </w:r>
    </w:p>
    <w:p w14:paraId="71CFB7F3" w14:textId="3CCB444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你不要再跟我講加強，現在我們還有議員講說你讓他去內勤，交通助理員憑什麼可以到內勤？我講白一點，外勤的</w:t>
      </w:r>
      <w:r w:rsidR="00883787">
        <w:rPr>
          <w:rFonts w:ascii="標楷體" w:eastAsia="標楷體" w:hAnsi="標楷體" w:cs="Times New Roman" w:hint="eastAsia"/>
          <w:color w:val="262626"/>
          <w:kern w:val="0"/>
          <w:szCs w:val="24"/>
        </w:rPr>
        <w:t>警</w:t>
      </w:r>
      <w:r w:rsidRPr="00253C66">
        <w:rPr>
          <w:rFonts w:ascii="標楷體" w:eastAsia="標楷體" w:hAnsi="標楷體" w:cs="Times New Roman"/>
          <w:color w:val="262626"/>
          <w:kern w:val="0"/>
          <w:szCs w:val="24"/>
        </w:rPr>
        <w:t>力足夠了才可以到內勤，現在我們還有議員說不然把交通助理員放在內勤，我跟你說我們的警察就生氣了，不然都辭職去當交通助理員，所以局長我認為不妥，還是警力要補足，你能不能建議警政署把警力補足？</w:t>
      </w:r>
    </w:p>
    <w:p w14:paraId="48D0CAE1" w14:textId="080FD18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D03FF4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跟議座報告，第一點就是交通助理員，第二個警力的部分跟議座報告，就今年來講10月份有一批。</w:t>
      </w:r>
    </w:p>
    <w:p w14:paraId="6D64B243" w14:textId="1C907F2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4B179705" w14:textId="2D5457E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w:t>
      </w:r>
      <w:r w:rsidR="00883787">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穎艾達利議員第四輪次發言。</w:t>
      </w:r>
    </w:p>
    <w:p w14:paraId="63097D32" w14:textId="52736AA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7E14D3F5" w14:textId="24C4D51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想員額不足這件事情影響真的太嚴重了，當然我的資料是你的預算書，剛剛人事主任這邊有特別解釋過，這資料我會再做比對，但其實差距不大，我們今天想要問的是我們明明知道警力是不足的，到底有沒有什麼方法可以把它補足？我知道已經包含局本部或者是各大隊的法定編制配</w:t>
      </w:r>
      <w:r w:rsidR="001B24AE">
        <w:rPr>
          <w:rFonts w:ascii="標楷體" w:eastAsia="標楷體" w:hAnsi="標楷體" w:cs="Times New Roman" w:hint="eastAsia"/>
          <w:color w:val="262626"/>
          <w:kern w:val="0"/>
          <w:szCs w:val="24"/>
        </w:rPr>
        <w:t>賦</w:t>
      </w:r>
      <w:r w:rsidRPr="00253C66">
        <w:rPr>
          <w:rFonts w:ascii="標楷體" w:eastAsia="標楷體" w:hAnsi="標楷體" w:cs="Times New Roman"/>
          <w:color w:val="262626"/>
          <w:kern w:val="0"/>
          <w:szCs w:val="24"/>
        </w:rPr>
        <w:t>量、實際的預算跟員額會拉到各分局去，這是沒有錯，可是還是缺、還是不夠，我看預算書裡面2020年是明年度的預算，你最多是多給了三分局這個地方7個預算員額，可是實際上不代表其他的地方足夠，甚至有的地方他的預算是減少的，例如白河分局、學甲分局、玉井警分局跟新化分局是減少的，這樣是合適的嗎？</w:t>
      </w:r>
    </w:p>
    <w:p w14:paraId="00145452" w14:textId="51DA162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6F37A13" w14:textId="2C8D789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跟議座報告，因為員額有兩種，一個是編</w:t>
      </w:r>
      <w:r w:rsidR="001B24AE">
        <w:rPr>
          <w:rFonts w:ascii="標楷體" w:eastAsia="標楷體" w:hAnsi="標楷體" w:cs="Times New Roman" w:hint="eastAsia"/>
          <w:color w:val="262626"/>
          <w:kern w:val="0"/>
          <w:szCs w:val="24"/>
        </w:rPr>
        <w:t>制</w:t>
      </w:r>
      <w:r w:rsidRPr="00253C66">
        <w:rPr>
          <w:rFonts w:ascii="標楷體" w:eastAsia="標楷體" w:hAnsi="標楷體" w:cs="Times New Roman"/>
          <w:color w:val="262626"/>
          <w:kern w:val="0"/>
          <w:szCs w:val="24"/>
        </w:rPr>
        <w:t>員額，一個是預算員額。</w:t>
      </w:r>
    </w:p>
    <w:p w14:paraId="659EEBCA" w14:textId="21C6071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664F6ED" w14:textId="233650C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我知道這上面都有，所以我現在要講的是我們真的離法定編制員額還有一段距離，但是</w:t>
      </w:r>
      <w:r w:rsidR="00797A80">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在此之前怎麼樣能夠最適切的滿足基層這個地方真正的工作需求？對不對？你看我們講一個最實際的東西就好，臺南市我算16個單位，各分局警察跟轄區人口的比較，其中最嚴重我想大家都知道是第三分局，如果按照剛剛</w:t>
      </w:r>
      <w:r w:rsidR="00797A80">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個母數資料來看的話，第三分局每個員警要負擔的轄區的人口700多個，局長，請問這個民警比是怎麼樣的數字會比較合理你知道嗎？</w:t>
      </w:r>
    </w:p>
    <w:p w14:paraId="7A61B7E3" w14:textId="5794A87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1D87ED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依照規定，直轄市大概是450。</w:t>
      </w:r>
    </w:p>
    <w:p w14:paraId="3986F637" w14:textId="43AACA0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09A07C58" w14:textId="09FF392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根據資料是450，我現在沒有手上沒有最新資料，但是2011年立法院</w:t>
      </w:r>
      <w:r w:rsidR="00412D49">
        <w:rPr>
          <w:rFonts w:ascii="標楷體" w:eastAsia="標楷體" w:hAnsi="標楷體" w:cs="Times New Roman" w:hint="eastAsia"/>
          <w:color w:val="262626"/>
          <w:kern w:val="0"/>
          <w:szCs w:val="24"/>
        </w:rPr>
        <w:t>這</w:t>
      </w:r>
      <w:r w:rsidRPr="00253C66">
        <w:rPr>
          <w:rFonts w:ascii="標楷體" w:eastAsia="標楷體" w:hAnsi="標楷體" w:cs="Times New Roman"/>
          <w:color w:val="262626"/>
          <w:kern w:val="0"/>
          <w:szCs w:val="24"/>
        </w:rPr>
        <w:t>邊有資料是200多個，但我們不管，大概就300上下，可是你看如果我們拿300來看的話，全臺南現在勉強只有學甲二分局跟玉井分局的民警比是OK的，但是實際上他們OK嗎？並沒有，因為你注意到學甲也好、玉井分局也好，他的轄區都非常非常的廣闊，所以這件事情要怎麼解決？你每年都說會補人，我也知道你很辛苦的在補人，我之前跟你們建議除了一般的特調之外，是不是能夠根據有駐外地員警需求的拉回來，對，你也覺得是支持，但是問題是什麼？第一個，警政署的規定是這樣，第二個是總量就不夠，現在我們臺灣的總量就是不夠，願意要進來的一看到要負擔那麼多工作，誰要當警察？即便民國104年內政部警政署已經有講了，我們簡化協勤作業，剩下這20筆我請教一下，這個</w:t>
      </w:r>
      <w:r w:rsidRPr="00412D49">
        <w:rPr>
          <w:rFonts w:ascii="標楷體" w:eastAsia="標楷體" w:hAnsi="標楷體" w:cs="Times New Roman"/>
          <w:kern w:val="0"/>
          <w:szCs w:val="24"/>
        </w:rPr>
        <w:lastRenderedPageBreak/>
        <w:t>表裡面有沒有增或減？是不是還是維持這20項？還是有減少、增加了？可是問題是就</w:t>
      </w:r>
      <w:r w:rsidRPr="00897FEF">
        <w:rPr>
          <w:rFonts w:ascii="標楷體" w:eastAsia="標楷體" w:hAnsi="標楷體" w:cs="Times New Roman"/>
          <w:color w:val="EE0000"/>
          <w:kern w:val="0"/>
          <w:szCs w:val="24"/>
        </w:rPr>
        <w:t>算</w:t>
      </w:r>
      <w:r w:rsidRPr="00253C66">
        <w:rPr>
          <w:rFonts w:ascii="標楷體" w:eastAsia="標楷體" w:hAnsi="標楷體" w:cs="Times New Roman"/>
          <w:color w:val="262626"/>
          <w:kern w:val="0"/>
          <w:szCs w:val="24"/>
        </w:rPr>
        <w:t>只有這個，也沒有再多替警方想，你看那個內容隨隨便便挑一個都還是得要做，雖然你說原則不協助，有原則就有例外，結果案案、件件都是例外，今天包含在座我們自己議會同仁、各級民意代表、地方的頭人，甚至立委、大長官都講這個東西麻煩警察去做、請警察派員支援，又來了，你人已經不夠了，糧草也不夠，還要叫他做雙倍、三倍的工作，誰要來當警察？沒有人願意進警專警大，來源減少了，現場還有退休的，2025年警察局多少人退休？按照法定的，我們先不要算說自願要退的。</w:t>
      </w:r>
    </w:p>
    <w:p w14:paraId="6CCEDFB5" w14:textId="103167D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76915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一般的大概登記都900人，但事實上退休我們平均數大概165人。</w:t>
      </w:r>
    </w:p>
    <w:p w14:paraId="7560DA57" w14:textId="6251EA5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1FA52E4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為什麼？你不要幫人家講，人事主任我要聽你講話，因為你們就有員額限制，你不讓他退休。</w:t>
      </w:r>
    </w:p>
    <w:p w14:paraId="1EEBFD6E" w14:textId="4F1D285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E6636E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應該沒有，我們絕對沒有限制所謂的你不能退休。</w:t>
      </w:r>
    </w:p>
    <w:p w14:paraId="12563DBA" w14:textId="48CD969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人事主任洪主任嘉薇：</w:t>
      </w:r>
    </w:p>
    <w:p w14:paraId="118AC65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就是限制退休這件事情在之前大法官有釋示說這個是違憲的，所以現在退休法是規定應准予退休，只要是同仁提出退休申請，我們都應准予退休，另外跟議座補充，因為今年是剛好指標數最後一年是55歲，明年開始就60歲，所以我們今年度的退休比例會高一點，大概就是19.7%，明年有834個人申請退休。</w:t>
      </w:r>
    </w:p>
    <w:p w14:paraId="13E6B851" w14:textId="2CC3DC2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1539B95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請楊中成議員第三輪次發言。</w:t>
      </w:r>
    </w:p>
    <w:p w14:paraId="6287339D" w14:textId="7205D4C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77D3EA0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大家好，早知如此，何必當初，之前要設立交通助理員我就極力反對，就是有人要當濫好人，就要有人來減輕工作量、處理交通，問題就一直跑出來了，我相信不是只有到現在而已，一定還有後續，我建議下一個年度取消，局長你覺得怎麼樣？</w:t>
      </w:r>
    </w:p>
    <w:p w14:paraId="17C6AA4D" w14:textId="634E87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B7FFA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因為交通助理員事實上就各分局給我的回饋是對整個交通秩序的整理是有它的幫助性的，有關交通助理員的任務現在不是只有跟議座報告，不是只有違停的告發，它是比較多元性的。</w:t>
      </w:r>
    </w:p>
    <w:p w14:paraId="37BFB8BA" w14:textId="3C96D0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511E8C2A" w14:textId="57CBE48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比較好都是你在說的，社會民眾所看到的就是反面，我請問你要怎麼解釋，好的部分當然會讚美，但是不好的就是向民眾開紅單、收錢，身為民意代表要站在百姓這邊，不是支持公家機關來懲罰民眾，今天我們交通助理員如果可以不讓人開</w:t>
      </w:r>
      <w:r w:rsidR="0093459D">
        <w:rPr>
          <w:rFonts w:ascii="標楷體" w:eastAsia="標楷體" w:hAnsi="標楷體" w:cs="Times New Roman" w:hint="eastAsia"/>
          <w:color w:val="262626"/>
          <w:kern w:val="0"/>
          <w:szCs w:val="24"/>
        </w:rPr>
        <w:t>單</w:t>
      </w:r>
      <w:r w:rsidRPr="00253C66">
        <w:rPr>
          <w:rFonts w:ascii="標楷體" w:eastAsia="標楷體" w:hAnsi="標楷體" w:cs="Times New Roman"/>
          <w:color w:val="262626"/>
          <w:kern w:val="0"/>
          <w:szCs w:val="24"/>
        </w:rPr>
        <w:t>還把交通維持好，我相信我不會反對，我還絕對雙手贊成，你們都會說不是要以處罰為目的，可是每件事就是以處罰為目的，你要怎麼樣要讓民眾服氣，總質詢我要跟市長說，市長，你知不知道，我聽到民眾跟我說：「中成，你們黃偉哲是嫌民進黨的票太多是不是？不然為什麼一直榨乾我們民眾？」5億3,000多萬元開10多億元，我以前就都這樣說，剛才我也想說沒有說，為什麼沒有說？我剛剛在底下就問編列5億多元開到10多億元，你們年底是有考績獎金、績效獎金嗎？他說沒有，有沒有我是不知道，我是想說那</w:t>
      </w:r>
      <w:r w:rsidRPr="00253C66">
        <w:rPr>
          <w:rFonts w:ascii="標楷體" w:eastAsia="標楷體" w:hAnsi="標楷體" w:cs="Times New Roman"/>
          <w:color w:val="262626"/>
          <w:kern w:val="0"/>
          <w:szCs w:val="24"/>
        </w:rPr>
        <w:lastRenderedPageBreak/>
        <w:t>就得過且過，今天身為民意代表就是要站在民眾這一邊來維護民眾，大家生活不好過，臺灣的經濟雖然在表面上很好，實際面是也很好沒錯，因為過去大家就在創新高，這就代表我們的經濟活絡，不過有錢的都很有錢，困難的也是很困難，在基層的真的很難過，是不是這樣，所以可以的話我們就要像一個活菩薩，可以造福、高抬貴手，我常在說這才是一個好的政府，讓民眾的生活都好。今天臺灣的民眾為什麼對中國反對成這樣，中國一直來打壓我們，我常說中國如果對我們臺灣的民眾比較好，大家就會同意，不過到現在有可能嗎？不可能，這是一個換位思考來跟你們說，我希望執法單位要法理情、情理法，要怎麼調整？我說的你有認同嗎？包含委外開單，我從頭到尾都是反對的。</w:t>
      </w:r>
    </w:p>
    <w:p w14:paraId="1BF403DF" w14:textId="76BF587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B4548F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謝謝議座的提醒。</w:t>
      </w:r>
    </w:p>
    <w:p w14:paraId="2C0D2C75" w14:textId="1F2AF01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楊議員中成：</w:t>
      </w:r>
    </w:p>
    <w:p w14:paraId="106F60B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應該這樣，讓民眾感覺政府是在照顧民眾才是正確的，我們委外開單了也不分重不重要，一來就直接開單，開一張13元，還形成一種行業，成立一間公司專門來幫你標這個業務來負責開單，開一張就可以賺13元，一年我們編2,000萬元，他可以賺幾百萬元，所以我要替民眾想想，謝謝。</w:t>
      </w:r>
    </w:p>
    <w:p w14:paraId="1BDF2381" w14:textId="20AA3D0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主席：(林議員依婷)</w:t>
      </w:r>
    </w:p>
    <w:p w14:paraId="5A61D47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請李鎮國議員第一輪次發言。</w:t>
      </w:r>
    </w:p>
    <w:p w14:paraId="7620D9CE" w14:textId="00DA2E1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李議員鎮國：</w:t>
      </w:r>
    </w:p>
    <w:p w14:paraId="6550A859" w14:textId="01F3991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好，我們從去年開始因為很多的檢舉案件，檢舉人跟警察在論法，所以我們嘗試要修騎樓使用管理自治條例，從去年原本延到今年的上個月的臨時會，原本還要再開，但是因為可能還有爭議又延到這個這次的會期，但是一開會其實也結束了，因為評估還不滿一年，所以說又要延到明年，其實騎樓大量遭檢舉，我記得從中華里開始，原本前一年3件，隔年超過500件，引起整個社區的對立跟恐慌，那時候我們去跟著里長協助很多的東西，但是後來又陸陸續續發生了安康里被大量檢舉騎樓停汽車，後面又變成了正強路，正強路完又換了永康國宅，其實我原本就想在這個會期把它討論完畢，可是可能提案的議員又說要延後，很多的過程我們都可能認為是檢舉達人所為，但是像安康里，其實我過去的連續開了兩次社區討論會，我帶著工務局的副局長、交通局的主秘、派出所的所長全部都到場跟大家去溝通，從裡面去發現有很多的問題，我當場甚至我都可以判斷出來根本不是檢舉團體，而是我們警察處理上的程序瑕疵或是經驗技巧不足，我在整個過程一談我大概就發現了問題，可能就是有人因為家裡臨時有事，跑回家把車子停在人家家裡面的騎樓，或是停到對面的騎樓，但是對面的住戶他認為他被阻擋，他也不知道發生什麼原因，可能就要求里長、派出所到場，到後面都沒辦法解決，他就是一直不斷跟警察論法，他可能問警察像這個東西要怎麼辦？可不可以開單？警察說可以，他又說那可不可以麻煩直接開單，警察局後面講出的那句話，造成整個事件的不可收拾，他說我要開單可以，我整排都要開，我覺得這個是一個警察的技巧，這甚至跟檢舉達人無關，我其實在辦公室跟他們協調解釋以後、兩次會議以後沒有再檢舉，我覺得這是我們警察可能要去精進的地方，你怎麼去協助讓受到阻擋、受到困擾的住戶怎麼樣順利幫他排除，包含通知車主，車主可能找不到，但是你可以再從更多的方向去推</w:t>
      </w:r>
      <w:r w:rsidRPr="00253C66">
        <w:rPr>
          <w:rFonts w:ascii="標楷體" w:eastAsia="標楷體" w:hAnsi="標楷體" w:cs="Times New Roman"/>
          <w:color w:val="262626"/>
          <w:kern w:val="0"/>
          <w:szCs w:val="24"/>
        </w:rPr>
        <w:lastRenderedPageBreak/>
        <w:t>敲，趕快把這事情圓滿了以後就不會發生後續的事情，尤其現在檢舉達人都一直在跟你論法，我們都把他講得沸沸揚揚，當然有利有弊，但是我認為警察在很多的執法的技巧上面，其實我們要更精進，我們看過很多的社區包含警察講話都很委婉，讓民眾認為我確實做錯了，不是強制，我上次不是講過？很多的檢舉案件都說要不閉嘴，要不你們去申訴，我覺得你們態度真的差好多，我希望你們能夠更精進、更堅強，還有很多加油的空間。</w:t>
      </w:r>
    </w:p>
    <w:p w14:paraId="6257498D" w14:textId="0B741F1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9ADA3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謝謝議座，有關我們員警執法的技巧跟態度我們會再持續來加強教育，每一次不管週報或局報都會再提醒同仁，這部分感謝議座給我們的提醒，謝謝。</w:t>
      </w:r>
    </w:p>
    <w:p w14:paraId="256C1A0E" w14:textId="0D27924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李議員鎮國：</w:t>
      </w:r>
    </w:p>
    <w:p w14:paraId="3F30638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是，一起加油，謝謝大家，報告完畢。</w:t>
      </w:r>
    </w:p>
    <w:p w14:paraId="3E660C3A" w14:textId="6BE5965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6BEFE80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繼續由王家貞議員發言。</w:t>
      </w:r>
    </w:p>
    <w:p w14:paraId="6DA56860" w14:textId="5CB608D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DA2133F" w14:textId="49FF3E9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局長，在9月中旬的時候河北路有一件</w:t>
      </w:r>
      <w:bookmarkStart w:id="0" w:name="_Hlk214887385"/>
      <w:r w:rsidRPr="00253C66">
        <w:rPr>
          <w:rFonts w:ascii="標楷體" w:eastAsia="標楷體" w:hAnsi="標楷體" w:cs="Times New Roman"/>
          <w:color w:val="262626"/>
          <w:kern w:val="0"/>
          <w:szCs w:val="24"/>
        </w:rPr>
        <w:t>喪屍菸彈</w:t>
      </w:r>
      <w:bookmarkEnd w:id="0"/>
      <w:r w:rsidRPr="00253C66">
        <w:rPr>
          <w:rFonts w:ascii="標楷體" w:eastAsia="標楷體" w:hAnsi="標楷體" w:cs="Times New Roman"/>
          <w:color w:val="262626"/>
          <w:kern w:val="0"/>
          <w:szCs w:val="24"/>
        </w:rPr>
        <w:t>的案子，大幸就是沒有造成重大人員的傷亡，但是對交通產生一定的影響，我這邊有一個案子提出來，因為本會的同事一直關心，包含各種試劑，我不知道以</w:t>
      </w:r>
      <w:r w:rsidR="00C3524A" w:rsidRPr="00C3524A">
        <w:rPr>
          <w:rFonts w:ascii="標楷體" w:eastAsia="標楷體" w:hAnsi="標楷體" w:cs="Times New Roman" w:hint="eastAsia"/>
          <w:color w:val="262626"/>
          <w:kern w:val="0"/>
          <w:szCs w:val="24"/>
        </w:rPr>
        <w:t>喪屍菸彈</w:t>
      </w:r>
      <w:r w:rsidRPr="00253C66">
        <w:rPr>
          <w:rFonts w:ascii="標楷體" w:eastAsia="標楷體" w:hAnsi="標楷體" w:cs="Times New Roman"/>
          <w:color w:val="262626"/>
          <w:kern w:val="0"/>
          <w:szCs w:val="24"/>
        </w:rPr>
        <w:t>來講，臺南市類似9月中旬河北路那個案子發生了幾次？</w:t>
      </w:r>
    </w:p>
    <w:p w14:paraId="4DC95923" w14:textId="337CF82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06D7A4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毒駕的車禍嗎？</w:t>
      </w:r>
    </w:p>
    <w:p w14:paraId="42F95C46" w14:textId="775CFB4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355B8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好，你稱為毒駕，但是喪屍菸彈這樣子的詞彙是今年好像才特別把它做了毒品的鑑定對不對？</w:t>
      </w:r>
    </w:p>
    <w:p w14:paraId="3A9E91D8" w14:textId="105271A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04DE681" w14:textId="7879297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去年就開始了，本來是三級變二級，依托咪酯就是</w:t>
      </w:r>
      <w:r w:rsidR="007C2CA4" w:rsidRPr="00253C66">
        <w:rPr>
          <w:rFonts w:ascii="標楷體" w:eastAsia="標楷體" w:hAnsi="標楷體" w:cs="Times New Roman"/>
          <w:color w:val="262626"/>
          <w:kern w:val="0"/>
          <w:szCs w:val="24"/>
        </w:rPr>
        <w:t>喪屍菸彈</w:t>
      </w:r>
      <w:r w:rsidRPr="00253C66">
        <w:rPr>
          <w:rFonts w:ascii="標楷體" w:eastAsia="標楷體" w:hAnsi="標楷體" w:cs="Times New Roman"/>
          <w:color w:val="262626"/>
          <w:kern w:val="0"/>
          <w:szCs w:val="24"/>
        </w:rPr>
        <w:t>。</w:t>
      </w:r>
    </w:p>
    <w:p w14:paraId="7790D74C" w14:textId="1B87018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AA0894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去年2024年11月27日公告上修為第二級毒品，也就是說他對我們的傷害是在去年界定更嚴重了一點了。</w:t>
      </w:r>
    </w:p>
    <w:p w14:paraId="4BC03134" w14:textId="673B0CE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72C76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w:t>
      </w:r>
    </w:p>
    <w:p w14:paraId="6FD47BF0" w14:textId="0C37AF0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45A39E5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我想請教一下，臺南市到目前為止喪屍菸彈的案子有幾件呢？有沒有數字？</w:t>
      </w:r>
    </w:p>
    <w:p w14:paraId="30FF89D7" w14:textId="03F6317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657C31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車禍的部分嗎？還是查獲的部分？</w:t>
      </w:r>
    </w:p>
    <w:p w14:paraId="7FE415DB" w14:textId="3E9D16C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6C275DDB" w14:textId="7294386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查獲的部分，我不是光要知道車禍，查獲的部分有幾件</w:t>
      </w:r>
      <w:r w:rsidR="00711A10" w:rsidRPr="00253C66">
        <w:rPr>
          <w:rFonts w:ascii="標楷體" w:eastAsia="標楷體" w:hAnsi="標楷體" w:cs="Times New Roman"/>
          <w:color w:val="262626"/>
          <w:kern w:val="0"/>
          <w:szCs w:val="24"/>
        </w:rPr>
        <w:t>喪屍菸彈</w:t>
      </w:r>
      <w:r w:rsidRPr="00253C66">
        <w:rPr>
          <w:rFonts w:ascii="標楷體" w:eastAsia="標楷體" w:hAnsi="標楷體" w:cs="Times New Roman"/>
          <w:color w:val="262626"/>
          <w:kern w:val="0"/>
          <w:szCs w:val="24"/>
        </w:rPr>
        <w:t>？刑大。</w:t>
      </w:r>
    </w:p>
    <w:p w14:paraId="3D487898" w14:textId="0B9C50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20473790" w14:textId="2ECF248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報告議座，今年查獲</w:t>
      </w:r>
      <w:r w:rsidR="008C5F47" w:rsidRPr="00253C66">
        <w:rPr>
          <w:rFonts w:ascii="標楷體" w:eastAsia="標楷體" w:hAnsi="標楷體" w:cs="Times New Roman"/>
          <w:color w:val="262626"/>
          <w:kern w:val="0"/>
          <w:szCs w:val="24"/>
        </w:rPr>
        <w:t>喪屍菸彈</w:t>
      </w:r>
      <w:r w:rsidRPr="00253C66">
        <w:rPr>
          <w:rFonts w:ascii="標楷體" w:eastAsia="標楷體" w:hAnsi="標楷體" w:cs="Times New Roman"/>
          <w:color w:val="262626"/>
          <w:kern w:val="0"/>
          <w:szCs w:val="24"/>
        </w:rPr>
        <w:t>的案件總共有733件。</w:t>
      </w:r>
    </w:p>
    <w:p w14:paraId="672B48B5" w14:textId="0753D55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029126D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今年到目前是不是？</w:t>
      </w:r>
    </w:p>
    <w:p w14:paraId="158BCCD7" w14:textId="511E4A2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2F3E19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w:t>
      </w:r>
    </w:p>
    <w:p w14:paraId="7C67A8C3" w14:textId="5251E26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2FC23FE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那請教一下去年呢？</w:t>
      </w:r>
    </w:p>
    <w:p w14:paraId="4A1AF69C" w14:textId="7846BE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07738928" w14:textId="7B8489A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去年一整年有400多件。</w:t>
      </w:r>
    </w:p>
    <w:p w14:paraId="766165C5" w14:textId="714B4FD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118A37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好，你看看這個數字的增加絕對不可能是去年我們查察不力，很明顯喪屍菸彈毒品案件數字的增加幾乎是成倍數，現在是10月初而已，去年整年400多件，今年到目前已經733件了，我這樣講對不對？</w:t>
      </w:r>
    </w:p>
    <w:p w14:paraId="7E725497" w14:textId="487E7EC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324100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跟議座報告，因為依托咪酯本來應該沒有列入所謂的三級毒品，我記得好像不是，是後來去年的好像9月份，然後剛剛議座講的11月份提升到二級毒品，原來是不列入的，我記得是沒有列入的。</w:t>
      </w:r>
    </w:p>
    <w:p w14:paraId="1986C69D" w14:textId="06EC384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627E3D1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是這樣嗎？也就是說去年把它界定的數字跟今年難道標準是不一樣的嗎？</w:t>
      </w:r>
    </w:p>
    <w:p w14:paraId="1FFB8EB4" w14:textId="4ECB12A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09E4AF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不一樣，它列入的毒品不太一樣，我記得是7月份還是8月，我確認一下。</w:t>
      </w:r>
    </w:p>
    <w:p w14:paraId="23AE825B" w14:textId="29C723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8CB9F5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刑大，說明一下是這樣嗎？</w:t>
      </w:r>
    </w:p>
    <w:p w14:paraId="36ADCFD6" w14:textId="2FF7A45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450B13CB" w14:textId="0379885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報告議員，毒駕在刑法185條之3的修法通過是在民國112年的12月8日，去年其實已經開始針對公共危險的部分在加強做查緝。</w:t>
      </w:r>
    </w:p>
    <w:p w14:paraId="55031E6C" w14:textId="2B0E90B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73B3009B" w14:textId="3B4AFC9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刑大，如果你這樣講的話，我覺得你的答案跟局長、跟我的解說不是完全一致的，不管它是不是去年跟今年的標準，但是它是被界定為即便三級它就是毒品對不對？我們現在查獲的數字已經增加到幾乎倍數了，今年Q4還剩兩個月，不只，將近三個月，10、11、12月</w:t>
      </w:r>
      <w:r w:rsidR="00A90F9C">
        <w:rPr>
          <w:rFonts w:ascii="標楷體" w:eastAsia="標楷體" w:hAnsi="標楷體" w:cs="Times New Roman" w:hint="eastAsia"/>
          <w:color w:val="262626"/>
          <w:kern w:val="0"/>
          <w:szCs w:val="24"/>
        </w:rPr>
        <w:t>份</w:t>
      </w:r>
      <w:r w:rsidRPr="00253C66">
        <w:rPr>
          <w:rFonts w:ascii="標楷體" w:eastAsia="標楷體" w:hAnsi="標楷體" w:cs="Times New Roman"/>
          <w:color w:val="262626"/>
          <w:kern w:val="0"/>
          <w:szCs w:val="24"/>
        </w:rPr>
        <w:t>，我這樣講對不對？你同意嗎？是不是查獲喪屍菸彈毒品的量已經幾乎兩倍於去年？我這樣講對不對？局長。</w:t>
      </w:r>
    </w:p>
    <w:p w14:paraId="352B1F50" w14:textId="548F2D5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25D143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應該算是有增加，跟議座報告，有增加是沒有錯，這一部分因為我們有一個專案勤務，針對所謂的依托咪酯這一部分喪屍菸彈專案的查緝，所以這一部分當然我們持續來努力。</w:t>
      </w:r>
    </w:p>
    <w:p w14:paraId="57DD0E6B" w14:textId="4CCFC43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王議員家貞：</w:t>
      </w:r>
    </w:p>
    <w:p w14:paraId="567EFE8E" w14:textId="3816835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們持續努力永遠是應該的，但是隨著社會風氣，剛剛也有不同的議會同仁講，陳昆和議員，現在不在意什麼道德規範，不在意什麼禮義廉恥，像我昨天開車在路上的時候，就會看到旁邊竟然有人騎著車在大吼大叫，讓你感覺不是正常的，所以我要麻煩</w:t>
      </w:r>
      <w:r w:rsidR="00A90F9C" w:rsidRPr="00A90F9C">
        <w:rPr>
          <w:rFonts w:ascii="標楷體" w:eastAsia="標楷體" w:hAnsi="標楷體" w:cs="Times New Roman" w:hint="eastAsia"/>
          <w:color w:val="262626"/>
          <w:kern w:val="0"/>
          <w:szCs w:val="24"/>
        </w:rPr>
        <w:t>喪屍菸彈</w:t>
      </w:r>
      <w:r w:rsidRPr="00253C66">
        <w:rPr>
          <w:rFonts w:ascii="標楷體" w:eastAsia="標楷體" w:hAnsi="標楷體" w:cs="Times New Roman"/>
          <w:color w:val="262626"/>
          <w:kern w:val="0"/>
          <w:szCs w:val="24"/>
        </w:rPr>
        <w:t>毒品的查察我需要了解更多。</w:t>
      </w:r>
    </w:p>
    <w:p w14:paraId="60F865B3" w14:textId="02F21E6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主席：(林議員燕祝)</w:t>
      </w:r>
    </w:p>
    <w:p w14:paraId="3462753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上午的議程到這裡結束，下午一點三十分再繼續開會，有人按嗎？沒有就結束了，給聲音。</w:t>
      </w:r>
    </w:p>
    <w:p w14:paraId="4038B6F9" w14:textId="50D3E35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AD0341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我們請交通大隊提供交通助理員目前做幾種工作，下午提供給我們好不好？我討資料的不能給我算時間。</w:t>
      </w:r>
    </w:p>
    <w:p w14:paraId="006A4034" w14:textId="1DBFB71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主席：(林議員燕祝)</w:t>
      </w:r>
    </w:p>
    <w:p w14:paraId="072DBE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沒有給你算，再回覆蔡育輝第一輪發言。</w:t>
      </w:r>
    </w:p>
    <w:p w14:paraId="00E16E58" w14:textId="793960F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6352CE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下午繼續開會，我們先請第一輪是蔡育輝議員發言。</w:t>
      </w:r>
    </w:p>
    <w:p w14:paraId="7ACD5EC5" w14:textId="105354C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3B9B7A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早上太嚴肅，下午來談抓猴，放一下影片，我常常去山上，之前這邊的農民跟我說的影片，局長，我在這邊說我的承諾，警察是人民的保母，當然這也不一定你們有辦法，在座可以坐在這裡的，不要說是全國警察的精英，最少也是臺南市的精英，你們有辦法幫我想辦法怎麼抓猴子，我以後就都不問你們了，局長，你們有沒有什麼辦法？你要想辦法，如果你沒有想的話我就繼續問，你有辦法解決的話我就要回去了，想看看有沒有什麼辦法幫農民抓猴子，現在猴子可以抓了，我要問之前我有去問農業局，現在可以抓了，不要說用殺的，你看看哪一個坐在這裡的可以替警察局想辦法幫農民解決問題，你們如果有辦法解決，我以後都不會再問警察局。</w:t>
      </w:r>
    </w:p>
    <w:p w14:paraId="76C881D3" w14:textId="68A0B6F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5295FE9" w14:textId="1A1D23E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跟議座報告，我記得有一種鳥叫埃及聖</w:t>
      </w:r>
      <w:r w:rsidRPr="000D7DFB">
        <w:rPr>
          <w:rFonts w:ascii="新細明體" w:eastAsia="新細明體" w:hAnsi="新細明體" w:cs="新細明體" w:hint="eastAsia"/>
          <w:color w:val="262626"/>
          <w:kern w:val="0"/>
          <w:szCs w:val="24"/>
        </w:rPr>
        <w:t>䴉</w:t>
      </w:r>
      <w:r w:rsidRPr="00253C66">
        <w:rPr>
          <w:rFonts w:ascii="標楷體" w:eastAsia="標楷體" w:hAnsi="標楷體" w:cs="標楷體" w:hint="eastAsia"/>
          <w:color w:val="262626"/>
          <w:kern w:val="0"/>
          <w:szCs w:val="24"/>
        </w:rPr>
        <w:t>，然後我記得好像嘉義縣有</w:t>
      </w:r>
      <w:r w:rsidR="00A8107A">
        <w:rPr>
          <w:rFonts w:ascii="標楷體" w:eastAsia="標楷體" w:hAnsi="標楷體" w:cs="標楷體" w:hint="eastAsia"/>
          <w:color w:val="262626"/>
          <w:kern w:val="0"/>
          <w:szCs w:val="24"/>
        </w:rPr>
        <w:t>申請</w:t>
      </w:r>
      <w:r w:rsidRPr="00253C66">
        <w:rPr>
          <w:rFonts w:ascii="標楷體" w:eastAsia="標楷體" w:hAnsi="標楷體" w:cs="標楷體" w:hint="eastAsia"/>
          <w:color w:val="262626"/>
          <w:kern w:val="0"/>
          <w:szCs w:val="24"/>
        </w:rPr>
        <w:t>去獵殺。</w:t>
      </w:r>
    </w:p>
    <w:p w14:paraId="1F51229F" w14:textId="226DF8A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06A9F15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沒關係，沒辦法提出問題的解決方式我就要繼續問。</w:t>
      </w:r>
    </w:p>
    <w:p w14:paraId="409CB707" w14:textId="57A388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7265D4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第一個，你要知道野生動物保育法裡面的規定，要跟主管機關申請。</w:t>
      </w:r>
    </w:p>
    <w:p w14:paraId="75D4A562" w14:textId="7884297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9D99CD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這以前是保育類，現在不是。</w:t>
      </w:r>
    </w:p>
    <w:p w14:paraId="2C627783" w14:textId="26485FF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88FB8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w:t>
      </w:r>
    </w:p>
    <w:p w14:paraId="1C9B6888" w14:textId="3FA4D92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105EC9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你看想什麼方式，你們督察長說蔡議員今天禮拜五，不要開會開太久好不好？所以我說好，我早上不來，你今天如果說得好我就回去了，但如果你說不好我就會繼續問。</w:t>
      </w:r>
    </w:p>
    <w:p w14:paraId="2B53409E" w14:textId="30FACB6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3E2B15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你要獵捕一定要申請核準。</w:t>
      </w:r>
    </w:p>
    <w:p w14:paraId="1ABAE699" w14:textId="2B2EC23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0F2D3CB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現在就是要請警察單位獻策，你有什麼方式？</w:t>
      </w:r>
    </w:p>
    <w:p w14:paraId="557E4C95" w14:textId="2435CCE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94CDA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所以我就說以前有一種鳥叫做埃及聖</w:t>
      </w:r>
      <w:r w:rsidRPr="00253C66">
        <w:rPr>
          <w:rFonts w:ascii="新細明體" w:eastAsia="新細明體" w:hAnsi="新細明體" w:cs="新細明體" w:hint="eastAsia"/>
          <w:color w:val="262626"/>
          <w:kern w:val="0"/>
          <w:szCs w:val="24"/>
        </w:rPr>
        <w:t>䴉</w:t>
      </w:r>
      <w:r w:rsidRPr="00253C66">
        <w:rPr>
          <w:rFonts w:ascii="標楷體" w:eastAsia="標楷體" w:hAnsi="標楷體" w:cs="標楷體" w:hint="eastAsia"/>
          <w:color w:val="262626"/>
          <w:kern w:val="0"/>
          <w:szCs w:val="24"/>
        </w:rPr>
        <w:t>，</w:t>
      </w:r>
      <w:r w:rsidRPr="00253C66">
        <w:rPr>
          <w:rFonts w:ascii="標楷體" w:eastAsia="標楷體" w:hAnsi="標楷體" w:cs="Times New Roman"/>
          <w:color w:val="262626"/>
          <w:kern w:val="0"/>
          <w:szCs w:val="24"/>
        </w:rPr>
        <w:t>因為嘉義縣他們有申請去獵捕。</w:t>
      </w:r>
    </w:p>
    <w:p w14:paraId="4470E3CC" w14:textId="341AAB1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9DFE01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局長我請教一下，如果他們狩獵的槍枝有寄放在派出所管理，這樣可以嗎？</w:t>
      </w:r>
    </w:p>
    <w:p w14:paraId="5CA51ADD" w14:textId="5F4D5DC5" w:rsidR="00253C66" w:rsidRPr="00E26A9C" w:rsidRDefault="00253C66" w:rsidP="00253C66">
      <w:pPr>
        <w:widowControl/>
        <w:spacing w:line="360" w:lineRule="exact"/>
        <w:textAlignment w:val="baseline"/>
        <w:rPr>
          <w:rFonts w:ascii="標楷體" w:eastAsia="標楷體" w:hAnsi="標楷體" w:cs="Times New Roman"/>
          <w:color w:val="000000" w:themeColor="text1"/>
          <w:kern w:val="0"/>
          <w:szCs w:val="24"/>
        </w:rPr>
      </w:pPr>
      <w:r w:rsidRPr="00E26A9C">
        <w:rPr>
          <w:rFonts w:ascii="標楷體" w:eastAsia="標楷體" w:hAnsi="標楷體" w:cs="Times New Roman"/>
          <w:b/>
          <w:color w:val="000000" w:themeColor="text1"/>
          <w:kern w:val="0"/>
          <w:szCs w:val="24"/>
        </w:rPr>
        <w:t>警察局林局長國清：</w:t>
      </w:r>
    </w:p>
    <w:p w14:paraId="45046C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不行，這樣違反槍砲條例，除非申請核準。</w:t>
      </w:r>
    </w:p>
    <w:p w14:paraId="55CF9AA4" w14:textId="11D1CE9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86C6411" w14:textId="019D481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這樣只能放那個鳥來抓才可以嗎？整座山都是猴子，政府也沒有方法，猴子讓魚、農作物和</w:t>
      </w:r>
      <w:r w:rsidR="00E26A9C">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都沒有賠償，山上的農民叫苦連天，他說土地現在都中毒種不活農作物，現在還有樹又都有蛀蟲，就跟我說以後可能5年都沒有橘子可以買了，都被猴子吃光光，你們都沒有方法嗎？</w:t>
      </w:r>
    </w:p>
    <w:p w14:paraId="11479587" w14:textId="1AA2913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2401C1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w:t>
      </w:r>
    </w:p>
    <w:p w14:paraId="70831D42" w14:textId="789D3A2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1066AE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副局長，有辦法嗎？你們如果沒辦法我就要繼續問了。</w:t>
      </w:r>
    </w:p>
    <w:p w14:paraId="1E412A45" w14:textId="280A83B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警察局陳副局長炯旭：</w:t>
      </w:r>
    </w:p>
    <w:p w14:paraId="44FF4BA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抱歉，這個可能需要思索比較長的時間。</w:t>
      </w:r>
    </w:p>
    <w:p w14:paraId="1105C3B9" w14:textId="67B8FD2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25324E5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你們這些都是臺南市最高的警員弟兄，都贏我們這些議員好幾倍，督察長有辦法嗎？沒辦法我就要繼續問了。</w:t>
      </w:r>
    </w:p>
    <w:p w14:paraId="15F38FE2" w14:textId="6D81FF5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3BE3A0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我再想看看。</w:t>
      </w:r>
    </w:p>
    <w:p w14:paraId="269AC2D0" w14:textId="1178E50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A306FF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那看看新營分局有沒有辦法，你們以後想到方法再跟我說，短期有辦法解決的方式。</w:t>
      </w:r>
    </w:p>
    <w:p w14:paraId="4F443EBB" w14:textId="77777777" w:rsidR="00253C66" w:rsidRPr="00E26A9C" w:rsidRDefault="00253C66" w:rsidP="00E26A9C">
      <w:pPr>
        <w:widowControl/>
        <w:spacing w:line="360" w:lineRule="exact"/>
        <w:ind w:left="482" w:hanging="482"/>
        <w:textAlignment w:val="baseline"/>
        <w:rPr>
          <w:rFonts w:ascii="標楷體" w:eastAsia="標楷體" w:hAnsi="標楷體" w:cs="Times New Roman"/>
          <w:b/>
          <w:bCs/>
          <w:color w:val="262626"/>
          <w:kern w:val="0"/>
          <w:szCs w:val="24"/>
        </w:rPr>
      </w:pPr>
      <w:r w:rsidRPr="00E26A9C">
        <w:rPr>
          <w:rFonts w:ascii="標楷體" w:eastAsia="標楷體" w:hAnsi="標楷體" w:cs="Times New Roman"/>
          <w:b/>
          <w:bCs/>
          <w:color w:val="262626"/>
          <w:kern w:val="0"/>
          <w:szCs w:val="24"/>
        </w:rPr>
        <w:t>新營分局陳分局長俊凱：</w:t>
      </w:r>
    </w:p>
    <w:p w14:paraId="08276A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報告議座，這些涉及到野生動物保育法。</w:t>
      </w:r>
    </w:p>
    <w:p w14:paraId="6B24A6D7" w14:textId="2AC2CF0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82174C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你沒辦法就請坐，看看白河的有沒有辦法。</w:t>
      </w:r>
    </w:p>
    <w:p w14:paraId="3689B4B6" w14:textId="27ED074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白河分局陳分局長志埕：</w:t>
      </w:r>
    </w:p>
    <w:p w14:paraId="5BE6696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w:t>
      </w:r>
    </w:p>
    <w:p w14:paraId="31678D75" w14:textId="3D3494B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6CAA9BF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我沒叫你講你不用講，這是我的時間，你的管區有辦法嗎？</w:t>
      </w:r>
    </w:p>
    <w:p w14:paraId="682D4F9B" w14:textId="54D8894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白河分局陳分局長志埕：</w:t>
      </w:r>
    </w:p>
    <w:p w14:paraId="2D53CC3F" w14:textId="0CF6275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報告議座，我再和我的同事腦力激盪一下，看有沒有什麼方式</w:t>
      </w:r>
      <w:r w:rsidR="00E26A9C">
        <w:rPr>
          <w:rFonts w:ascii="標楷體" w:eastAsia="標楷體" w:hAnsi="標楷體" w:cs="Times New Roman" w:hint="eastAsia"/>
          <w:color w:val="262626"/>
          <w:kern w:val="0"/>
          <w:szCs w:val="24"/>
        </w:rPr>
        <w:t>……</w:t>
      </w:r>
    </w:p>
    <w:p w14:paraId="02CF45B0" w14:textId="553F596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64B118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好，主席，因為他們沒辦法解決所以今天警察局的問題我要繼續問，他們就沒有方法抓猴子，農民叫苦連天，警察局不能借槍來幫忙，會違反規定，所以我要再按第二輪。</w:t>
      </w:r>
    </w:p>
    <w:p w14:paraId="78FD1D21" w14:textId="71C5751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1537AD1" w14:textId="115531A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接下來我們請趙</w:t>
      </w:r>
      <w:r w:rsidR="007B4F31">
        <w:rPr>
          <w:rFonts w:ascii="標楷體" w:eastAsia="標楷體" w:hAnsi="標楷體" w:cs="Times New Roman" w:hint="eastAsia"/>
          <w:color w:val="262626"/>
          <w:kern w:val="0"/>
          <w:szCs w:val="24"/>
        </w:rPr>
        <w:t>昆原</w:t>
      </w:r>
      <w:r w:rsidRPr="00253C66">
        <w:rPr>
          <w:rFonts w:ascii="標楷體" w:eastAsia="標楷體" w:hAnsi="標楷體" w:cs="Times New Roman"/>
          <w:color w:val="262626"/>
          <w:kern w:val="0"/>
          <w:szCs w:val="24"/>
        </w:rPr>
        <w:t>議員發言。</w:t>
      </w:r>
    </w:p>
    <w:p w14:paraId="1A9B7946" w14:textId="646DA09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598821A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722D1C">
        <w:rPr>
          <w:rFonts w:ascii="標楷體" w:eastAsia="標楷體" w:hAnsi="標楷體" w:cs="Times New Roman"/>
          <w:kern w:val="0"/>
          <w:szCs w:val="24"/>
        </w:rPr>
        <w:lastRenderedPageBreak/>
        <w:t>感謝主席，局長，想要藉這個機會跟你研究一下，什麼時候要用科技執法？你們說</w:t>
      </w:r>
      <w:r w:rsidRPr="00253C66">
        <w:rPr>
          <w:rFonts w:ascii="標楷體" w:eastAsia="標楷體" w:hAnsi="標楷體" w:cs="Times New Roman"/>
          <w:color w:val="262626"/>
          <w:kern w:val="0"/>
          <w:szCs w:val="24"/>
        </w:rPr>
        <w:t>車禍很多、死亡很多，所以一定要用科技執法來降低車禍事故，你看有減少嗎？</w:t>
      </w:r>
    </w:p>
    <w:p w14:paraId="567F2E53" w14:textId="0D97951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821044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跟議座報告，事實上科技執法目前有68處，68處裡面有50處有降低交通事故的發生，這是確定的。</w:t>
      </w:r>
    </w:p>
    <w:p w14:paraId="55AD5D93" w14:textId="5A2D258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76EBA51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說有降低，那看你們上半年的資料，A1有92件，A2有2萬多件，這樣有減少嗎？你們的標準要說服民眾很簡單，都只有一個理由而已，我們如果沒有開單、罰鍰，可能超過這個的兩倍，你就又換一個說法，你們永遠都覺得你們的做法是對的，我們民眾的口袋很深，但不是這樣硬來處理，不能找這麼多理由來處理案子，實際的數字會說話，數據都是你們寫的，上半年22,314件車禍，今年21,093件，有減少嗎？科技執法之後的罰鍰，和檢舉的上半年加起來有多少錢？</w:t>
      </w:r>
    </w:p>
    <w:p w14:paraId="4928871E" w14:textId="0AEDE56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2D4732C" w14:textId="5FFC724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到7</w:t>
      </w:r>
      <w:r w:rsidR="00BA148F">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8月份6億多元。</w:t>
      </w:r>
    </w:p>
    <w:p w14:paraId="1B5340B2" w14:textId="7B3B795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63E59ABE" w14:textId="22431E5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包含檢舉的一年來最少11億元，我已經很保守了，我沒有用雙倍來算，民眾是不是很可憐？為了交通要好</w:t>
      </w:r>
      <w:r w:rsidR="00C6006D">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用罰單的方式這樣合理嗎？局長，我在這裡像你聲明，以前的治安環境很好，警察基層都很努力，每個路口都有警察在顧，民眾看到警察都很安分守己，這很自然的，如果我們今天參加廟會的時候，巡守隊的在路口沒有人會理他們，但是只要是員警在那邊大家都很尊重、配合 ，長期以來我們對基層員警都覺得很公正，對警察就是這麼尊重，現在完全都看不到警察，局長，警力不夠才會致使這樣的問題，所以你們編列不夠就用科技執法鼓勵大家成為檢舉達人，這樣的方向成為你們的目標，這樣就對民眾很過分了。</w:t>
      </w:r>
    </w:p>
    <w:p w14:paraId="7A6E600F" w14:textId="2B4EA5F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768150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跟議座報告，應該不是這樣，我們的原則也不是要用科技執法來加強取締民眾的交通違規。</w:t>
      </w:r>
    </w:p>
    <w:p w14:paraId="6EFAEDC7" w14:textId="69171AA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2B80D57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以前到現在一直演變，對警察越來越尊重，現在都叫警察大人，你是又要回到以前對警察不尊重的年代比較好嗎？</w:t>
      </w:r>
    </w:p>
    <w:p w14:paraId="088A1EE9" w14:textId="20C2E44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5D07A9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接下來我們請陳怡珍議員跟陳皇宇議員共用時間，先請陳皇宇議員發言。</w:t>
      </w:r>
    </w:p>
    <w:p w14:paraId="19FC5B5C" w14:textId="71514A1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陳議員皇宇：</w:t>
      </w:r>
    </w:p>
    <w:p w14:paraId="0149A4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感謝主席，請教一下局長，我看到從前面到現在發現到從去年的破案率等都達到九成以上，今年度好像大概都八成左右，這個落差點在哪裡？</w:t>
      </w:r>
    </w:p>
    <w:p w14:paraId="01293E75" w14:textId="6ED7B6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64DCD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給議座報告，因為以前有三種系統在統計所謂的各項的刑案，有165反詐騙、E化系統、刑案紀錄表三種，警政署因為三種的紀錄統計出來都不太一樣，去年民國113年9月份，警政署把三種系統整合在一起，整合在一起以後這個數字是最正確的，所以民國113年9月份以後的數字是最正確的，以前的話都有落差，第一點就是一個案子裡面</w:t>
      </w:r>
      <w:r w:rsidRPr="00253C66">
        <w:rPr>
          <w:rFonts w:ascii="標楷體" w:eastAsia="標楷體" w:hAnsi="標楷體" w:cs="Times New Roman"/>
          <w:color w:val="262626"/>
          <w:kern w:val="0"/>
          <w:szCs w:val="24"/>
        </w:rPr>
        <w:lastRenderedPageBreak/>
        <w:t>如果有10位加害人，這樣算一個案子，可是後來一個案子如果10位或100位，那就是100個案子，所以他的數字會有落差，三個系統現在整合在一起，所以以後要看的話從民國113年9月份以後的數字是最正確的，三合一結合在一起了。</w:t>
      </w:r>
    </w:p>
    <w:p w14:paraId="11C3E417" w14:textId="100D2B4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陳議員皇宇：</w:t>
      </w:r>
    </w:p>
    <w:p w14:paraId="2311F0C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所以我在看你的暴力案件的時候，你破獲率都超過100%以上。</w:t>
      </w:r>
    </w:p>
    <w:p w14:paraId="024FD1A3" w14:textId="748FCD9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B2A1E4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對，因為暴力的案件不一定是只有破獲臺南，還有其他單位，所以破獲率會增加，這是一定的，有可能會增加。</w:t>
      </w:r>
    </w:p>
    <w:p w14:paraId="29D8C455" w14:textId="4C0E263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陳議員皇宇：</w:t>
      </w:r>
    </w:p>
    <w:p w14:paraId="7BF0AF9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然後其實我要給你一個很大的鼓勵，第一個部分，我在今年的7月13日有參與你們的暑期保護青少年的青春專案，我記得是在大魯閣做活動，那場活動非常的精彩，很多的青少年參與，不管是反詐騙或者是各種暴力宣導都非常的好，其實我們以前的思維都到廟會或者是中秋節、重陽節這些活動宣導，其實我們覺得這樣的活動參與下去從基礎扎根之後，他們喜歡參加這個活動，甚至有宣導的效果，局長，這個部分你有可能再多往這個方向走嗎？</w:t>
      </w:r>
    </w:p>
    <w:p w14:paraId="5B8D3555" w14:textId="1230C56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343D2E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這個沒有問題，我們有跟少年隊提醒，有關青少年有益的身心健康活動我們會持續來辦理。</w:t>
      </w:r>
    </w:p>
    <w:p w14:paraId="6BFF87CA" w14:textId="375E1F6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陳議員皇宇：</w:t>
      </w:r>
    </w:p>
    <w:p w14:paraId="45094B5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你的整個破案率都很好，我是覺得像這樣子的東西其實應該寫在我們的工作項目裡面，讓大家都知道走創新的部分讓我們的警局不要說很刻板印象，有活化出來是一件非常重要的事情，也感謝你也成立無人機小組，無人機小組從消防局到警局這邊都有在做，我不曉得現在飛手的狀況，我們現在出勤的次數不多，為什麼會設立這個？然後目的是什麼？</w:t>
      </w:r>
    </w:p>
    <w:p w14:paraId="109C254C" w14:textId="6221C16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我們資訊</w:t>
      </w:r>
      <w:r w:rsidR="00722D1C">
        <w:rPr>
          <w:rFonts w:ascii="標楷體" w:eastAsia="標楷體" w:hAnsi="標楷體" w:cs="Times New Roman" w:hint="eastAsia"/>
          <w:color w:val="262626"/>
          <w:kern w:val="0"/>
          <w:szCs w:val="24"/>
        </w:rPr>
        <w:t>室</w:t>
      </w:r>
      <w:r w:rsidRPr="00253C66">
        <w:rPr>
          <w:rFonts w:ascii="標楷體" w:eastAsia="標楷體" w:hAnsi="標楷體" w:cs="Times New Roman"/>
          <w:color w:val="262626"/>
          <w:kern w:val="0"/>
          <w:szCs w:val="24"/>
        </w:rPr>
        <w:t>先回答</w:t>
      </w:r>
      <w:r w:rsidR="00722D1C">
        <w:rPr>
          <w:rFonts w:ascii="標楷體" w:eastAsia="標楷體" w:hAnsi="標楷體" w:cs="Times New Roman" w:hint="eastAsia"/>
          <w:color w:val="262626"/>
          <w:kern w:val="0"/>
          <w:szCs w:val="24"/>
        </w:rPr>
        <w:t>……</w:t>
      </w:r>
    </w:p>
    <w:p w14:paraId="514F7C2C" w14:textId="2F063120" w:rsidR="00253C66" w:rsidRPr="00253C66" w:rsidRDefault="00F905CE" w:rsidP="009300B0">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hint="eastAsia"/>
          <w:b/>
          <w:color w:val="262626"/>
          <w:kern w:val="0"/>
          <w:szCs w:val="24"/>
        </w:rPr>
        <w:t>資訊室陳主任文才</w:t>
      </w:r>
      <w:r w:rsidR="009300B0" w:rsidRPr="009300B0">
        <w:rPr>
          <w:rFonts w:ascii="標楷體" w:eastAsia="標楷體" w:hAnsi="標楷體" w:cs="Times New Roman"/>
          <w:b/>
          <w:color w:val="262626"/>
          <w:kern w:val="0"/>
          <w:szCs w:val="24"/>
        </w:rPr>
        <w:t>：</w:t>
      </w:r>
    </w:p>
    <w:p w14:paraId="715B7A3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員，當時是因為無人機的崛起，我們想說這個可以幫助我們在犯罪偵查方面，幫助從空中俯瞰，可以看到一些我們在地面上沒辦法看到的東西，所以在我們在民國110年的時候就開始成立，陸續有購買無人機跟跟人員的訓練，目前我們無人機有19臺，然後飛手有29位，都有經過考試，都是有有個合格的證照，以上報告。</w:t>
      </w:r>
    </w:p>
    <w:p w14:paraId="5D6CDF88" w14:textId="595C9EB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陳議員皇宇：</w:t>
      </w:r>
    </w:p>
    <w:p w14:paraId="34C843F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是為了潮流的部分嗎？從辦案還有未來很多的案件從另外一個角度來看，破案率或是發現新的事蹟的時候可能會更明確，我覺得警局這個地方都做得非常好，給予鼓勵，希望我們看你的數據之後更多的活動的呈現會更豐富一點，謝謝。</w:t>
      </w:r>
    </w:p>
    <w:p w14:paraId="01E33EBC" w14:textId="384E8E1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05EA5F0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局長我請教一下，之前我們在關心為了打詐，因為其實詐騙還是對大家來講還是層出不窮，而且大家幾乎每天都會遇到這些狀況，所以我們之前試辦打詐的大絕招，ATM的領錢人臉辨識要強制脫口罩這個部分，今年試辦之後目前成效怎麼樣？</w:t>
      </w:r>
    </w:p>
    <w:p w14:paraId="0B4C7A3F" w14:textId="43ADD74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FFA802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目前的成效據我們的統計，我記得是四到八月份有4處5個點，車手提領的部分有44處，比一到四月份有降了60%，跟去年比較也降了我記得20%、30%，都有降低了。</w:t>
      </w:r>
    </w:p>
    <w:p w14:paraId="1813D289" w14:textId="6A98B50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4B80875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所以覺得這樣子的方式是成功的？</w:t>
      </w:r>
    </w:p>
    <w:p w14:paraId="1CD50FF1" w14:textId="59C3C7D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4D1434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算是有一點效果。</w:t>
      </w:r>
    </w:p>
    <w:p w14:paraId="5B0ED382" w14:textId="6B68992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62D4FE7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未來會再去做擴充、積極延續性的辦理嗎？</w:t>
      </w:r>
    </w:p>
    <w:p w14:paraId="2032E5B6" w14:textId="2C44D8B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BA33FB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這部分我們會提供相關的一個熱點給我們智發中心研究看看要怎麼樣來擴展。</w:t>
      </w:r>
    </w:p>
    <w:p w14:paraId="20D0766C" w14:textId="62211F2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785BDB6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目前到底是大概幾個點在執行？</w:t>
      </w:r>
    </w:p>
    <w:p w14:paraId="76FC29BF" w14:textId="36A31C6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2DA7B0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4個處5個點，大概都是郵局的部分，因為金融機構你要經過金融機構的同意，所以這部分我們跟智發中心在努力當中。</w:t>
      </w:r>
    </w:p>
    <w:p w14:paraId="52AD7728" w14:textId="6337800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63C1104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4、5個點來講其實看起來相對還是比較少一點，到底能不能實質的發揮效益？其實我覺得以4、5個點來講還是偏少了一些，所以我覺得這件事情到底有沒有效應該要擴及到更多的點，而且他戴著口罩只是會嗶嗶叫，但他還是可以領錢，所以只是一個警示的效果，如果那個人不理它，還是可以把錢領走，你們有因為這樣的做法而成功的把詐騙阻絕下來的案例嗎？</w:t>
      </w:r>
    </w:p>
    <w:p w14:paraId="009B1A7D" w14:textId="5AC84F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953EFF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一部分跟議座報告，事實上除了口罩的系統以外，我們警察局是有自創一個QRCode的部分，在每一個ATM的提領處還有包含超商裡面我們有一個QRCode，如果民眾或者是超商的店員發現到可疑人士，例如罩剛剛議座講得戴口罩或者是疑似是車手的話，他可以QRCode直接按到我們勤務中心發射出去，勤務中心調派警力到現場去盤查。</w:t>
      </w:r>
    </w:p>
    <w:p w14:paraId="0428FC26" w14:textId="49662C5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335DE59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就是要透過店員的協助。</w:t>
      </w:r>
    </w:p>
    <w:p w14:paraId="343DBD01" w14:textId="328DEEF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F889F7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或是民眾都可以。</w:t>
      </w:r>
    </w:p>
    <w:p w14:paraId="775A525F" w14:textId="52A3AEB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5F1704E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還是要透過民力的部分，我覺得其實ATM我們用一些強制人臉辨識、一定要脫口罩這個做法我覺得是肯定的，只是說他只是會嗶嗶叫，之後還是可以領錢的情況之下，他真的要領還是會領走，如果民眾或者是店員也沒有麼機警，沒有覺得有什麼可疑也沒有去通報的話，其實你說能夠真的阻絕到詐騙的效果？我覺得還是比較有限，所以我覺得這個系統應該可以再做一些升級跟提升，讓他更具一些強制或通報的力量，可能更有效果。</w:t>
      </w:r>
    </w:p>
    <w:p w14:paraId="11246F56" w14:textId="652FCD1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DCFE00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議座所講的沒有錯，如果能夠加一個所謂通報系統會更好。</w:t>
      </w:r>
    </w:p>
    <w:p w14:paraId="6AD33A32" w14:textId="69B71DB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446C8A72" w14:textId="572E50F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是，可能會比較立即有效一些</w:t>
      </w:r>
      <w:r w:rsidR="008C1F76">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這個部分未來再檢討，畢竟我們在報告裡面看到說其實我們本期受理6,980件，跟上一期比起來2,350件，已經增加了4,630件，是增加快200%，所以詐騙案件的發生大家還是會覺得真的是層出不窮、數量很多，當然我們同時破獲的機率，本期破獲5,141件，跟上一期比較2,234件增加了快3,000件，我們的破獲率也提升了130.13%，雖然都是提升，但是增加率還是贏了破獲率，打詐這件事情員警都很努力，其實我們在大大小小的活動都可以看到員警去宣導反詐騙的這個身影，真的每一場活動都看到他們，他們真的很用心、很辛苦，尤其我們是基層的員警，但是為什麼還是一直發生？到底怎麼能夠有效的阻絕？我覺得這個部分可能還是要還是更多不管是科技或是做法，才能夠有效的來防堵，所以這個部分可能數字上看起來還是不是很漂亮，這部分警察局可能還要再努力一下。</w:t>
      </w:r>
    </w:p>
    <w:p w14:paraId="1308220A" w14:textId="6D50789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A0E9F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謝謝議座的提醒，我們持續再來想方設法。</w:t>
      </w:r>
    </w:p>
    <w:p w14:paraId="5E02BD6B" w14:textId="2D90F6E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2A29874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謝謝局長，另外我們也關心第二分局的長樂派出所的辦公廳舍，未來是在西湖的多功能場館，局長，這個進度目前怎麼樣？</w:t>
      </w:r>
    </w:p>
    <w:p w14:paraId="1637FE6C" w14:textId="77646AB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D2835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目前的進度我記得是稍微落後一點點，因為這個部分是屬於工務局所主政的部分，我們會跟工務局一起來努力，有稍微落後1%左右。</w:t>
      </w:r>
    </w:p>
    <w:p w14:paraId="0A8EAA32" w14:textId="3668477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1E23F59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那你知道大概什麼時候可以完工、可以正式讓民眾使用？</w:t>
      </w:r>
    </w:p>
    <w:p w14:paraId="649168E3" w14:textId="5121F90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971ADC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民國116年的4月。</w:t>
      </w:r>
    </w:p>
    <w:p w14:paraId="59254313" w14:textId="2AE8165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058B13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完工之後真的可以讓員警來到這個廳舍還有民眾可以過來這邊就近來使用還要多久的時間？完工之後馬上就可以用了嗎？</w:t>
      </w:r>
    </w:p>
    <w:p w14:paraId="436BBF66" w14:textId="7C3E060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79A974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完工之後就可以了，驗收過當然就可以進駐了。</w:t>
      </w:r>
    </w:p>
    <w:p w14:paraId="20AA55DD" w14:textId="563A496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陳議員怡珍：</w:t>
      </w:r>
    </w:p>
    <w:p w14:paraId="41ACB54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進度上現在落後一點點，雖然不是我們負責。</w:t>
      </w:r>
    </w:p>
    <w:p w14:paraId="19B4701E" w14:textId="45BD3EA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A3DEF4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接下來請蔡育輝議員發言。</w:t>
      </w:r>
    </w:p>
    <w:p w14:paraId="7510B84D" w14:textId="2A6F86F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D7B4F72" w14:textId="14C4A7A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民國108年785釋憲，注重警察的健康，局長，我沒有叫你坐下，請站起來，督察長、後勤科，我們資料放出來講，你們可能會覺得比較詳細，你們覺得有沒有很舊，督察長，我要要求你和後勤科去調查看看，我們的職務宿舍民國104年維修到現在60萬元135間，你看看新營方局、佳里分局、第六分局都60幾年，才修理幾十萬元而已，</w:t>
      </w:r>
      <w:r w:rsidRPr="00253C66">
        <w:rPr>
          <w:rFonts w:ascii="標楷體" w:eastAsia="標楷體" w:hAnsi="標楷體" w:cs="Times New Roman"/>
          <w:color w:val="262626"/>
          <w:kern w:val="0"/>
          <w:szCs w:val="24"/>
        </w:rPr>
        <w:lastRenderedPageBreak/>
        <w:t>督察長，我現在跟你說</w:t>
      </w:r>
      <w:r w:rsidR="00D379CE">
        <w:rPr>
          <w:rFonts w:ascii="標楷體" w:eastAsia="標楷體" w:hAnsi="標楷體" w:cs="Times New Roman" w:hint="eastAsia"/>
          <w:color w:val="262626"/>
          <w:kern w:val="0"/>
          <w:szCs w:val="24"/>
        </w:rPr>
        <w:t>的，</w:t>
      </w:r>
      <w:r w:rsidR="00D379CE" w:rsidRPr="00253C66">
        <w:rPr>
          <w:rFonts w:ascii="標楷體" w:eastAsia="標楷體" w:hAnsi="標楷體" w:cs="Times New Roman"/>
          <w:color w:val="262626"/>
          <w:kern w:val="0"/>
          <w:szCs w:val="24"/>
        </w:rPr>
        <w:t>預算審查</w:t>
      </w:r>
      <w:r w:rsidRPr="00253C66">
        <w:rPr>
          <w:rFonts w:ascii="標楷體" w:eastAsia="標楷體" w:hAnsi="標楷體" w:cs="Times New Roman"/>
          <w:color w:val="262626"/>
          <w:kern w:val="0"/>
          <w:szCs w:val="24"/>
        </w:rPr>
        <w:t>你要用專案</w:t>
      </w:r>
      <w:r w:rsidR="00D379CE" w:rsidRPr="00253C66">
        <w:rPr>
          <w:rFonts w:ascii="標楷體" w:eastAsia="標楷體" w:hAnsi="標楷體" w:cs="Times New Roman"/>
          <w:color w:val="262626"/>
          <w:kern w:val="0"/>
          <w:szCs w:val="24"/>
        </w:rPr>
        <w:t>回報</w:t>
      </w:r>
      <w:r w:rsidRPr="00253C66">
        <w:rPr>
          <w:rFonts w:ascii="標楷體" w:eastAsia="標楷體" w:hAnsi="標楷體" w:cs="Times New Roman"/>
          <w:color w:val="262626"/>
          <w:kern w:val="0"/>
          <w:szCs w:val="24"/>
        </w:rPr>
        <w:t>報告，提出需求的到最後批下來的不怎麼夠，不成比例，主計，是錢不夠還是存起來了？預算編不夠？</w:t>
      </w:r>
    </w:p>
    <w:p w14:paraId="1EA38A6E" w14:textId="7505501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0302526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跟議座報告一下我們民國114年的修繕紀錄。</w:t>
      </w:r>
    </w:p>
    <w:p w14:paraId="0B2065AF" w14:textId="04BA2FA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4E98E6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你不能跟我說太久，編列的夠不夠？有錢可以修理嗎？</w:t>
      </w:r>
    </w:p>
    <w:p w14:paraId="3F087C6B" w14:textId="4F5465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4399E75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民國114年我們有編2,200多萬元。</w:t>
      </w:r>
    </w:p>
    <w:p w14:paraId="024DDA78" w14:textId="435208B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FC2CE7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為什麼到最後都沒有修理？因為我住新營，因為我爸爸工作和我的選區都在那邊，我們都會去那邊跟警官打交道，到現在都還在用，狀況很不好，60幾年了，你剛剛有沒有看到？你看，編列800多萬元而已是不是？</w:t>
      </w:r>
    </w:p>
    <w:p w14:paraId="6F786149" w14:textId="4F303C9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7839103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跟議座報告，我們資本修建經費總共加給來有2,203萬元。</w:t>
      </w:r>
    </w:p>
    <w:p w14:paraId="402F56E9" w14:textId="3AA191A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325EF26" w14:textId="47B294E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但是你們沒有批准這麼多，這些都是多說的，他們申請你有給他們嗎？在這種環境上班這麼不好，督察長，你覺得你要不要去看看，這是你的權責嗎？你能去看嗎？跟你的職務有關係嗎？</w:t>
      </w:r>
    </w:p>
    <w:p w14:paraId="11548217" w14:textId="67A9B3B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720F547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這個當然我們可以列入。</w:t>
      </w:r>
    </w:p>
    <w:p w14:paraId="512753B5" w14:textId="33957D2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6CC32CE1" w14:textId="67A045F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我們要為了警察上班有一個好的環境、衛生，60幾年</w:t>
      </w:r>
      <w:r w:rsidR="00060CB3">
        <w:rPr>
          <w:rFonts w:ascii="標楷體" w:eastAsia="標楷體" w:hAnsi="標楷體" w:cs="Times New Roman" w:hint="eastAsia"/>
          <w:color w:val="262626"/>
          <w:kern w:val="0"/>
          <w:szCs w:val="24"/>
        </w:rPr>
        <w:t>耶！</w:t>
      </w:r>
      <w:r w:rsidRPr="00253C66">
        <w:rPr>
          <w:rFonts w:ascii="標楷體" w:eastAsia="標楷體" w:hAnsi="標楷體" w:cs="Times New Roman"/>
          <w:color w:val="262626"/>
          <w:kern w:val="0"/>
          <w:szCs w:val="24"/>
        </w:rPr>
        <w:t>維修一間</w:t>
      </w:r>
      <w:r w:rsidR="00060CB3">
        <w:rPr>
          <w:rFonts w:ascii="標楷體" w:eastAsia="標楷體" w:hAnsi="標楷體" w:cs="Times New Roman" w:hint="eastAsia"/>
          <w:color w:val="262626"/>
          <w:kern w:val="0"/>
          <w:szCs w:val="24"/>
        </w:rPr>
        <w:t>不</w:t>
      </w:r>
      <w:r w:rsidRPr="00253C66">
        <w:rPr>
          <w:rFonts w:ascii="標楷體" w:eastAsia="標楷體" w:hAnsi="標楷體" w:cs="Times New Roman"/>
          <w:color w:val="262626"/>
          <w:kern w:val="0"/>
          <w:szCs w:val="24"/>
        </w:rPr>
        <w:t>到2萬元，這樣有道理嗎？</w:t>
      </w:r>
    </w:p>
    <w:p w14:paraId="169DA3AF" w14:textId="4563A65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89D3270" w14:textId="64700C3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接下來，我們請趙昆</w:t>
      </w:r>
      <w:r w:rsidR="00060CB3">
        <w:rPr>
          <w:rFonts w:ascii="標楷體" w:eastAsia="標楷體" w:hAnsi="標楷體" w:cs="Times New Roman" w:hint="eastAsia"/>
          <w:color w:val="262626"/>
          <w:kern w:val="0"/>
          <w:szCs w:val="24"/>
        </w:rPr>
        <w:t>原</w:t>
      </w:r>
      <w:r w:rsidRPr="00253C66">
        <w:rPr>
          <w:rFonts w:ascii="標楷體" w:eastAsia="標楷體" w:hAnsi="標楷體" w:cs="Times New Roman"/>
          <w:color w:val="262626"/>
          <w:kern w:val="0"/>
          <w:szCs w:val="24"/>
        </w:rPr>
        <w:t>議員發言。</w:t>
      </w:r>
    </w:p>
    <w:p w14:paraId="01A4BF91" w14:textId="7274399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2855DF1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感謝主席，請教一下警察局，國防部的教召這項業務是警察局的工作嗎？</w:t>
      </w:r>
    </w:p>
    <w:p w14:paraId="015C3ECA" w14:textId="705EB55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AE18A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這部份我們是協辦業務。</w:t>
      </w:r>
    </w:p>
    <w:p w14:paraId="49914B3A" w14:textId="4B06BE6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203129FC" w14:textId="57942A3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人力麼多可以協辦就對了？如果沒有落實會害到我們基層的員警嗎？你一句協辦但是你們有考慮到嗎？你們都只做好人，基層都做到死，我的理論就是這麼簡單，認真來說，基層的員警已經負擔夠重了，還要接這些其他的業務，這邊的分局長大家都注意聽，這種業務你看有合理嗎？警察的業務為什麼無形中增加這麼多？局長，我相信基層的心聲你也要聽一下。</w:t>
      </w:r>
    </w:p>
    <w:p w14:paraId="19246325" w14:textId="7E5C625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3FC37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跟議座報告，因為協辦業務的話事實上是很多的，有的是有法令規定的。</w:t>
      </w:r>
    </w:p>
    <w:p w14:paraId="1DEC8733" w14:textId="34F36F7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160B7AF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那我請教一下，這是我本人遇到的，有人在公園吸菸、亂丟垃圾是不是警察的工作？</w:t>
      </w:r>
    </w:p>
    <w:p w14:paraId="5179C5A6" w14:textId="45FFF29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7A062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公園的話應該不是。</w:t>
      </w:r>
    </w:p>
    <w:p w14:paraId="6EF63381" w14:textId="7992BBD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7622BF9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不是，那為什麼分局會受理處理開單？</w:t>
      </w:r>
    </w:p>
    <w:p w14:paraId="2E1CFB11" w14:textId="3B0CAA0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8D894B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如果是有人檢舉案件的話。</w:t>
      </w:r>
    </w:p>
    <w:p w14:paraId="17CE0CA5" w14:textId="2189BB4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56C7D97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沒有，分局自己說的，結果警員堅持不去，他說我們都有分工，公園是環保局，市區是衛生局，跟警察局有什麼關係？為什麼警察就要人這麼好，每項都受理，只為了你們要升官，為了你們可以得到好印象。</w:t>
      </w:r>
    </w:p>
    <w:p w14:paraId="4BEE03DE" w14:textId="226564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517357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議座，如果我要升官不需要靠這個。</w:t>
      </w:r>
    </w:p>
    <w:p w14:paraId="666BCE14" w14:textId="1044E1F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50CDD50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這個這叫做過程，我是在跟這些同仁說，要記得基層的艱辛，我們要記得，不能為了前途踩在別人身上。</w:t>
      </w:r>
    </w:p>
    <w:p w14:paraId="0371EF0C" w14:textId="088E119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4EC44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接下來我們請沈震東議員發言。</w:t>
      </w:r>
    </w:p>
    <w:p w14:paraId="371645BA" w14:textId="1381DCE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6C7DD173" w14:textId="0029A72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謝謝主席，林局長，</w:t>
      </w:r>
      <w:r w:rsidR="0022468E">
        <w:rPr>
          <w:rFonts w:ascii="標楷體" w:eastAsia="標楷體" w:hAnsi="標楷體" w:cs="Times New Roman" w:hint="eastAsia"/>
          <w:color w:val="262626"/>
          <w:kern w:val="0"/>
          <w:szCs w:val="24"/>
        </w:rPr>
        <w:t>先</w:t>
      </w:r>
      <w:r w:rsidRPr="00253C66">
        <w:rPr>
          <w:rFonts w:ascii="標楷體" w:eastAsia="標楷體" w:hAnsi="標楷體" w:cs="Times New Roman"/>
          <w:color w:val="262626"/>
          <w:kern w:val="0"/>
          <w:szCs w:val="24"/>
        </w:rPr>
        <w:t>請教一下一個問題，交通助理員除了在開單執法之外，是不是還有其他的一些功用或是可以提供的服務？</w:t>
      </w:r>
    </w:p>
    <w:p w14:paraId="31D923A9" w14:textId="3E38DE5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239E00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交通助理員的管理辦法裡面除了違停的舉發之外，另外還有包含六項的任務，事實上交通助理員目前我們在執行除了違停的舉發之外，我們還有一些學校學童上、下學之間的安全維護，還有包含入口甚至車站之類的交通秩序，另外還有包含交通安全宣導這些都是。</w:t>
      </w:r>
    </w:p>
    <w:p w14:paraId="3154AAB6" w14:textId="6130B91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1825E24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想這個部分要很感謝局長的說明，因為其實我們昨天就看到北區的學校也有一個交通助理員來協助交通指揮的部分，大家現在都一直熱議開單的部分，但是交通安全的宣導還有護童的部分，除了對交通助理員這個工作的職能形象以外，他們可以提供的服務都是可以減緩警察同仁的壓力，所以希望局長這邊可以再多加思量一下，在護童和宣導的部分上有沒有辦法可以再主動出擊更多相關人員來協助、幫忙？</w:t>
      </w:r>
    </w:p>
    <w:p w14:paraId="0065C52A" w14:textId="6864463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B497EC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這個沒有問題，因為我們也要求各分局裡面一到六裡面有3個交通助理，這一部分的話我們也要求分局裡面不是你這個派出所的交通助理只有負責你這個派出所裡面學校的護童，你還可以跨區協助勤務的部分。</w:t>
      </w:r>
    </w:p>
    <w:p w14:paraId="2D924E33" w14:textId="7C643A4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60CEC69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跨所，不是跨分局，跨所。</w:t>
      </w:r>
    </w:p>
    <w:p w14:paraId="77A5039D" w14:textId="5A7AF04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108894C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對，就是跨所的部分，所以這部分我們也要求我們各分局分局長這邊要每天做管控，讓我來知道他們執行的概況。</w:t>
      </w:r>
    </w:p>
    <w:p w14:paraId="62C12C33" w14:textId="7AC5C8C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7B75EB21" w14:textId="329D84BD" w:rsidR="00253C66" w:rsidRPr="00253C66" w:rsidRDefault="00253C66" w:rsidP="009300B0">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謝謝局長，再來第二個議題，我想你應該知道我很關心也很在意，然後你也會很質疑，我到現在還在處理赤崁東街的這個宿舍，我要先描述一下這個附近的狀況嗎？應該是不用了，旁邊就是一個貓咪的咖啡廳，咖啡廳旁邊這邊其實是比較多文化資產價值的所長宿舍，在今年的年初寶眷離世了之後，我們就一直要求它有文化資產的身份之後，警察局是不是能夠儘速提供給</w:t>
      </w:r>
      <w:r w:rsidR="00CC56A6">
        <w:rPr>
          <w:rFonts w:ascii="標楷體" w:eastAsia="標楷體" w:hAnsi="標楷體" w:cs="Times New Roman" w:hint="eastAsia"/>
          <w:color w:val="262626"/>
          <w:kern w:val="0"/>
          <w:szCs w:val="24"/>
        </w:rPr>
        <w:t>文</w:t>
      </w:r>
      <w:r w:rsidRPr="00253C66">
        <w:rPr>
          <w:rFonts w:ascii="標楷體" w:eastAsia="標楷體" w:hAnsi="標楷體" w:cs="Times New Roman"/>
          <w:color w:val="262626"/>
          <w:kern w:val="0"/>
          <w:szCs w:val="24"/>
        </w:rPr>
        <w:t>資處來修復？後勤科到底有什麼樣的問題跟困難導致不行把這一棟交給文化局來修復？我去現場去了5次以上，我連裡面都看得非常清楚了，什麼時候才可以？局長，我先說為什麼你會有疑問，因為你跟我說了很多次撥交，就是還沒撥交。</w:t>
      </w:r>
    </w:p>
    <w:p w14:paraId="75CA5934" w14:textId="25CD745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ECD28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我記得是文化局那邊好像是不接受。</w:t>
      </w:r>
    </w:p>
    <w:p w14:paraId="4FA27B77" w14:textId="13CCFDE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276752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沒有這回事。</w:t>
      </w:r>
    </w:p>
    <w:p w14:paraId="41E73D5A" w14:textId="48110C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F297B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議座，我記得我們都還有行文給他。</w:t>
      </w:r>
    </w:p>
    <w:p w14:paraId="5567C3F1" w14:textId="379DE79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08D4D6C9" w14:textId="28199D6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是，沒錯，他並沒有</w:t>
      </w:r>
      <w:r w:rsidR="00CC56A6">
        <w:rPr>
          <w:rFonts w:ascii="標楷體" w:eastAsia="標楷體" w:hAnsi="標楷體" w:cs="Times New Roman" w:hint="eastAsia"/>
          <w:color w:val="262626"/>
          <w:kern w:val="0"/>
          <w:szCs w:val="24"/>
        </w:rPr>
        <w:t>收</w:t>
      </w:r>
      <w:r w:rsidRPr="00253C66">
        <w:rPr>
          <w:rFonts w:ascii="標楷體" w:eastAsia="標楷體" w:hAnsi="標楷體" w:cs="Times New Roman"/>
          <w:color w:val="262626"/>
          <w:kern w:val="0"/>
          <w:szCs w:val="24"/>
        </w:rPr>
        <w:t>到。</w:t>
      </w:r>
    </w:p>
    <w:p w14:paraId="68409583" w14:textId="40F8982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0B4C1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有，怎麼會沒有收到？我們有行文。</w:t>
      </w:r>
    </w:p>
    <w:p w14:paraId="01627A44" w14:textId="6CC762A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39F943A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收到，我沒有在冤枉大家，我只想知道到底有沒有辦法？文資處也在現場，我也在現場，警察局也在，文化局又說OK，你們行文過來就好，行文過來了沒錯，問題是卡在國產署有意見，說什麼古蹟你們簽約的，簽約的是臺南市政府警察局，撥交給文化局這有什麼困難嗎？</w:t>
      </w:r>
    </w:p>
    <w:p w14:paraId="2AA5BD1B" w14:textId="07FEAFC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3548C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我們絕對沒有困難，可以撥交我們當然很樂意。</w:t>
      </w:r>
    </w:p>
    <w:p w14:paraId="4DA96B36" w14:textId="525EAFA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7782C3F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我當然知道你們很想要，但是我就不懂。</w:t>
      </w:r>
    </w:p>
    <w:p w14:paraId="6EA3DFC5" w14:textId="0FD6EB8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FCC861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我們非常樂意。</w:t>
      </w:r>
    </w:p>
    <w:p w14:paraId="044043F9" w14:textId="44B14C0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307C5C5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很樂意，我們也很樂意快點修復，所以是不是能夠請局長跟文化局看有什麼問題需要溝通，不然我等一下又要接到LINE跟我說我又在議會講這件事情，就是沒有解決這項問題我才來議會講，要不然各分局的工作同仁都也很努力也很辛苦。</w:t>
      </w:r>
    </w:p>
    <w:p w14:paraId="2DEFF20A" w14:textId="220001C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925417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議座，是不是這樣？我們請後勤科長跟文化局看誰要出來，直接去解決，因為這一部分我們行文過去了，我不曉得為什麼文化局到現在他還是有一些意見，或是國產署有什麼意見。</w:t>
      </w:r>
    </w:p>
    <w:p w14:paraId="554CAE1F" w14:textId="288B9FF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79C0B0D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我先說國產署是無償撥用給我們的警察局，因為它是古蹟區，再加上說因為你們是供宿舍去做使用。</w:t>
      </w:r>
    </w:p>
    <w:p w14:paraId="704C9F7C" w14:textId="31E91B0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8F5C9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對，我們不使用了。</w:t>
      </w:r>
    </w:p>
    <w:p w14:paraId="04E01980" w14:textId="67DB3A3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243EF4A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但是現在不管是警察局這邊來去修復，對，你們不使用了，所以我就很不懂你們跟文化局到底發生什麼事？我昨天問文化局，文化局跟我說是警察局的問題，是真的。</w:t>
      </w:r>
    </w:p>
    <w:p w14:paraId="1E3C8A81" w14:textId="6C724B9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39A368E" w14:textId="1A95546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我們有行文給他說我們要移</w:t>
      </w:r>
      <w:r w:rsidR="00E51647">
        <w:rPr>
          <w:rFonts w:ascii="標楷體" w:eastAsia="標楷體" w:hAnsi="標楷體" w:cs="Times New Roman" w:hint="eastAsia"/>
          <w:color w:val="262626"/>
          <w:kern w:val="0"/>
          <w:szCs w:val="24"/>
        </w:rPr>
        <w:t>撥</w:t>
      </w:r>
      <w:r w:rsidRPr="00253C66">
        <w:rPr>
          <w:rFonts w:ascii="標楷體" w:eastAsia="標楷體" w:hAnsi="標楷體" w:cs="Times New Roman"/>
          <w:color w:val="262626"/>
          <w:kern w:val="0"/>
          <w:szCs w:val="24"/>
        </w:rPr>
        <w:t>出去，我記得都有行文。</w:t>
      </w:r>
    </w:p>
    <w:p w14:paraId="1E2BA833" w14:textId="51B32E5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0BE0725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你們還找秘書長來協調。</w:t>
      </w:r>
    </w:p>
    <w:p w14:paraId="3C90185A" w14:textId="2FEAC7F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F0301D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316BA54C" w14:textId="71654CE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沈議員震東：</w:t>
      </w:r>
    </w:p>
    <w:p w14:paraId="09B133F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協調到最後還是一樣還在你們身上，所以我並沒有冤枉你們這一棟建築物，所以我希望快一點把這個東西交出來，讓我們可以趕緊修復。</w:t>
      </w:r>
    </w:p>
    <w:p w14:paraId="6E2479E0" w14:textId="53E5963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864881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接下來我們請李中岑議員發言。</w:t>
      </w:r>
    </w:p>
    <w:p w14:paraId="13C52AEE" w14:textId="12C539C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0E0CA0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知道大家在基層都非常辛苦，我一直在強調警民比的部分，我們安南區真的非常吃虧也很辛苦，長期我們都非常體恤我們的基層，我相信我們照顧的人真的是比別人多，我們警察做的服務真的也非常的多，上次局長也有回覆我說如果我們真的有一批新的同仁進到臺南，我們第三分局安南區可以第一優先來安排，我不知道最近局長這邊到底有沒有做什麼規劃？</w:t>
      </w:r>
    </w:p>
    <w:p w14:paraId="15802A71" w14:textId="7540513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0E8DD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一部分因為我們會看各分局的缺額警力，三分局裡面的話他的預算員額部分，因為後來我又增加給他7個，他的警民比是比較高了一點，後來我們又從別的單位有人調一些預算額給三分局，這一部分包含今年的10月到明年的1月都有一些員警會進來，我們會妥適的再分配一個正式的員額給第三分局。</w:t>
      </w:r>
    </w:p>
    <w:p w14:paraId="30774D85" w14:textId="4022D68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6BE5B2C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看了所有的資料，目前只有玉井跟二分局是有達到警民比差不多300多人的規範，但是其他的分局真的是大家都非常的辛苦，既然現在市長也有預算要給我們警察同仁名額增加的部分，我希望臺南市警察局也是要努力的去爭取，讓更多的警察同仁可以進到我們臺南來服務，這樣子我們才可以把我們的警民比往下降。</w:t>
      </w:r>
    </w:p>
    <w:p w14:paraId="66080608" w14:textId="2212D1A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CDC526C" w14:textId="5B96607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跟議座報告，因為這部分有關於預算員額是4,657位，編制員額是5,415位，差距還有700多位，但是你要增加預算</w:t>
      </w:r>
      <w:r w:rsidR="00007BA2" w:rsidRPr="00007BA2">
        <w:rPr>
          <w:rFonts w:ascii="標楷體" w:eastAsia="標楷體" w:hAnsi="標楷體" w:cs="Times New Roman" w:hint="eastAsia"/>
          <w:color w:val="262626"/>
          <w:kern w:val="0"/>
          <w:szCs w:val="24"/>
        </w:rPr>
        <w:t>員</w:t>
      </w:r>
      <w:r w:rsidRPr="00253C66">
        <w:rPr>
          <w:rFonts w:ascii="標楷體" w:eastAsia="標楷體" w:hAnsi="標楷體" w:cs="Times New Roman"/>
          <w:color w:val="262626"/>
          <w:kern w:val="0"/>
          <w:szCs w:val="24"/>
        </w:rPr>
        <w:t>額事實上要經過中央的同意。</w:t>
      </w:r>
    </w:p>
    <w:p w14:paraId="0B52DA32" w14:textId="49F6A50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0489654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那我們有沒有去努力？</w:t>
      </w:r>
    </w:p>
    <w:p w14:paraId="25FF9968" w14:textId="0795004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9ACF63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我知道，因為我們的人口數也一直沒有增加很多。</w:t>
      </w:r>
    </w:p>
    <w:p w14:paraId="5B6F3243" w14:textId="2038213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53E825B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常常講的因為其實有一些區域他們是人口數逐漸在減少，我們有一些區域的人口數直接一直在增加，我們到底要怎麼去調配的這個部分我覺得我們還要去規劃一下，我常講的同工不同酬，同酬不同工，就是我們常常說如果今天發生事情、發生狀況的時候，我們有時候找警察找不到人，不是我們不去做這些工作，是我們真的沒有這麼多的警力可以來協助民眾辦這些事情。</w:t>
      </w:r>
    </w:p>
    <w:p w14:paraId="0BFB63C7" w14:textId="3B0BBBC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2F86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跟議座報告，就是我調整預算員額，他多了7位，目前的話我們再來看整個實際的一個運作狀況再來調整。</w:t>
      </w:r>
    </w:p>
    <w:p w14:paraId="284DD22B" w14:textId="03A53C8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4C848E1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我希望局長努力一下，體恤一下我們的基層同仁好不好？</w:t>
      </w:r>
    </w:p>
    <w:p w14:paraId="144CEE37" w14:textId="41D6481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65B7B3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沒問題。</w:t>
      </w:r>
    </w:p>
    <w:p w14:paraId="5E93A308" w14:textId="62EF9E4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60E25BDF" w14:textId="4AE0927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局長，接下來，我現在要說的這個新聞其實大家看了都非常的難過，你看隨機看到小朋友他直接刀子就從胸口刺下去了，我們現在就統稱更生人，這個更生人他也是關了十年就出來，這是在苗</w:t>
      </w:r>
      <w:r w:rsidR="001A703E">
        <w:rPr>
          <w:rFonts w:ascii="標楷體" w:eastAsia="標楷體" w:hAnsi="標楷體" w:cs="Times New Roman" w:hint="eastAsia"/>
          <w:color w:val="262626"/>
          <w:kern w:val="0"/>
          <w:szCs w:val="24"/>
        </w:rPr>
        <w:t>栗</w:t>
      </w:r>
      <w:r w:rsidRPr="00253C66">
        <w:rPr>
          <w:rFonts w:ascii="標楷體" w:eastAsia="標楷體" w:hAnsi="標楷體" w:cs="Times New Roman"/>
          <w:color w:val="262626"/>
          <w:kern w:val="0"/>
          <w:szCs w:val="24"/>
        </w:rPr>
        <w:t>，針對臺南如果像更生人這個部分，我們到底有沒有就是很確切的去訪查？還是我們要做一個社會安全網的這個部分？我們有沒有去盯這些人？還是針對一些有妨礙性自主的這一些更生人，我們到底有沒有去努力做這個部分？因為其實你看這種憾事大家都非常的難過。</w:t>
      </w:r>
    </w:p>
    <w:p w14:paraId="66EB5E6A" w14:textId="78832A4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E91F1A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我們有一些治安孤立人口，總共大概有14類，例如說已經徒刑出獄以後三年了，對於這些治安孤立人口我們會有定期的查訪，瞭解他的行蹤以後定期做一個查訪，這個是我們有在做，每一個分局都有在做。</w:t>
      </w:r>
    </w:p>
    <w:p w14:paraId="6FEFA79E" w14:textId="5735459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57FE5B9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都有很確切的有在做，有了解他實際的情形跟狀況？</w:t>
      </w:r>
    </w:p>
    <w:p w14:paraId="540CD885" w14:textId="2933BFA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BDB3B4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對，他的整個活動的狀況。</w:t>
      </w:r>
    </w:p>
    <w:p w14:paraId="747E389B" w14:textId="26C8204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294E916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我覺得這個我們一定要很努力的去盯著。</w:t>
      </w:r>
    </w:p>
    <w:p w14:paraId="462C5F34" w14:textId="2BA6004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F4D185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有一個查訪辦法，我們有要求。</w:t>
      </w:r>
    </w:p>
    <w:p w14:paraId="3BACBD1E" w14:textId="75D0ADB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6CE0021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對，我們要真的要他非常的嚴格去要求好不好？因為大家看到這個新聞都非常的痛心，因為他都是去找些小朋友、一些長者，都是一些比較沒有能力的這些人群在欺負、糟蹋，我覺得這真的要好好去追蹤，我們不希望這種案子發生在臺南和其他的區域了。</w:t>
      </w:r>
    </w:p>
    <w:p w14:paraId="68BDE0AF" w14:textId="2A75F7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76184C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我以我們分局長在這邊對於詳細的治安孤立人口我們這邊要求各分局一定要落實去查訪。</w:t>
      </w:r>
    </w:p>
    <w:p w14:paraId="53305D2D" w14:textId="136DC40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017363B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確實，所以這個部分我希望不管是警察局局長這邊還是各個分局長，我們一定要很嚴格的把關，好不好？謝謝。</w:t>
      </w:r>
    </w:p>
    <w:p w14:paraId="42C5FBB6" w14:textId="59A588F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0565BD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我們接下來請蔡育輝議員發言。</w:t>
      </w:r>
    </w:p>
    <w:p w14:paraId="4C0E53E5" w14:textId="5778F29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CB55DA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看你都欺負女議員，李中岑跟你說這麼久你都沒補助，李中岑跟我們有幫派你知道嗎？你知道什麼叫幫派嗎？我們兩個有幫派，我們一個國民黨梅花聯盟，結果被民進黨解散，大家都用助理費辦我們貪汙，你知道嗎？我們現在的警民比1比398，剛才李中岑的安南區第三分局是700多，你也幫他們調一調，裡面的人太多趕快稍微放出來，不然李中岑跟你說這麼多遍。</w:t>
      </w:r>
    </w:p>
    <w:p w14:paraId="34D65A89" w14:textId="1FD09C6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E5BFA3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有，你問議座看看。</w:t>
      </w:r>
    </w:p>
    <w:p w14:paraId="499AA52F" w14:textId="26ABCA8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4CBFE5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他們現在700。</w:t>
      </w:r>
    </w:p>
    <w:p w14:paraId="78D148E8" w14:textId="2A0D1BD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FE6E2F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我們慢慢調，現在有7個然後再慢慢調。</w:t>
      </w:r>
    </w:p>
    <w:p w14:paraId="279E1325" w14:textId="47EEF99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6513E1E" w14:textId="5F9BE67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李中岑的是一個警員700多個，永康才幾個，這樣不合理，我本來不想講的，不要差太多啦！李中岑，我替你講你都沒有幫我鼓掌，700多個，我們梅花聯盟剩兩個而已，還有王家貞，請坐。請教後勤科和督察長，這是不是你的責任？警力集中因</w:t>
      </w:r>
      <w:r w:rsidR="003D4E96">
        <w:rPr>
          <w:rFonts w:ascii="標楷體" w:eastAsia="標楷體" w:hAnsi="標楷體" w:cs="Times New Roman" w:hint="eastAsia"/>
          <w:color w:val="262626"/>
          <w:kern w:val="0"/>
          <w:szCs w:val="24"/>
        </w:rPr>
        <w:t>為</w:t>
      </w:r>
      <w:r w:rsidRPr="00253C66">
        <w:rPr>
          <w:rFonts w:ascii="標楷體" w:eastAsia="標楷體" w:hAnsi="標楷體" w:cs="Times New Roman"/>
          <w:color w:val="262626"/>
          <w:kern w:val="0"/>
          <w:szCs w:val="24"/>
        </w:rPr>
        <w:t>785事件之後警員有調整，上天有幫你們的忙，沒出什麼大的刑事案件，但是督察長你覺得這些警員服務的空間或辦公室的桌椅區域和睡覺的地方夠不夠？資料放出來給你看看，紅色的表示不夠，要審預算以前，局長，我希望這可以跟他去看看，這個不符規定的地方去看看，一個警員辦公沒空間，桌子要一起使用。</w:t>
      </w:r>
    </w:p>
    <w:p w14:paraId="25C8F046" w14:textId="149137C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8B66C25" w14:textId="6F5856B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議座，跟您報告，因為主力所跟非主力所合併，主力所有30個所，非主力有13個，合併之後你想一個主力所本來20個人的空間</w:t>
      </w:r>
      <w:r w:rsidR="003D4E96">
        <w:rPr>
          <w:rFonts w:ascii="標楷體" w:eastAsia="標楷體" w:hAnsi="標楷體" w:cs="Times New Roman" w:hint="eastAsia"/>
          <w:color w:val="262626"/>
          <w:kern w:val="0"/>
          <w:szCs w:val="24"/>
        </w:rPr>
        <w:t>……</w:t>
      </w:r>
    </w:p>
    <w:p w14:paraId="795FA28D" w14:textId="776FFDA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64EBF6A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我知道，那是你的角度，我們的角度就不是這樣，我們的角度是你要想辦法，不然你不要合併。</w:t>
      </w:r>
    </w:p>
    <w:p w14:paraId="4B615E9F" w14:textId="4956FC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177D55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置物櫃應該都沒問題，現在是辦公桌的問題。</w:t>
      </w:r>
    </w:p>
    <w:p w14:paraId="1D3FA9A5" w14:textId="4525C1B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蔡議員育輝：</w:t>
      </w:r>
    </w:p>
    <w:p w14:paraId="2E5BE659" w14:textId="3944C04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我知道是你換</w:t>
      </w:r>
      <w:r w:rsidR="003D4E96">
        <w:rPr>
          <w:rFonts w:ascii="標楷體" w:eastAsia="標楷體" w:hAnsi="標楷體" w:cs="Times New Roman" w:hint="eastAsia"/>
          <w:color w:val="262626"/>
          <w:kern w:val="0"/>
          <w:szCs w:val="24"/>
        </w:rPr>
        <w:t>的。</w:t>
      </w:r>
    </w:p>
    <w:p w14:paraId="16A0C225" w14:textId="1109259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044C8CE" w14:textId="53BBAE1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我記得後壁所</w:t>
      </w:r>
      <w:r w:rsidR="003D4E96">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議座你也有提醒。</w:t>
      </w:r>
    </w:p>
    <w:p w14:paraId="59D845A0" w14:textId="166675D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8F3ED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東山區公所說要給你們的。</w:t>
      </w:r>
    </w:p>
    <w:p w14:paraId="20DFDB2E" w14:textId="7635C26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E82D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我去現場之後，他們有一些空間調整之後就可以增加。</w:t>
      </w:r>
    </w:p>
    <w:p w14:paraId="543122BA" w14:textId="30A7029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C0E27F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局長，是我在質詢你還是你在質詢我。</w:t>
      </w:r>
    </w:p>
    <w:p w14:paraId="461F1162" w14:textId="4429AE5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0EAA55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我是跟您說明。</w:t>
      </w:r>
    </w:p>
    <w:p w14:paraId="34D67C36" w14:textId="0D69D58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2367E987" w14:textId="050A596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你這樣違反議事規則，我會不高興說到五點半，你請坐。督察，為什麼我們要785釋憲？因為人不夠，所以集中辦公，我都沒有反對，我第一屆當選議員他問我</w:t>
      </w:r>
      <w:r w:rsidR="00EC2031">
        <w:rPr>
          <w:rFonts w:ascii="標楷體" w:eastAsia="標楷體" w:hAnsi="標楷體" w:cs="Times New Roman" w:hint="eastAsia"/>
          <w:color w:val="262626"/>
          <w:kern w:val="0"/>
          <w:szCs w:val="24"/>
        </w:rPr>
        <w:t>你</w:t>
      </w:r>
      <w:r w:rsidRPr="00253C66">
        <w:rPr>
          <w:rFonts w:ascii="標楷體" w:eastAsia="標楷體" w:hAnsi="標楷體" w:cs="Times New Roman"/>
          <w:color w:val="262626"/>
          <w:kern w:val="0"/>
          <w:szCs w:val="24"/>
        </w:rPr>
        <w:t>要去哪一組，警察局這組最單純，我說不行，我以前都不敢去派出所，你去做個問卷調查，不是你們說怎麼樣就怎麼樣，議員就都隨便你，沒有這樣，你去問卷調查看看他們辦公沒有自己的辦公桌合理嗎？還是我要去別的派出所休息他們有沒有意見，這樣才合理，不是你們這些決策的人說，你們說我們就要聽嗎？你們的警員會跟我說，後壁所為什麼你們又要改變他，就是因為有些警員覺得不合理，辦公的人這麼多，地方這麼小，也沒有辦公桌，所以我是要求你們去看看，做個問卷問問警員共用辦公桌是否合理？共用一間休息的房間可不可以？或是去停用的派出所休息有沒有意見？我沒有反對你們，這些紅色的地方請你們去問問看，可以嗎？督察長，可以嗎？</w:t>
      </w:r>
    </w:p>
    <w:p w14:paraId="6476A593" w14:textId="5CC0146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36BAE7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報告議座，我們局長對於我們同仁的生活各方面都很重視。</w:t>
      </w:r>
    </w:p>
    <w:p w14:paraId="3B5C40F3" w14:textId="7DED046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D34861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你不要跟我說好聽的，我不要聽，我也很重視，我比局長更重視。</w:t>
      </w:r>
    </w:p>
    <w:p w14:paraId="43080135" w14:textId="72E989A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5232F96" w14:textId="39E5A3C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接下來我們請趙昆</w:t>
      </w:r>
      <w:r w:rsidR="00EC2031">
        <w:rPr>
          <w:rFonts w:ascii="標楷體" w:eastAsia="標楷體" w:hAnsi="標楷體" w:cs="Times New Roman" w:hint="eastAsia"/>
          <w:color w:val="262626"/>
          <w:kern w:val="0"/>
          <w:szCs w:val="24"/>
        </w:rPr>
        <w:t>原</w:t>
      </w:r>
      <w:r w:rsidRPr="00253C66">
        <w:rPr>
          <w:rFonts w:ascii="標楷體" w:eastAsia="標楷體" w:hAnsi="標楷體" w:cs="Times New Roman"/>
          <w:color w:val="262626"/>
          <w:kern w:val="0"/>
          <w:szCs w:val="24"/>
        </w:rPr>
        <w:t>議員發言。</w:t>
      </w:r>
    </w:p>
    <w:p w14:paraId="51E56575" w14:textId="61DB093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68721C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我們繼續，局長，我請教一下，基層人員的工作量你認為有超量嗎？你來台南市之後你感覺基層人員的工作量有超量嗎？</w:t>
      </w:r>
    </w:p>
    <w:p w14:paraId="7CC71858" w14:textId="4838833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CFDD3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一般來講就是依規定。</w:t>
      </w:r>
    </w:p>
    <w:p w14:paraId="309BD5F2" w14:textId="75EA595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656B61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不要再一般來講，我現在問你，你覺得有就有，沒有就說沒有。</w:t>
      </w:r>
    </w:p>
    <w:p w14:paraId="639AB572" w14:textId="4A8CC7B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2FB9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一天上班8小時或10小時。</w:t>
      </w:r>
    </w:p>
    <w:p w14:paraId="5EE82F81" w14:textId="6108207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0C736393" w14:textId="77777777" w:rsidR="00253C66" w:rsidRPr="001659E7" w:rsidRDefault="00253C66" w:rsidP="00253C66">
      <w:pPr>
        <w:widowControl/>
        <w:spacing w:line="360" w:lineRule="exact"/>
        <w:ind w:left="482" w:firstLine="482"/>
        <w:textAlignment w:val="baseline"/>
        <w:rPr>
          <w:rFonts w:ascii="標楷體" w:eastAsia="標楷體" w:hAnsi="標楷體" w:cs="Times New Roman"/>
          <w:kern w:val="0"/>
          <w:szCs w:val="24"/>
        </w:rPr>
      </w:pPr>
      <w:r w:rsidRPr="001659E7">
        <w:rPr>
          <w:rFonts w:ascii="標楷體" w:eastAsia="標楷體" w:hAnsi="標楷體" w:cs="Times New Roman"/>
          <w:kern w:val="0"/>
          <w:szCs w:val="24"/>
        </w:rPr>
        <w:lastRenderedPageBreak/>
        <w:t>很簡單，你不用回答我這麼官腔的說法。</w:t>
      </w:r>
    </w:p>
    <w:p w14:paraId="41BFAD9B" w14:textId="0EFD745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173FD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沒有，我是跟你報告服勤的時間。</w:t>
      </w:r>
    </w:p>
    <w:p w14:paraId="09DBBFC5" w14:textId="726C451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4E58A17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你認為有沒有？到底是不是警力不夠才讓基層的員警工作量增加，這都是可以討論的事情。</w:t>
      </w:r>
    </w:p>
    <w:p w14:paraId="39361A5B" w14:textId="553BA24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B9DF8A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w:t>
      </w:r>
    </w:p>
    <w:p w14:paraId="26586E6B" w14:textId="0492895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2990B33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如果是警力不夠，就是去爭取員額而已，我們對話就這麼簡單，你何必對我說話這麼官腔？</w:t>
      </w:r>
    </w:p>
    <w:p w14:paraId="2F395074" w14:textId="60295D2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4D0407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沒有，我是跟議座報告而已。</w:t>
      </w:r>
    </w:p>
    <w:p w14:paraId="044501C7" w14:textId="334B025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6661D0C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我問你你回答這樣才是業務報告，等預算的部分再來補充報告。台南市在刑事部門的人事有充足嗎？人事主任？有足夠嗎？還差多少人？</w:t>
      </w:r>
    </w:p>
    <w:p w14:paraId="51939047" w14:textId="1408109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人事主任洪主任嘉薇：</w:t>
      </w:r>
    </w:p>
    <w:p w14:paraId="2512C4C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跟議座報告，現在刑事人員基層差不多差43人。</w:t>
      </w:r>
    </w:p>
    <w:p w14:paraId="5C1460C8" w14:textId="7B5D486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14D1CBF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我們這邊差43人？什麼時候會補？沒有人要去做刑事的部分。</w:t>
      </w:r>
    </w:p>
    <w:p w14:paraId="4F8AD7D6" w14:textId="7C2E5C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C87186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跟議座報告，原本差額的人很多，接近17％，現在已經努力在補，補到到現在剩9%。</w:t>
      </w:r>
    </w:p>
    <w:p w14:paraId="05C07506" w14:textId="381503A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43562AD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你說的是刑事還是警力？</w:t>
      </w:r>
    </w:p>
    <w:p w14:paraId="5BB654C4" w14:textId="68A7FC6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CDEDB2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刑事的警力，這次中央給我們刑事科、偵查科20人，偵查佐6人，總共26人。</w:t>
      </w:r>
    </w:p>
    <w:p w14:paraId="0C8AACAF" w14:textId="065F6C2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3F0F618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以前的張署長有提過一件事一直放到現在，我突然想到所以我問一下，刑事部分的獎勵、加給有處理了嗎？</w:t>
      </w:r>
    </w:p>
    <w:p w14:paraId="4C1E7654" w14:textId="5FC48CE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7AE440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已經反映上去了。</w:t>
      </w:r>
    </w:p>
    <w:p w14:paraId="03741C95" w14:textId="699988D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18792C6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這是署長說的話。</w:t>
      </w:r>
    </w:p>
    <w:p w14:paraId="7BA99F64" w14:textId="212E276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554CB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我知道，我們有報公文上去建議。</w:t>
      </w:r>
    </w:p>
    <w:p w14:paraId="10FF423D" w14:textId="58B0445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2B9CE9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我們要給刑事的一些信心，看看我們治安會不會更好。</w:t>
      </w:r>
    </w:p>
    <w:p w14:paraId="3DBDE260" w14:textId="436245E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8A243C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議座你說的對，加給是有的。</w:t>
      </w:r>
    </w:p>
    <w:p w14:paraId="440E3CDF" w14:textId="61292C3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71421738" w14:textId="77777777" w:rsid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好，一定要做，這是署長當時說的，台南市都沒有動作。</w:t>
      </w:r>
    </w:p>
    <w:p w14:paraId="02F56EA1" w14:textId="71DFB8C9" w:rsidR="001659E7" w:rsidRPr="001659E7" w:rsidRDefault="001659E7" w:rsidP="001659E7">
      <w:pPr>
        <w:widowControl/>
        <w:spacing w:line="360" w:lineRule="exact"/>
        <w:textAlignment w:val="baseline"/>
        <w:rPr>
          <w:rFonts w:ascii="標楷體" w:eastAsia="標楷體" w:hAnsi="標楷體" w:cs="Times New Roman"/>
          <w:b/>
          <w:color w:val="262626"/>
          <w:kern w:val="0"/>
          <w:szCs w:val="24"/>
        </w:rPr>
      </w:pPr>
      <w:r w:rsidRPr="001659E7">
        <w:rPr>
          <w:rFonts w:ascii="標楷體" w:eastAsia="標楷體" w:hAnsi="標楷體" w:cs="Times New Roman" w:hint="eastAsia"/>
          <w:b/>
          <w:color w:val="262626"/>
          <w:kern w:val="0"/>
          <w:szCs w:val="24"/>
        </w:rPr>
        <w:t>警察局林局長國清：</w:t>
      </w:r>
    </w:p>
    <w:p w14:paraId="0F81A1E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我們有反映上去了。</w:t>
      </w:r>
    </w:p>
    <w:p w14:paraId="7B2BE2D1" w14:textId="374BB22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5DA960F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什麼時候反映的？昨天還是哪天？</w:t>
      </w:r>
    </w:p>
    <w:p w14:paraId="45F9B314" w14:textId="5FEA4EF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757ED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很久之前了。</w:t>
      </w:r>
    </w:p>
    <w:p w14:paraId="234B45D1" w14:textId="57F906E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趙議員昆原：</w:t>
      </w:r>
    </w:p>
    <w:p w14:paraId="19C2231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希望你有重視這部分，你剛剛說警力不夠，局長，這個在白河嘉白公路，倒下來兩天了竟然都沒人知道，這樣有沒有很嚴重？兩天都沒人知道，你說你們都有在看，自己的臉真的會腫起來，兩天了在嘉白公路，已經移走了，早就不在這裡了，所以我就是延伸你們警力不夠的問題，你們合併之後就沒有警員可以巡邏，導致電線桿在那邊倒了兩天，現在大家都去白河上班，沒辦法派人來巡邏，我讓你知道這個嚴重性在哪裡，這對地方的派出所和民眾是一種嚴重的損失，局長，你要三思，不是全部移到市區裡面統一管理就好，你人力要夠才能分配。</w:t>
      </w:r>
    </w:p>
    <w:p w14:paraId="47C8093C" w14:textId="7CBC3E3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6017164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我們等一下在林美燕議員發言完之後，我們會休息10分鐘，我們現在請林美燕議員發言。</w:t>
      </w:r>
    </w:p>
    <w:p w14:paraId="70BE15E0" w14:textId="6FEA704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林議員美燕：</w:t>
      </w:r>
    </w:p>
    <w:p w14:paraId="475A37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謝謝，局長你馬上站起來，非常謝謝，昨天我的FB被冒用了，有一個假的FB，主席，暫緩一下，不好意思。</w:t>
      </w:r>
    </w:p>
    <w:p w14:paraId="6B02818C" w14:textId="2809F98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A30C26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時間暫停。</w:t>
      </w:r>
    </w:p>
    <w:p w14:paraId="1B9EF503" w14:textId="71F21DB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林議員美燕：</w:t>
      </w:r>
    </w:p>
    <w:p w14:paraId="3C2A36C7" w14:textId="33D21DA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時間恢復一下，沒關係，時間恢復，麻煩一下主席，從5分鐘開始，謝謝主席，局長，我昨天也跟六分局講了，分局長真的非常棒，我昨天很晚很晚就跟他講我的帳號不是被盜用，被人家用假帳號冒充了，我覺得這樣真的很恐怖，因為他節錄一個照片然後設計那個就是我的新的帳號，所以我覺得這樣子真的蠻恐怖的，詐騙在周邊最近很常看到，很多人就是因為詐騙的關係然後都真的受到傷害，尤其前兩天我們在媒體看到花蓮這種災害，詐騙集團的觸角也進去了，所以它是無所不在，這個部分我想在防詐的部分我們應該更積極一點。我們去做了比較，今年的詐騙案的統計數據，同期與上一期增加4,000多件，破案的上期跟這一期的也增加了2,900多件，也將近3,000件，雖然我們防詐的案數有增加，但是我們破案的案數也有增加，這表示我們第一線的警員真的非常的用心，像昨天跟六分局分局長一講他馬上就動作了，這部分我們是加以肯定，因為在第一時間如何能夠馬上去做處理，因為如果錢出去就沒辦法了，尤其我們看到年齡層真的是越來越年輕，尤其最近普發1萬元的部分我們也是蠻擔心的，所以我們必須要積極的去宣導，面對未來我們這個反詐騙如何去做一個正面的宣導？</w:t>
      </w:r>
    </w:p>
    <w:p w14:paraId="3A843D18" w14:textId="7DA19FE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7E28A286" w14:textId="5FB3FBC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詐欺的部分我們非常重視，事實上臺南有一個打詐臺南隊，除了中央的影片、案例還有一些圖卡，臺南市也做了包含市長也去錄影，包含圖卡跟資料，透過我們所有的局處，因為局處才能廣泛，每一個局處有每一個局處的業務，我們透過我們的打詐臺南隊利用各局處去做宣導，這個是第一部分；第二個部分的話我們也透過就是譚艾</w:t>
      </w:r>
      <w:r w:rsidR="00081247">
        <w:rPr>
          <w:rFonts w:ascii="標楷體" w:eastAsia="標楷體" w:hAnsi="標楷體" w:cs="Times New Roman" w:hint="eastAsia"/>
          <w:color w:val="262626"/>
          <w:kern w:val="0"/>
          <w:szCs w:val="24"/>
        </w:rPr>
        <w:t>珍</w:t>
      </w:r>
      <w:r w:rsidRPr="00253C66">
        <w:rPr>
          <w:rFonts w:ascii="標楷體" w:eastAsia="標楷體" w:hAnsi="標楷體" w:cs="Times New Roman"/>
          <w:color w:val="262626"/>
          <w:kern w:val="0"/>
          <w:szCs w:val="24"/>
        </w:rPr>
        <w:t>女士到我們37區，我們好不容易拜託她每一區都去跑，去做防詐的宣導，他以本身受詐的經驗來講比較有說服力，所以我們也麻煩他，他也很樂意，也已經跑了好幾次了。</w:t>
      </w:r>
    </w:p>
    <w:p w14:paraId="77EFE297" w14:textId="379860D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林議員美燕：</w:t>
      </w:r>
    </w:p>
    <w:p w14:paraId="48D4BB0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是從4月到7月辦理反詐行為宣導，我們也看到你現身的說法，事實上我們是有效果的，所以每一種方式都要最直接的去講，當然有比較有知名度的這些藝人也好，或者比較有知名度的人，他以自身來做宣導他怎麼受騙的過程，我想讓一些民眾更加覺得有說服力，而且會加深他們的印象，所以這部分要多多的去宣導，尤其我們宣導我們必須要推廣到社區還有學校，學校也很重要，校園也很重要，所以我們的一些金融機構在第一線把關的人，我想他們也算是很積極。</w:t>
      </w:r>
    </w:p>
    <w:p w14:paraId="24190033" w14:textId="11600BB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E295E8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議座講得非常對。</w:t>
      </w:r>
    </w:p>
    <w:p w14:paraId="441C04C9" w14:textId="6E0A401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林議員美燕：</w:t>
      </w:r>
    </w:p>
    <w:p w14:paraId="01F05F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部分如何去做一個結合？一再的去做宣導，要不厭其煩，因為詐騙集團的手法越來越高明，潛移默化、深入人心，有時候我們都覺得我們絕對不會被騙，我有一個朋友就是這樣，他覺得不可能，結果真的就是受騙了，所以沒有人可以說我絕對不會受騙，當然是希望這樣，所以我們每個人都要自我警惕，然後把別人的經驗都做一個分享，而且要無時無刻，不可以因為假期讓宣導停擺。</w:t>
      </w:r>
    </w:p>
    <w:p w14:paraId="7D81DD21" w14:textId="422830E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A0D298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我們絕對是持續的，沒問題。</w:t>
      </w:r>
    </w:p>
    <w:p w14:paraId="65FE4DFF" w14:textId="5D9E891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68030D8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我們現在休息10分鐘。</w:t>
      </w:r>
    </w:p>
    <w:p w14:paraId="582A9802" w14:textId="01A0ADF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751665C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我們繼續開會，請李中岑議員發言。</w:t>
      </w:r>
    </w:p>
    <w:p w14:paraId="774AA5EE" w14:textId="1948774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05CC8F61" w14:textId="4D40F26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謝謝主席，慢慢來，不著急</w:t>
      </w:r>
      <w:r w:rsidR="00421A51">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好，大家都辛苦了，局長，剛剛提到更生人的部分，我們的意思不是要去貼標籤，我們在訪查的過程中，其實我們要去了解更生人他們到底有哪些需求，可能他在生活上遇到了其他的狀況，所以造成他情緒可能又高漲，可能又有仇恨值跑出來，所以才會去做這些行為，所以我們在訪查的過程中，如果知道更生人有狀況的時候，我們是不是要趕緊通報社會局還是其他的相關單位來協助、輔導他？不要讓他又有其他一些不好的一些想法上來好不好？再針對這個部分我們可能要更細膩一些。</w:t>
      </w:r>
    </w:p>
    <w:p w14:paraId="13A52FB8" w14:textId="55EF8A2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32451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沒有問題，這個部分跟議座報告，因為議座提到的更生人應該就是我們講的治安顧慮的一部分，應該就是這個，所以剛剛也請我們各分局要特別注意了，我們分局長都在這邊。</w:t>
      </w:r>
    </w:p>
    <w:p w14:paraId="634A1E8E" w14:textId="24C2184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李議員中岑：</w:t>
      </w:r>
    </w:p>
    <w:p w14:paraId="2D83222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再麻煩了，另外一個部分，局長，我剛才一直有說到，其實我們上一次發生了一個雙警命案，其實大家都非常的痛心，也知道發生地是在安南區，兩位警員也是在做其他的我們的勤務的時候才發現這一個通緝犯的，一路追到安南區，如果當時安南區的警員人數是夠的，在他通報的情況下，其實安南區也可以立即派人來協助，也不會有這個憾事的發生，但是沒辦法，因為在第一時間我們大家都有各自的勤務，所以看到真的是非常的痛心，就像我們議員說的不要今天公祭明天忘記，我們到底要怎麼去想盡辦法來調整人力的這個部分，再另外一個部分，我一起講，局長你等一下一起回答，昨天我帶我嬸嬸去做車禍的筆錄，當然也是都非常用心，在筆錄之前他就先給你告知說不好意思，如果我們做筆錄的過程中有其他的車禍案子發生的時候，我可能就要向你道個歉，我要出去處理好之後才有辦法回來繼續幫你做筆錄，所以其實基層同仁真的是他要顧內也要顧外，他也很無奈，為什麼？因為我們的人力就是不足，如果我們足夠我們就可以去分配工作，他就可以說不好意思，我現在要做筆錄，可能其他的同仁就可以去協勤對不對？所以這個狀況之下我們真的是人力非常的不足，才會有這一些事情發生，所以說真的，局長，我知道你也很用心，但是我們要怎麼去調整這個人力是我們真的要非常努力去思考的，好不好？</w:t>
      </w:r>
    </w:p>
    <w:p w14:paraId="1AC2E41A" w14:textId="5DE2C25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1B5856C" w14:textId="1A887D8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謝謝議座，這個部分我們會根據整個轄內的治安狀況跟人力的狀況再來做調配</w:t>
      </w:r>
      <w:r w:rsidR="00C04C87">
        <w:rPr>
          <w:rFonts w:ascii="標楷體" w:eastAsia="標楷體" w:hAnsi="標楷體" w:cs="Times New Roman" w:hint="eastAsia"/>
          <w:color w:val="262626"/>
          <w:kern w:val="0"/>
          <w:szCs w:val="24"/>
        </w:rPr>
        <w:t>。</w:t>
      </w:r>
    </w:p>
    <w:p w14:paraId="6BCC611D" w14:textId="7FA3E0F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1AB6906C" w14:textId="77777777" w:rsidR="00253C66" w:rsidRPr="007979B0" w:rsidRDefault="00253C66" w:rsidP="00253C66">
      <w:pPr>
        <w:widowControl/>
        <w:spacing w:line="360" w:lineRule="exact"/>
        <w:ind w:left="482" w:firstLine="482"/>
        <w:textAlignment w:val="baseline"/>
        <w:rPr>
          <w:rFonts w:ascii="標楷體" w:eastAsia="標楷體" w:hAnsi="標楷體" w:cs="Times New Roman"/>
          <w:kern w:val="0"/>
          <w:szCs w:val="24"/>
        </w:rPr>
      </w:pPr>
      <w:r w:rsidRPr="007979B0">
        <w:rPr>
          <w:rFonts w:ascii="標楷體" w:eastAsia="標楷體" w:hAnsi="標楷體" w:cs="Times New Roman"/>
          <w:kern w:val="0"/>
          <w:szCs w:val="24"/>
        </w:rPr>
        <w:t>接下來請盧崑福議員發言。</w:t>
      </w:r>
    </w:p>
    <w:p w14:paraId="68CF2E83" w14:textId="491D5DB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F38490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局長，有人問你是不是踩著這些基層警員的頭為了升官？你說不是，絕對不會這樣，我從早上就在問你，你是警察裡面的大家長，你有在替這些下面基層的警員想嗎？你到現在還沒給我回答，包含我剛才說的，今天我們多開5億元的紅單，之前我就提過5%至3%，結果你們都當作沒聽到，不做、不改善也不問，我剛才早上問你，你跟我說的是法令如果可以的話，那法令的部分誰要來解釋？</w:t>
      </w:r>
    </w:p>
    <w:p w14:paraId="5D5691E5" w14:textId="5149C5A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D27DDE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會計室。</w:t>
      </w:r>
    </w:p>
    <w:p w14:paraId="5D77B27D" w14:textId="5DC9F51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540756A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有關基金成立要件的話，依照財務紀律法的規定，要設立基金的話必須要符合兩個要件，第一個，依照法律或者配合重要施政需要，第二個你要同時要符合你有特定的財源而且這財源是新的，有一筆新的錢來做這個基金，這個基金才可以成立。</w:t>
      </w:r>
    </w:p>
    <w:p w14:paraId="38932393" w14:textId="6D8A7AC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FC8840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重點是可以嗎？我們這幾年內都一直在說，如果基層的警員沒有後顧之憂的去執行所有案件，包含有時候開槍打死不是真的犯罪的人，有時候是路人甲、路人乙，開的發</w:t>
      </w:r>
      <w:r w:rsidRPr="00253C66">
        <w:rPr>
          <w:rFonts w:ascii="標楷體" w:eastAsia="標楷體" w:hAnsi="標楷體" w:cs="Times New Roman"/>
          <w:color w:val="262626"/>
          <w:kern w:val="0"/>
          <w:szCs w:val="24"/>
        </w:rPr>
        <w:lastRenderedPageBreak/>
        <w:t>單裡面多開的5億元，我一開始就是問你如果能夠挪用，未來能夠取得3%至5%來做基金，你剛才還沒回答我，你叫他說法令可以的話就可以，你剛才解釋這樣到底是可以還是不可以？</w:t>
      </w:r>
    </w:p>
    <w:p w14:paraId="4A7D371D" w14:textId="3EEBB0C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40B82D1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不行，因為這是交通罰緩。</w:t>
      </w:r>
    </w:p>
    <w:p w14:paraId="74A60E10" w14:textId="3930371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17665B0" w14:textId="040EFCB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那你有叫法</w:t>
      </w:r>
      <w:r w:rsidR="007979B0">
        <w:rPr>
          <w:rFonts w:ascii="標楷體" w:eastAsia="標楷體" w:hAnsi="標楷體" w:cs="Times New Roman" w:hint="eastAsia"/>
          <w:color w:val="262626"/>
          <w:kern w:val="0"/>
          <w:szCs w:val="24"/>
        </w:rPr>
        <w:t>制</w:t>
      </w:r>
      <w:r w:rsidRPr="00253C66">
        <w:rPr>
          <w:rFonts w:ascii="標楷體" w:eastAsia="標楷體" w:hAnsi="標楷體" w:cs="Times New Roman"/>
          <w:color w:val="262626"/>
          <w:kern w:val="0"/>
          <w:szCs w:val="24"/>
        </w:rPr>
        <w:t>處來解釋為什麼不行嗎？可以成立你還說不行，你多收5億元，我跟你說，今年如果編列5億3,000萬元我是一定不會讓你過，看哪一個議員給過我絕對會</w:t>
      </w:r>
      <w:r w:rsidR="00C127F5">
        <w:rPr>
          <w:rFonts w:ascii="標楷體" w:eastAsia="標楷體" w:hAnsi="標楷體" w:cs="Times New Roman" w:hint="eastAsia"/>
          <w:color w:val="262626"/>
          <w:kern w:val="0"/>
          <w:szCs w:val="24"/>
        </w:rPr>
        <w:t>跟</w:t>
      </w:r>
      <w:r w:rsidRPr="00253C66">
        <w:rPr>
          <w:rFonts w:ascii="標楷體" w:eastAsia="標楷體" w:hAnsi="標楷體" w:cs="Times New Roman"/>
          <w:color w:val="262626"/>
          <w:kern w:val="0"/>
          <w:szCs w:val="24"/>
        </w:rPr>
        <w:t>他互罵，你歲入5億3,000萬元，但是你去開紅單開10億元以上，剩下的5億多元變成自己用，分配1</w:t>
      </w:r>
      <w:r w:rsidR="00C127F5" w:rsidRPr="00C127F5">
        <w:rPr>
          <w:rFonts w:ascii="標楷體" w:eastAsia="標楷體" w:hAnsi="標楷體" w:cs="Times New Roman"/>
          <w:color w:val="262626"/>
          <w:kern w:val="0"/>
          <w:szCs w:val="24"/>
        </w:rPr>
        <w:t>%</w:t>
      </w:r>
      <w:r w:rsidRPr="00253C66">
        <w:rPr>
          <w:rFonts w:ascii="標楷體" w:eastAsia="標楷體" w:hAnsi="標楷體" w:cs="Times New Roman"/>
          <w:color w:val="262626"/>
          <w:kern w:val="0"/>
          <w:szCs w:val="24"/>
        </w:rPr>
        <w:t>給中央使用，24</w:t>
      </w:r>
      <w:r w:rsidR="00B31355" w:rsidRPr="00B31355">
        <w:rPr>
          <w:rFonts w:ascii="標楷體" w:eastAsia="標楷體" w:hAnsi="標楷體" w:cs="Times New Roman"/>
          <w:color w:val="262626"/>
          <w:kern w:val="0"/>
          <w:szCs w:val="24"/>
        </w:rPr>
        <w:t>%</w:t>
      </w:r>
      <w:r w:rsidRPr="00253C66">
        <w:rPr>
          <w:rFonts w:ascii="標楷體" w:eastAsia="標楷體" w:hAnsi="標楷體" w:cs="Times New Roman"/>
          <w:color w:val="262626"/>
          <w:kern w:val="0"/>
          <w:szCs w:val="24"/>
        </w:rPr>
        <w:t>給交通局，12</w:t>
      </w:r>
      <w:r w:rsidR="00B31355" w:rsidRPr="00B31355">
        <w:rPr>
          <w:rFonts w:ascii="標楷體" w:eastAsia="標楷體" w:hAnsi="標楷體" w:cs="Times New Roman"/>
          <w:color w:val="262626"/>
          <w:kern w:val="0"/>
          <w:szCs w:val="24"/>
        </w:rPr>
        <w:t>%</w:t>
      </w:r>
      <w:r w:rsidRPr="00253C66">
        <w:rPr>
          <w:rFonts w:ascii="標楷體" w:eastAsia="標楷體" w:hAnsi="標楷體" w:cs="Times New Roman"/>
          <w:color w:val="262626"/>
          <w:kern w:val="0"/>
          <w:szCs w:val="24"/>
        </w:rPr>
        <w:t>給誰？</w:t>
      </w:r>
    </w:p>
    <w:p w14:paraId="5627DDBD" w14:textId="3446BDA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2727C7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12</w:t>
      </w:r>
      <w:bookmarkStart w:id="1" w:name="_Hlk217304403"/>
      <w:r w:rsidRPr="00253C66">
        <w:rPr>
          <w:rFonts w:ascii="標楷體" w:eastAsia="標楷體" w:hAnsi="標楷體" w:cs="Times New Roman"/>
          <w:color w:val="262626"/>
          <w:kern w:val="0"/>
          <w:szCs w:val="24"/>
        </w:rPr>
        <w:t>%</w:t>
      </w:r>
      <w:bookmarkEnd w:id="1"/>
      <w:r w:rsidRPr="00253C66">
        <w:rPr>
          <w:rFonts w:ascii="標楷體" w:eastAsia="標楷體" w:hAnsi="標楷體" w:cs="Times New Roman"/>
          <w:color w:val="262626"/>
          <w:kern w:val="0"/>
          <w:szCs w:val="24"/>
        </w:rPr>
        <w:t>是市政府給我們用在交通方面，大概8,450萬元。</w:t>
      </w:r>
    </w:p>
    <w:p w14:paraId="0D1DD526" w14:textId="6E745F7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C86C6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你們還可以用12%，不用經過議會通過，63%是市長的，不用經過議會，有這種用法嗎？</w:t>
      </w:r>
    </w:p>
    <w:p w14:paraId="696EA9F5" w14:textId="7684D4E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557AF983" w14:textId="6AD6F4C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跟議座報告，我們全部的支出都</w:t>
      </w:r>
      <w:r w:rsidR="00B31355">
        <w:rPr>
          <w:rFonts w:ascii="標楷體" w:eastAsia="標楷體" w:hAnsi="標楷體" w:cs="Times New Roman" w:hint="eastAsia"/>
          <w:color w:val="262626"/>
          <w:kern w:val="0"/>
          <w:szCs w:val="24"/>
        </w:rPr>
        <w:t>編</w:t>
      </w:r>
      <w:r w:rsidRPr="00253C66">
        <w:rPr>
          <w:rFonts w:ascii="標楷體" w:eastAsia="標楷體" w:hAnsi="標楷體" w:cs="Times New Roman"/>
          <w:color w:val="262626"/>
          <w:kern w:val="0"/>
          <w:szCs w:val="24"/>
        </w:rPr>
        <w:t>在預算中，都有經過議會。</w:t>
      </w:r>
    </w:p>
    <w:p w14:paraId="69C30ACD" w14:textId="7F1C911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A8250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你編在什麼預算？這些都是多開出來的，你今天就是歲入要編列10億元，為什麼你編列5億3,000萬元？你編列5億3,000萬元就不對了。</w:t>
      </w:r>
    </w:p>
    <w:p w14:paraId="744822C0" w14:textId="43B0AEE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E6A253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議座，如果我們真的像議座所講的編列10億元的話，是不是又會變成我們要求員警要開很多紅單？</w:t>
      </w:r>
    </w:p>
    <w:p w14:paraId="1921DC56" w14:textId="702460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30E9BA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現在是在講什麼話，你十幾年來都編列4億元至5億元的預算，結果紅單都開這麼多，開9億元到11億元的罰鍰，沒有一年是比較少的，你今天如果編10億元的預算，照預算法裡實施，你今天才編5億元，開10億元的紅單，剩下這5億元你知不知道不用經過議會的監督？</w:t>
      </w:r>
    </w:p>
    <w:p w14:paraId="2276D374" w14:textId="5AC52CC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439AC4EF" w14:textId="1697651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議座我報告一下，超過的收入會</w:t>
      </w:r>
      <w:r w:rsidR="00DC11A4">
        <w:rPr>
          <w:rFonts w:ascii="標楷體" w:eastAsia="標楷體" w:hAnsi="標楷體" w:cs="Times New Roman" w:hint="eastAsia"/>
          <w:color w:val="262626"/>
          <w:kern w:val="0"/>
          <w:szCs w:val="24"/>
        </w:rPr>
        <w:t>併</w:t>
      </w:r>
      <w:r w:rsidRPr="00253C66">
        <w:rPr>
          <w:rFonts w:ascii="標楷體" w:eastAsia="標楷體" w:hAnsi="標楷體" w:cs="Times New Roman"/>
          <w:color w:val="262626"/>
          <w:kern w:val="0"/>
          <w:szCs w:val="24"/>
        </w:rPr>
        <w:t>年度決算的賸餘。</w:t>
      </w:r>
    </w:p>
    <w:p w14:paraId="2381DCB8" w14:textId="0EEB65D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7FD34C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那有經過議員的監督嗎？</w:t>
      </w:r>
    </w:p>
    <w:p w14:paraId="57DF2131" w14:textId="16ABC0E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會計室張主任永璇：</w:t>
      </w:r>
    </w:p>
    <w:p w14:paraId="26093F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這些都沒有使用。</w:t>
      </w:r>
    </w:p>
    <w:p w14:paraId="4BDB9DE5" w14:textId="766DE86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34524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你們就用12%還沒有使用？你說有拿24%給交通局，這叫做沒使用？你在說什麼？你前面說的跟後面說的相違背，你們警察是在詐騙嗎？怎麼可以這樣？</w:t>
      </w:r>
    </w:p>
    <w:p w14:paraId="4EA262D5" w14:textId="38847B6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6B6575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接下來請蔡育輝議員發言。</w:t>
      </w:r>
    </w:p>
    <w:p w14:paraId="5C41E698" w14:textId="7851A30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蔡議員育輝：</w:t>
      </w:r>
    </w:p>
    <w:p w14:paraId="6738395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局長，輕鬆一下，拜託你們想辦法讓這些猴子都沒辦法犯罪，你們這些官員都想不到，剛剛我有職員教我，你看看這樣有可能嗎？督察長，把他們集合起來做犯罪宣導可以嗎？輕鬆一下，我想這招。</w:t>
      </w:r>
    </w:p>
    <w:p w14:paraId="72FBF267" w14:textId="1E29B31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468F3D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還是再想想看。</w:t>
      </w:r>
    </w:p>
    <w:p w14:paraId="003DCAD4" w14:textId="3C597CD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D9AC43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想想看我這招有沒有用，把他們集合作犯罪宣導，不要亂採果實、不要詐騙，可以嗎？</w:t>
      </w:r>
    </w:p>
    <w:p w14:paraId="15672BDC" w14:textId="7ED9958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320A54A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要猴子看得懂。</w:t>
      </w:r>
    </w:p>
    <w:p w14:paraId="515ECB02" w14:textId="4CE02F8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C9EEF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了解，罰單都開到10億多元、9億多元、8億多元，這幾年都這樣，違規也不能要警察不開單，但是盧崑福說得有道理，局長，你可以編列到夠，這幾年都差不多收10億多元、9億多元，你就編列10億元就好，不要讓議員都說你們編列4、5億元，都開到10億多元，這樣不能嗎？</w:t>
      </w:r>
    </w:p>
    <w:p w14:paraId="38694B5F" w14:textId="37B3D59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3A7D578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可以，報告議座，我的意思就是如果我們編列10億元，議會這邊跟民眾能夠接受我們編10億元嗎？</w:t>
      </w:r>
    </w:p>
    <w:p w14:paraId="75938B9D" w14:textId="4D9B298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860015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但是你事實上就是開了10億元。</w:t>
      </w:r>
    </w:p>
    <w:p w14:paraId="56214C63" w14:textId="4381007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567C58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如果可以接受那當然我們可以編。</w:t>
      </w:r>
    </w:p>
    <w:p w14:paraId="7B607964" w14:textId="625CDBE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F1DE2EB" w14:textId="1C1F5AD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民眾犯罪本來就要開單，違規本來就要開單，我跟你說，你不用煩惱，編列了還是照開，明年編預算的時候你就編到10億元，不要讓議員說你們都編太少、差太多，今天在議員的舞台你不能這樣堅持己見，議員說了你就參考看看，編列10億元就編10億元，你這幾年都差不多是10</w:t>
      </w:r>
      <w:r w:rsidR="00D57862">
        <w:rPr>
          <w:rFonts w:ascii="標楷體" w:eastAsia="標楷體" w:hAnsi="標楷體" w:cs="Times New Roman" w:hint="eastAsia"/>
          <w:color w:val="262626"/>
          <w:kern w:val="0"/>
          <w:szCs w:val="24"/>
        </w:rPr>
        <w:t>億元</w:t>
      </w:r>
      <w:r w:rsidRPr="00253C66">
        <w:rPr>
          <w:rFonts w:ascii="標楷體" w:eastAsia="標楷體" w:hAnsi="標楷體" w:cs="Times New Roman"/>
          <w:color w:val="262626"/>
          <w:kern w:val="0"/>
          <w:szCs w:val="24"/>
        </w:rPr>
        <w:t>，局長請坐。督察長，我剛剛說宿舍的部分你們都做不到，警員因為集中辦公之後位子不夠這個問題，剛剛放的資料中我有說請督察去看看，去做個問卷調查，因為我們議員都知道，後壁所、東山所都有跟我說，桌子都不夠辦公、沒有足夠的地方休息，我們就來跟市長講，如果可以就可以，不能我也沒辦法，不然議員還能怎麼樣？什麼叫做民意，就是我們聽到之後來向你們反映有哪些地方不好，如果可以的話我們來爭取，沒辦法就沒辦法，不是我們說說就好了，也要市政府同意，你覺得如何？派你們後勤科去調查一下，看看基層警員的想法如何，去其它地方休息的部分環境是好還是不好，因為有的是小的派出所收起來了，所以有些警員到那邊休息對不對？很多對不對？你說警員都同意是真的還是假的，你做個問卷，反映一下基層警員的心聲，你看看怎麼樣？</w:t>
      </w:r>
    </w:p>
    <w:p w14:paraId="7897394B" w14:textId="2C42000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5C7DEFF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我們可以去了解。</w:t>
      </w:r>
    </w:p>
    <w:p w14:paraId="666C1BDD" w14:textId="2F790DE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蔡議員育輝：</w:t>
      </w:r>
    </w:p>
    <w:p w14:paraId="5C75E98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要去做，做一做到時候審預算我就會問你，如果不行的話我就不同意，不然我就要來找市長，如果不行的話就是我們做得不夠好，因為你們現在集中辦公之後很多人跟我說，睡覺的地方不夠都要去其他地方睡，辦公桌要兩個人共用，這樣合理嗎？你身為督察長我不知道警察局長有沒有給你這樣的權利，我是建議你請警察局的人去那邊看一看做個問卷，讓基層警員看看如何，或是做一個反映信箱，你們警員反映的意見跟你們的絕對不一樣，我向你保證，不然怎麼會跟我說？位置都不夠，本來是大的派出所，合併到剩一間，辦公桌怎麼可能會夠？督察長，這樣好不好？我們兩個是好朋友，也由不得你，由不得你的原因是因為審預算握在我們手中，做一做看看怎麼樣，我看你們基層警員的意見怎麼樣，審查預算的時候就做為參考，也沒有說你們不對，只是請你們去調查基層人員的心聲而已，好不好？要做，好不好？不然我就像剛剛說的一樣集合做犯罪宣導。</w:t>
      </w:r>
    </w:p>
    <w:p w14:paraId="328C4CF0" w14:textId="06D9560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B7060D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接下來我們請鄭佳欣議員發言。</w:t>
      </w:r>
    </w:p>
    <w:p w14:paraId="313EEC4C" w14:textId="6DDA2DA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55FBE6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謝謝主席，警察局局長，我想要請教你，所謂的委外製單採購的作業，委外是委外誰？是誰在審查？審查誰？可以請負責這個業務的長官說明一下嗎？</w:t>
      </w:r>
    </w:p>
    <w:p w14:paraId="3BBAC3B0" w14:textId="489D9A2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6F2014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交大。</w:t>
      </w:r>
    </w:p>
    <w:p w14:paraId="0D276EBD" w14:textId="2F4D262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3CD004C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局長您先請坐休息一下。</w:t>
      </w:r>
    </w:p>
    <w:p w14:paraId="13532D84" w14:textId="0AF300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905EC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跟議座報告，這個委外的是我們招標的廠商來幫我們做製單的動作，審查是我們警察的職權，是由我們自己來做。</w:t>
      </w:r>
    </w:p>
    <w:p w14:paraId="73598799" w14:textId="2494FB9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4CB3FB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那我可以請教一下，你是說警察局發包委外的幫你們來審查這個嗎？</w:t>
      </w:r>
    </w:p>
    <w:p w14:paraId="2FCF0398" w14:textId="46C163C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33C9B3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沒有，審查是我們警察自己做，審查完之後要開單的部分是委託給外面的廠商來做。</w:t>
      </w:r>
    </w:p>
    <w:p w14:paraId="5BEC1187" w14:textId="18881BB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0A6940C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問一下這個效率是有達到你們要的嗎？然後是不是真的有取代到人力跟降低違規事件？看起來好像是沒有，我看了一下今年度違規事件比去年還要成長很多件，在你們的業務報告裡面有提到，是這樣對嗎？你們說委外可以提高效率，可是出錯率也提高很多。</w:t>
      </w:r>
    </w:p>
    <w:p w14:paraId="02E62EB8" w14:textId="0AC7054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39AECF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跟議座報告，我們檢舉的案件佔了36%，我們員警現場攔查的只有佔17.6%而已。</w:t>
      </w:r>
    </w:p>
    <w:p w14:paraId="798161F9" w14:textId="6E37671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73987E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那在整個製單的過程委外之後再拿回來讓警察審查，這個審查的過程當中你們大概花了多少時間？你們的案件又有多少？這個是人力又進來作業，讓警察局裡面的同仁來</w:t>
      </w:r>
      <w:r w:rsidRPr="00253C66">
        <w:rPr>
          <w:rFonts w:ascii="標楷體" w:eastAsia="標楷體" w:hAnsi="標楷體" w:cs="Times New Roman"/>
          <w:color w:val="262626"/>
          <w:kern w:val="0"/>
          <w:szCs w:val="24"/>
        </w:rPr>
        <w:lastRenderedPageBreak/>
        <w:t>審查，相對的我們也是需要人力，就像我們講的我們被檢舉了這麼多案件，這樣的話是有辦法來負荷的嗎？委外的成效是好的嗎？因為我覺得這好像不成比例。</w:t>
      </w:r>
    </w:p>
    <w:p w14:paraId="3C407802" w14:textId="0511068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048B16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議座，我可以報告嗎？因為舉發之後單子一定要審查，審查完了如果還是需要同仁再花一倍的時間去製單會花更多的人力，所以我們委外之後，審查通過就可以給委外單位去製單，我們省掉很多人力。</w:t>
      </w:r>
    </w:p>
    <w:p w14:paraId="4FC9A91C" w14:textId="6D7916C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06696CF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委外單位是來製單的。</w:t>
      </w:r>
    </w:p>
    <w:p w14:paraId="158618C0" w14:textId="788048B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47029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審查還是我們審查。</w:t>
      </w:r>
    </w:p>
    <w:p w14:paraId="6DE6DDB5" w14:textId="23C0E46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4CD4593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是你們審查，所以這個要講清楚，</w:t>
      </w:r>
    </w:p>
    <w:p w14:paraId="096FABEA" w14:textId="2B6FFAA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C22D9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不是他們審查。</w:t>
      </w:r>
    </w:p>
    <w:p w14:paraId="7FEE4FB1" w14:textId="56C2413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7474366E" w14:textId="7798DAD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審查完了以後再給委外單位製單，這樣確實是可以替我們省掉人力，因為據我所了解，我們內部的這些警察人員他們很辛苦，每天光收到這些檢舉的案件，整天都處理這些就好了，我覺得這真的很浪費我們警力，如果是這樣的話，這樣子很清楚，這樣本席明白，請坐。再來我想要了解一下科技執法的加裝可能會多出很多案件，可是我們用路人的行為跟知識還是非常的欠缺，所以關於這一點是不是警察局這邊有沒有做相關路人行為的宣導，你也知道中央政府在這個方面一直有在做這樣的宣導，當然我們地方政府也要配合，只是我真的覺得到現在民眾還是欠缺這方面的知識跟宣導，是不是警察局這邊有沒有什麼更好的方法還是說你們有持續有在進行？我分享我服務處的服務案件，就是選民來找法律諮詢的民眾收到紅單，問題是你們開麼多紅單，如果不合理你們會請他們去申訴，這個也很浪費時間，我就</w:t>
      </w:r>
      <w:r w:rsidR="00D449BD">
        <w:rPr>
          <w:rFonts w:ascii="標楷體" w:eastAsia="標楷體" w:hAnsi="標楷體" w:cs="Times New Roman" w:hint="eastAsia"/>
          <w:color w:val="262626"/>
          <w:kern w:val="0"/>
          <w:szCs w:val="24"/>
        </w:rPr>
        <w:t>舉</w:t>
      </w:r>
      <w:r w:rsidRPr="00253C66">
        <w:rPr>
          <w:rFonts w:ascii="標楷體" w:eastAsia="標楷體" w:hAnsi="標楷體" w:cs="Times New Roman"/>
          <w:color w:val="262626"/>
          <w:kern w:val="0"/>
          <w:szCs w:val="24"/>
        </w:rPr>
        <w:t>一個例子，我有一個民眾他接</w:t>
      </w:r>
      <w:r w:rsidR="00D449BD">
        <w:rPr>
          <w:rFonts w:ascii="標楷體" w:eastAsia="標楷體" w:hAnsi="標楷體" w:cs="Times New Roman" w:hint="eastAsia"/>
          <w:color w:val="262626"/>
          <w:kern w:val="0"/>
          <w:szCs w:val="24"/>
        </w:rPr>
        <w:t>收</w:t>
      </w:r>
      <w:r w:rsidRPr="00253C66">
        <w:rPr>
          <w:rFonts w:ascii="標楷體" w:eastAsia="標楷體" w:hAnsi="標楷體" w:cs="Times New Roman"/>
          <w:color w:val="262626"/>
          <w:kern w:val="0"/>
          <w:szCs w:val="24"/>
        </w:rPr>
        <w:t>到一個紅單結果是車牌號碼少一個英文字，例如BDN，可能他把它寫成BON，差一個英文單字而已你就要叫人家去申訴，民眾收到罰單好像不合理，或許他們會去提告警察，有可能，我不相信沒有，這樣子對我們警員也很不公平，這樣是不是我們也要保護到我們的同仁，因為當然我知道你們去開罰單或是外面還有所謂的助理，下一題我會詢問到，我覺得這一點你們要思考一下，不是說民眾</w:t>
      </w:r>
      <w:r w:rsidR="00D449BD">
        <w:rPr>
          <w:rFonts w:ascii="標楷體" w:eastAsia="標楷體" w:hAnsi="標楷體" w:cs="Times New Roman" w:hint="eastAsia"/>
          <w:color w:val="262626"/>
          <w:kern w:val="0"/>
          <w:szCs w:val="24"/>
        </w:rPr>
        <w:t>收</w:t>
      </w:r>
      <w:r w:rsidRPr="00253C66">
        <w:rPr>
          <w:rFonts w:ascii="標楷體" w:eastAsia="標楷體" w:hAnsi="標楷體" w:cs="Times New Roman"/>
          <w:color w:val="262626"/>
          <w:kern w:val="0"/>
          <w:szCs w:val="24"/>
        </w:rPr>
        <w:t>到罰單，你叫他們自己去申訴，問題是我們事先有沒有很明確的先了解這是不是民眾的疏忽，因為這整個作業過程當中也會引起民怨，我覺得這樣對警察同仁也不公平，因為我還有下個議題，我按下一輪。</w:t>
      </w:r>
    </w:p>
    <w:p w14:paraId="295900FD" w14:textId="1B52A88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687BA7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接下來請周麗津議員發言。</w:t>
      </w:r>
    </w:p>
    <w:p w14:paraId="3008FE76" w14:textId="55CE6D6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6416B42E" w14:textId="3E1036C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剛剛盧議員講的就是我們的罰款歲入你編了5億5,000多萬元，因為我剛也翻了預算書看到明年的預算，我們每年大概罰款也將近歲入有10億元左右，你也講說你編太多的話會有議員會刪掉，可是事實上你每年的罰款收入就有10億</w:t>
      </w:r>
      <w:r w:rsidRPr="00253C66">
        <w:rPr>
          <w:rFonts w:ascii="標楷體" w:eastAsia="標楷體" w:hAnsi="標楷體" w:cs="Times New Roman"/>
          <w:color w:val="262626"/>
          <w:kern w:val="0"/>
          <w:szCs w:val="24"/>
        </w:rPr>
        <w:lastRenderedPageBreak/>
        <w:t>元，你為什麼不跟議員講說我們每年的罰款收入就有10億元呢？而且你明確的寫收入之後你們也比較好去分配，這些歲入怎麼去運用是不是？</w:t>
      </w:r>
    </w:p>
    <w:p w14:paraId="560B3535" w14:textId="5768839B" w:rsidR="00253C66" w:rsidRPr="00431E16" w:rsidRDefault="00253C66" w:rsidP="00253C66">
      <w:pPr>
        <w:widowControl/>
        <w:spacing w:line="360" w:lineRule="exact"/>
        <w:textAlignment w:val="baseline"/>
        <w:rPr>
          <w:rFonts w:ascii="標楷體" w:eastAsia="標楷體" w:hAnsi="標楷體" w:cs="Times New Roman"/>
          <w:kern w:val="0"/>
          <w:szCs w:val="24"/>
        </w:rPr>
      </w:pPr>
      <w:r w:rsidRPr="00431E16">
        <w:rPr>
          <w:rFonts w:ascii="標楷體" w:eastAsia="標楷體" w:hAnsi="標楷體" w:cs="Times New Roman"/>
          <w:b/>
          <w:kern w:val="0"/>
          <w:szCs w:val="24"/>
        </w:rPr>
        <w:t>警察局林局長國清：</w:t>
      </w:r>
    </w:p>
    <w:p w14:paraId="07050CB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這部分跟議座報告，歲入我們編列，但是歲入多少我們不敢去預測。</w:t>
      </w:r>
    </w:p>
    <w:p w14:paraId="67C4C55B" w14:textId="671DCA3B"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02D412D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不敢預測，可是近幾年來都是10億元左右，是不是？因為你只編5億多元你們要運用也不知道該怎麼去運用，多餘的這些錢剛剛有我們主任講的有百分比的分配，可是你們就多4億多元要在你們警察局運用，你剛剛也說交通有12％，是不是你實際寫10億元的話，這些你們也比較好運用，不然在我們的國庫裡面你們也不能去運用，是不是？</w:t>
      </w:r>
    </w:p>
    <w:p w14:paraId="1CE3B9B2" w14:textId="5822828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757913E" w14:textId="7E427F6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議座講的沒有錯，因為</w:t>
      </w:r>
      <w:r w:rsidR="00431E16">
        <w:rPr>
          <w:rFonts w:ascii="標楷體" w:eastAsia="標楷體" w:hAnsi="標楷體" w:cs="Times New Roman" w:hint="eastAsia"/>
          <w:color w:val="262626"/>
          <w:kern w:val="0"/>
          <w:szCs w:val="24"/>
        </w:rPr>
        <w:t>它</w:t>
      </w:r>
      <w:r w:rsidRPr="00253C66">
        <w:rPr>
          <w:rFonts w:ascii="標楷體" w:eastAsia="標楷體" w:hAnsi="標楷體" w:cs="Times New Roman"/>
          <w:color w:val="262626"/>
          <w:kern w:val="0"/>
          <w:szCs w:val="24"/>
        </w:rPr>
        <w:t>是以你編列預算</w:t>
      </w:r>
      <w:r w:rsidR="00431E16">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不是以實際收入，是以編列預算來計算，是這樣沒有錯。</w:t>
      </w:r>
    </w:p>
    <w:p w14:paraId="256BF57B" w14:textId="56E09DC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39B5301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你們為什麼就不這麼做呢？</w:t>
      </w:r>
    </w:p>
    <w:p w14:paraId="7703F731" w14:textId="118C519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E2EFC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如果這樣的話我們明年來提出來。</w:t>
      </w:r>
    </w:p>
    <w:p w14:paraId="1B8C26A2" w14:textId="0C72F1D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6AB2CCD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我知道，因為你們已經編預算了，所以不能增加。</w:t>
      </w:r>
    </w:p>
    <w:p w14:paraId="6868886D" w14:textId="7DF34A0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D46AC4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對，如果是這樣，我們明年來提預算的部分。</w:t>
      </w:r>
    </w:p>
    <w:p w14:paraId="6B4B9168" w14:textId="0BEF0E9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4D16216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我知道一定有錯你們才會去罰，可是最近的交通助理員，局長你也知道了很多、聽到了很多，我也知道說交通助理員的項目非常的多，有18個，現在在我們原臺南市每一個分局都有3個，你這3個是都在分局裡面還是在派出所裡面呢？</w:t>
      </w:r>
    </w:p>
    <w:p w14:paraId="650CC93B" w14:textId="24F9187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690C19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在派出所，派出所他們會派去違停比較嚴重、交通秩序比較亂的路段。</w:t>
      </w:r>
    </w:p>
    <w:p w14:paraId="6A5F7992" w14:textId="34906AB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6BC7CD5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其實每個區域亂的地方都很多，你們怎麼去分配呢？</w:t>
      </w:r>
    </w:p>
    <w:p w14:paraId="6B1CC995" w14:textId="66E8D48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A6E50A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這一部分我們是給分局自己去分配對，讓分局去考量。</w:t>
      </w:r>
    </w:p>
    <w:p w14:paraId="051872A2" w14:textId="4171F66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15F2562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那你覺得這些交通助理員他們做的都有符合規矩嗎？</w:t>
      </w:r>
    </w:p>
    <w:p w14:paraId="0CE074A2" w14:textId="4AEE187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9E7297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就像剛剛議座講的，他們開了之後我們還是會審查，我們不是說他開了就不審查，所以這一部分我們還是會審查，除了審查之外也有報告，就是我們每個月還是會把他召回來到交大做一個教育。</w:t>
      </w:r>
    </w:p>
    <w:p w14:paraId="542F9AEB" w14:textId="32F886E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4157028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局長，到底有沒有減輕你們的負擔呢？</w:t>
      </w:r>
    </w:p>
    <w:p w14:paraId="42092174" w14:textId="0596293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7355374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我有問過各分局長，事實上對於整個交通秩序是有幫助。</w:t>
      </w:r>
    </w:p>
    <w:p w14:paraId="2735A9D5" w14:textId="282353D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50C11589" w14:textId="43D6FD1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是交通秩序而已還是辦活動？還是開罰單？</w:t>
      </w:r>
    </w:p>
    <w:p w14:paraId="1A641BB6" w14:textId="5B81563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D87E10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秩序，因為亂停車這種當然就是整條路的交通秩序，本來交通助理就是除了違停的舉發之外，他還有一些剛跟議員報告的路口、車站的交通秩序的維持、疏導，包含學童上、下學。</w:t>
      </w:r>
    </w:p>
    <w:p w14:paraId="30D056BB" w14:textId="5CF7E8C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439C1C9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我知道，每一區的孩子這麼多、學校這麼多，你如何去分配呢？</w:t>
      </w:r>
    </w:p>
    <w:p w14:paraId="570108AB" w14:textId="7609F05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DB67D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現在就是請各分局跨所去協助學童的上、下學的交通疏導。</w:t>
      </w:r>
    </w:p>
    <w:p w14:paraId="3CE97D39" w14:textId="0CFF125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6475D17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怎麼跨所？一個分局3個都不夠了，你還可以跨所？</w:t>
      </w:r>
    </w:p>
    <w:p w14:paraId="16F0BECF" w14:textId="6675BA9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CD4CE1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因為他有8個小時，你不可能要他8個小時全部開單。</w:t>
      </w:r>
    </w:p>
    <w:p w14:paraId="7AF3E9E0" w14:textId="2477639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7A60312E" w14:textId="77777777" w:rsid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可是每個學校的上課時間都一樣，你去協助他們，每間學校都要協助，你們怎麼去分配呢？</w:t>
      </w:r>
    </w:p>
    <w:p w14:paraId="4F05EADC" w14:textId="77777777" w:rsidR="00855A61" w:rsidRPr="00253C66" w:rsidRDefault="00855A61" w:rsidP="00855A61">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74BA6D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當然不是每一間，每一間不夠，整個臺南市包含國小有221所。</w:t>
      </w:r>
    </w:p>
    <w:p w14:paraId="0C4BC2E6" w14:textId="23409B3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180A7A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接下來請余祝青議員發言。</w:t>
      </w:r>
    </w:p>
    <w:p w14:paraId="4FAC910D" w14:textId="6FADF90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2A45825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一樣就教警察局長，在上一會期我有質詢到，對於公共場域偷拍的事件頻傳，也請你們去盤點我們公共場域的一些治安死角，你們把它盤點出來，該誰的權責單位要去裝監視器也裝監視器，請問有盤點出來了嗎？</w:t>
      </w:r>
    </w:p>
    <w:p w14:paraId="47A5ABDA" w14:textId="6A6DF88C" w:rsidR="00253C66" w:rsidRPr="00253C66" w:rsidRDefault="00217398" w:rsidP="009300B0">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b/>
          <w:color w:val="262626"/>
          <w:kern w:val="0"/>
          <w:szCs w:val="24"/>
        </w:rPr>
        <w:t>犯罪預防科李科長忠憲</w:t>
      </w:r>
    </w:p>
    <w:p w14:paraId="39BEB42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報告議座，這個部分我們也有簽給市政府，也有請各局處就他自己業管的部分，包含像公園各個公共場域的部分，他們也會來加裝監視器，如果遇有偷拍的案件都能夠隨時提供影像讓我們做後續的偵辦。</w:t>
      </w:r>
    </w:p>
    <w:p w14:paraId="6411C322" w14:textId="1D163C2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1877EB7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所以你們已經有進行就對了。</w:t>
      </w:r>
    </w:p>
    <w:p w14:paraId="4B8FD35F" w14:textId="4689E77B" w:rsidR="00253C66" w:rsidRPr="00253C66" w:rsidRDefault="00217398" w:rsidP="009300B0">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b/>
          <w:color w:val="262626"/>
          <w:kern w:val="0"/>
          <w:szCs w:val="24"/>
        </w:rPr>
        <w:t>犯罪預防科李科長忠憲</w:t>
      </w:r>
    </w:p>
    <w:p w14:paraId="67ACB96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就我們監視器的部分一直在做維修加強的部分。</w:t>
      </w:r>
    </w:p>
    <w:p w14:paraId="68509E38" w14:textId="59FFCB1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77D2BE5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那可以提供給我你們盤查出來的治安死角的一些地點嗎？</w:t>
      </w:r>
    </w:p>
    <w:p w14:paraId="6ADCA39C" w14:textId="253BCAA3" w:rsidR="00253C66" w:rsidRPr="00253C66" w:rsidRDefault="00217398" w:rsidP="009300B0">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b/>
          <w:color w:val="262626"/>
          <w:kern w:val="0"/>
          <w:szCs w:val="24"/>
        </w:rPr>
        <w:t>犯罪預防科李科長忠憲</w:t>
      </w:r>
    </w:p>
    <w:p w14:paraId="2D7D84B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治安死角部分我們再請各局處來提供。</w:t>
      </w:r>
    </w:p>
    <w:p w14:paraId="43585F3B" w14:textId="5F79BF0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余議員祝青：</w:t>
      </w:r>
    </w:p>
    <w:p w14:paraId="304A279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就是被偷拍的公共場域，例如總圖或是南美館裡面，裡面空間一定會有死角，死角的部分這邊你們有去做一個盤點跟盤查嗎？我在上一會期有提到。</w:t>
      </w:r>
    </w:p>
    <w:p w14:paraId="27DE68F6" w14:textId="14AD817A" w:rsidR="00253C66" w:rsidRPr="00253C66" w:rsidRDefault="00217398" w:rsidP="009300B0">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b/>
          <w:color w:val="262626"/>
          <w:kern w:val="0"/>
          <w:szCs w:val="24"/>
        </w:rPr>
        <w:t>犯罪預防科李科長忠憲</w:t>
      </w:r>
    </w:p>
    <w:p w14:paraId="1A6D5E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我們的部分是也函請各局處自己做盤點，就公共場域的部分來加裝。</w:t>
      </w:r>
    </w:p>
    <w:p w14:paraId="70C7FEB2" w14:textId="5639E50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4382F87C" w14:textId="77777777" w:rsid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好，那可以把這些資料提供給我嗎？</w:t>
      </w:r>
    </w:p>
    <w:p w14:paraId="5228F980" w14:textId="77777777" w:rsidR="00FE0A85" w:rsidRPr="00253C66" w:rsidRDefault="00FE0A85" w:rsidP="00FE0A85">
      <w:pPr>
        <w:widowControl/>
        <w:spacing w:line="360" w:lineRule="exact"/>
        <w:textAlignment w:val="baseline"/>
        <w:rPr>
          <w:rFonts w:ascii="標楷體" w:eastAsia="標楷體" w:hAnsi="標楷體" w:cs="Times New Roman"/>
          <w:color w:val="262626"/>
          <w:kern w:val="0"/>
          <w:szCs w:val="24"/>
        </w:rPr>
      </w:pPr>
      <w:r>
        <w:rPr>
          <w:rFonts w:ascii="標楷體" w:eastAsia="標楷體" w:hAnsi="標楷體" w:cs="Times New Roman"/>
          <w:b/>
          <w:color w:val="262626"/>
          <w:kern w:val="0"/>
          <w:szCs w:val="24"/>
        </w:rPr>
        <w:t>犯罪預防科李科長忠憲</w:t>
      </w:r>
    </w:p>
    <w:p w14:paraId="128396C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好，我們再請他提供、彙整。</w:t>
      </w:r>
    </w:p>
    <w:p w14:paraId="5D3BE8B8" w14:textId="7180AA4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5E5BBCE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另外就是大家都在關心詐騙，詐騙其實基本上現在是全民反詐騙，可是局長你知道嗎？現在詐騙集團他們是利用我們12歲到18歲的少年進行車手領錢的動作，我們調查出來的資料是你們提供的，從民國111年是19%，民國112年是22%，民國113年是34%逐年增加，到現在已經是65%，基本上不是竊盜，都是涉嫌詐騙，這個部分就我調的資料到6月份為止是民國114年1月到6月是230位，他占比是37%，現在已經659人次了，這個比率太高了，是不是有什麼方式可以讓我們這些青少年都會進入校園去做反毒、反詐，可是反詐的宣導確實在12到18歲這個年齡層，他們會覺得反正我犯罪也沒事，我也不會留下記錄，所以這個部分是不是能夠加強配合社會局跟教育局，在開學或是結業的時候再加強去做反毒跟反詐的一個宣導？</w:t>
      </w:r>
    </w:p>
    <w:p w14:paraId="006BA106" w14:textId="04DE599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C0D1D4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這個應該沒問題，我們少年隊來報告一下，事實上都有在配合，包含我們的治安會報都會提出來討論，每一個月都會討論。</w:t>
      </w:r>
    </w:p>
    <w:p w14:paraId="5E27F152" w14:textId="4107A91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3D61D09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可是他人數確實就是逐月增加，不是逐年，是逐月。</w:t>
      </w:r>
    </w:p>
    <w:p w14:paraId="6C8D4AF0" w14:textId="2A03EEB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少年隊冷隊長澤泉：</w:t>
      </w:r>
    </w:p>
    <w:p w14:paraId="0380B79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報告議員，這個是我們事實上發生的狀況，目前我們針對進入校園持續宣導之外，另外我們主動前往少年易聚集的場所向他們宣導。</w:t>
      </w:r>
    </w:p>
    <w:p w14:paraId="7C103D53" w14:textId="109BF68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160D83B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希望你也可以跟我們的社會局跟教育局多去做一個聯繫，知道或許是他的家庭因素，導致於說他會去做這些事情，因為畢竟他對涉詐這個概念其實不是很清楚，再麻煩警察局多加強。接下來，昨天在苗栗發生一件更生人因為吸毒去隨機殺人，可是局長你知道嗎？隨機殺人其實這幾年來不管是鄭捷也好，還是新北開車去撞人也好，還是在臺南市發生湯姆熊傷害小朋友的事件也好，你知道嗎？網路上他們已經有後援會，是不是可以加強網路上面的巡視和宣導，因為這個風氣大家會形成一個模仿的模式，變成大家人心惶恐，我知道你們警力不足，你們有什麼未來的規劃跟配套？你浪費我3秒鐘。</w:t>
      </w:r>
    </w:p>
    <w:p w14:paraId="1F824F42" w14:textId="4346137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刑警大隊李大隊長宏倫：</w:t>
      </w:r>
    </w:p>
    <w:p w14:paraId="652759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報告議座，剛剛議座提到網路上的部分，其實我們在刑大的科偵隊還有各分局的科偵小隊其實都有在做網路上面的巡邏，如果有這一方面相關的情資其實我們都會彙整、整合來做一個防治跟查處。</w:t>
      </w:r>
    </w:p>
    <w:p w14:paraId="31A79B8F" w14:textId="7B3967F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余議員祝青：</w:t>
      </w:r>
    </w:p>
    <w:p w14:paraId="06079DC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另外一點就是更生人的部分，除了我們觀護人需要去轄區的所裡面報到之外，你們可不可以再加強看是跟里長做聯繫還是跟地方的鄰居去做詢問，能夠確實掌握，我不是說更生人不好，是因為昨天發生這件事情已經上媒體了，這部分是不是請警察可以加強察覺的能力？</w:t>
      </w:r>
    </w:p>
    <w:p w14:paraId="6D3BE906" w14:textId="06C9AAA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678B4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跟議座報告，剛剛就議座所講的應該就是我們的治安孤立人口。</w:t>
      </w:r>
    </w:p>
    <w:p w14:paraId="5558208D" w14:textId="31EE120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0E5AC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接下來請許至椿議員發言。</w:t>
      </w:r>
    </w:p>
    <w:p w14:paraId="761E0817" w14:textId="555779C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許議員至椿：</w:t>
      </w:r>
    </w:p>
    <w:p w14:paraId="792950B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請問一下，就是交通助理員問題，現在我們服務處也好、民眾反映也好，越來越激動也越來越反感什麼原因？因為我們市區裡面目前的交通助理員是在原本的臺南市，就是溪南一至六分局，每個分局分配3位，我們現在又少1位了是不是？你們有再補嗎？還是沒有？</w:t>
      </w:r>
    </w:p>
    <w:p w14:paraId="410B6290" w14:textId="470953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CD10A8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沒有，我主動把他解僱。</w:t>
      </w:r>
    </w:p>
    <w:p w14:paraId="2A8E8DB4" w14:textId="3EEB46E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許議員至椿：</w:t>
      </w:r>
    </w:p>
    <w:p w14:paraId="39DEFB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D57672">
        <w:rPr>
          <w:rFonts w:ascii="標楷體" w:eastAsia="標楷體" w:hAnsi="標楷體" w:cs="Times New Roman"/>
          <w:kern w:val="0"/>
          <w:szCs w:val="24"/>
        </w:rPr>
        <w:t>現在少1位，你們內容也大概知道什麼原因，但是我要講的是交通助理員理論性是</w:t>
      </w:r>
      <w:r w:rsidRPr="00253C66">
        <w:rPr>
          <w:rFonts w:ascii="標楷體" w:eastAsia="標楷體" w:hAnsi="標楷體" w:cs="Times New Roman"/>
          <w:color w:val="262626"/>
          <w:kern w:val="0"/>
          <w:szCs w:val="24"/>
        </w:rPr>
        <w:t>想協助交通，但是這些人員也是聘僱的，聘僱的每個月4萬元，但是他們的執行你賦予他們公權力，我覺得不妥，基於上的交通規則有時候太過於苛刻，怎麼樣的苛刻方法？例如現在我們市區店鋪很多，機車臨停了以後它可能買個東西或是電話訂了東西，馬上就走了，我們交通助理員過去車牌寫一寫，人一出來，對不起，我單已經開了，好像感覺不夠溫馨，最起碼你也勸導一下，在這個臨界線也許他停的時間是很短暫的，我想應該能夠包容、將心比心，這個短暫的時間裡面他不是因為佔了便宜停了很久，只是因為臨停，在臨停方面我希望能夠以勸導為優先，不是一直要開單一直開，民眾會反感罵警察、執法人員也好，或是罵民意代表、市長也好，現在好像是跟民間在搶錢，這一點是不是你們再加強教育一下。交通助理員過去其他的縣市也實施過，他實施過績效怎麼樣？當然在罰單裡面績效很好，但是民怨累積成塔，首長都被人家罵，罵到最後怎麼樣？雖然你們有教育、有去管理，但是執行面你講歸講，到現場他沒有融會貫通，沒有先勸導或驅離再開單的這種概念，他直接就開單了，所以這一點我們是不是應該要檢討一下？這個部分有沒有必要再存在？</w:t>
      </w:r>
    </w:p>
    <w:p w14:paraId="3A55A298" w14:textId="3F2A1CA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24B67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議座，這個部分我們六個分局都在這邊，市區的分局就請我們各分局回去加強要求教育他們。</w:t>
      </w:r>
    </w:p>
    <w:p w14:paraId="21C02286" w14:textId="00A75D7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許議員至椿：</w:t>
      </w:r>
    </w:p>
    <w:p w14:paraId="62F937B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檢討一下，是不是市長有被罵、你們有被罵，好像民意代表都沒有去給你們監督，所以這點我們要檢討是不是有存在的必要，我知道其他縣市的外勤現在是變成協助內勤，內勤怎麼樣運用？就是我們的警力有時候不足，有民眾反應或是我們去協勤的時候，我們去協勤隨機開單，你們不是這樣，你們是常態性的駐點，剛剛局長你提到的，</w:t>
      </w:r>
      <w:r w:rsidRPr="00253C66">
        <w:rPr>
          <w:rFonts w:ascii="標楷體" w:eastAsia="標楷體" w:hAnsi="標楷體" w:cs="Times New Roman"/>
          <w:color w:val="262626"/>
          <w:kern w:val="0"/>
          <w:szCs w:val="24"/>
        </w:rPr>
        <w:lastRenderedPageBreak/>
        <w:t>由分局派到派出所，而你的派出所是一個區域，事實上是整個分局，只是派出所簽到管理的概念，所以這樣的話不是一個派出所的區域，也不是說你今天到這個派出所、明天到哪個派出所，轄區裡面就是一個分局，分區裡面你們每天沒有給他一個區段，他就隨機去晃，但是你要有績效，所以在這個方面當然你們有心要去監督、管理，但是在這個執行面中個人的因素、約束力，我覺得還有讓我們質疑的地方，所以這點請你們也好好檢討一下好不好？交通助理員的部份現在真的民眾很多抱怨。督察長先請坐，局長我再請問一下，剛剛我們提到的你罰款每年預計是要歲入5億多元，你編列支出是5億多元，你收到的是10億多元，但是在預算法裡面你不是錢不能用，預算裡面你沒有編歲入，但是你在支出裡面用行政科目去支出，我想是不是用年度裡面追加預算把它轉入為歲入以後，你再去做歲出？這個流程就不會迴避我們的監督了，這時候我們是不是應該要去回歸到預算法？</w:t>
      </w:r>
    </w:p>
    <w:p w14:paraId="0DDC1BF7" w14:textId="40F8761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0297F16" w14:textId="77777777" w:rsid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好，請給一下說明。</w:t>
      </w:r>
    </w:p>
    <w:p w14:paraId="63727A0C" w14:textId="6C095F8B" w:rsidR="00217398" w:rsidRPr="00253C66" w:rsidRDefault="00217398" w:rsidP="00217398">
      <w:pPr>
        <w:widowControl/>
        <w:spacing w:line="360" w:lineRule="exact"/>
        <w:textAlignment w:val="baseline"/>
        <w:rPr>
          <w:rFonts w:ascii="標楷體" w:eastAsia="標楷體" w:hAnsi="標楷體" w:cs="Times New Roman"/>
          <w:b/>
          <w:bCs/>
          <w:color w:val="262626"/>
          <w:kern w:val="0"/>
          <w:szCs w:val="24"/>
        </w:rPr>
      </w:pPr>
      <w:r w:rsidRPr="00217398">
        <w:rPr>
          <w:rFonts w:ascii="標楷體" w:eastAsia="標楷體" w:hAnsi="標楷體" w:cs="Times New Roman" w:hint="eastAsia"/>
          <w:b/>
          <w:bCs/>
          <w:color w:val="262626"/>
          <w:kern w:val="0"/>
          <w:szCs w:val="24"/>
        </w:rPr>
        <w:t>會計張主任永璇：</w:t>
      </w:r>
    </w:p>
    <w:p w14:paraId="62FD5D36" w14:textId="563F2A7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跟議座報告，罰金、罰鍰其實是臺南市政府整個收入來源之一，臺南市政府的收入跟支出要平衡的話，除了罰金、罰鍰環還有規費收入、稅</w:t>
      </w:r>
      <w:r w:rsidR="00D57672">
        <w:rPr>
          <w:rFonts w:ascii="標楷體" w:eastAsia="標楷體" w:hAnsi="標楷體" w:cs="Times New Roman" w:hint="eastAsia"/>
          <w:color w:val="262626"/>
          <w:kern w:val="0"/>
          <w:szCs w:val="24"/>
        </w:rPr>
        <w:t>課</w:t>
      </w:r>
      <w:r w:rsidRPr="00253C66">
        <w:rPr>
          <w:rFonts w:ascii="標楷體" w:eastAsia="標楷體" w:hAnsi="標楷體" w:cs="Times New Roman"/>
          <w:color w:val="262626"/>
          <w:kern w:val="0"/>
          <w:szCs w:val="24"/>
        </w:rPr>
        <w:t>收入，所以整個收入如果超收的話，</w:t>
      </w:r>
      <w:r w:rsidR="00207C1F">
        <w:rPr>
          <w:rFonts w:ascii="標楷體" w:eastAsia="標楷體" w:hAnsi="標楷體" w:cs="Times New Roman" w:hint="eastAsia"/>
          <w:color w:val="262626"/>
          <w:kern w:val="0"/>
          <w:szCs w:val="24"/>
        </w:rPr>
        <w:t>它</w:t>
      </w:r>
      <w:r w:rsidRPr="00253C66">
        <w:rPr>
          <w:rFonts w:ascii="標楷體" w:eastAsia="標楷體" w:hAnsi="標楷體" w:cs="Times New Roman"/>
          <w:color w:val="262626"/>
          <w:kern w:val="0"/>
          <w:szCs w:val="24"/>
        </w:rPr>
        <w:t>只能併到決算賸餘去處理。</w:t>
      </w:r>
    </w:p>
    <w:p w14:paraId="2CEDC1E0" w14:textId="598CE9F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8337F6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接下來，我們請王宣貿議員跟鄭佳欣議員共用時間。</w:t>
      </w:r>
    </w:p>
    <w:p w14:paraId="2AAA46EA" w14:textId="09C24F60" w:rsidR="00253C66" w:rsidRPr="009445FA" w:rsidRDefault="00217398" w:rsidP="00217398">
      <w:pPr>
        <w:widowControl/>
        <w:spacing w:line="360" w:lineRule="exact"/>
        <w:textAlignment w:val="baseline"/>
        <w:rPr>
          <w:rFonts w:ascii="標楷體" w:eastAsia="標楷體" w:hAnsi="標楷體" w:cs="Times New Roman"/>
          <w:kern w:val="0"/>
          <w:szCs w:val="24"/>
        </w:rPr>
      </w:pPr>
      <w:r w:rsidRPr="009445FA">
        <w:rPr>
          <w:rFonts w:ascii="標楷體" w:eastAsia="標楷體" w:hAnsi="標楷體" w:cs="Times New Roman"/>
          <w:b/>
          <w:kern w:val="0"/>
          <w:szCs w:val="24"/>
        </w:rPr>
        <w:t>王議員宣貿：</w:t>
      </w:r>
    </w:p>
    <w:p w14:paraId="616F4BF5" w14:textId="1878169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謝謝主席，先就教交通大隊好了，其實一直以來我都是在關心A1、A2的車禍，今年看到我們的工作報告書裡面A1的發生率又提高了，我想了解之前在這些A1車禍的</w:t>
      </w:r>
      <w:r w:rsidR="009445FA">
        <w:rPr>
          <w:rFonts w:ascii="標楷體" w:eastAsia="標楷體" w:hAnsi="標楷體" w:cs="Times New Roman" w:hint="eastAsia"/>
          <w:color w:val="262626"/>
          <w:kern w:val="0"/>
          <w:szCs w:val="24"/>
        </w:rPr>
        <w:t>路</w:t>
      </w:r>
      <w:r w:rsidRPr="00253C66">
        <w:rPr>
          <w:rFonts w:ascii="標楷體" w:eastAsia="標楷體" w:hAnsi="標楷體" w:cs="Times New Roman"/>
          <w:color w:val="262626"/>
          <w:kern w:val="0"/>
          <w:szCs w:val="24"/>
        </w:rPr>
        <w:t>口是有再重複發生嗎？警察局有去統計這部分嗎？</w:t>
      </w:r>
    </w:p>
    <w:p w14:paraId="05C1E4C0" w14:textId="06C5975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7A715F0E" w14:textId="6652BA8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A1的部分平常我們都會把它製成</w:t>
      </w:r>
      <w:r w:rsidR="009445FA">
        <w:rPr>
          <w:rFonts w:ascii="標楷體" w:eastAsia="標楷體" w:hAnsi="標楷體" w:cs="Times New Roman" w:hint="eastAsia"/>
          <w:color w:val="262626"/>
          <w:kern w:val="0"/>
          <w:szCs w:val="24"/>
        </w:rPr>
        <w:t>斑</w:t>
      </w:r>
      <w:r w:rsidRPr="00253C66">
        <w:rPr>
          <w:rFonts w:ascii="標楷體" w:eastAsia="標楷體" w:hAnsi="標楷體" w:cs="Times New Roman"/>
          <w:color w:val="262626"/>
          <w:kern w:val="0"/>
          <w:szCs w:val="24"/>
        </w:rPr>
        <w:t>點圖，但是有的</w:t>
      </w:r>
      <w:r w:rsidR="0008492B">
        <w:rPr>
          <w:rFonts w:ascii="標楷體" w:eastAsia="標楷體" w:hAnsi="標楷體" w:cs="Times New Roman" w:hint="eastAsia"/>
          <w:color w:val="262626"/>
          <w:kern w:val="0"/>
          <w:szCs w:val="24"/>
        </w:rPr>
        <w:t>路</w:t>
      </w:r>
      <w:r w:rsidRPr="00253C66">
        <w:rPr>
          <w:rFonts w:ascii="標楷體" w:eastAsia="標楷體" w:hAnsi="標楷體" w:cs="Times New Roman"/>
          <w:color w:val="262626"/>
          <w:kern w:val="0"/>
          <w:szCs w:val="24"/>
        </w:rPr>
        <w:t>口是不是有重複性我們可能要再瞭解一下再提供給議座。</w:t>
      </w:r>
    </w:p>
    <w:p w14:paraId="6A589CF6" w14:textId="06B9A32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王議員宣貿：</w:t>
      </w:r>
    </w:p>
    <w:p w14:paraId="648A736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之前我一直都提出A1的車禍發生之後，交通局或其他局處來討論看看路口是不是有發生什麼樣的狀況，是不是設計上的不良還是怎樣，我們來改進，降低它的發生率，是不是可以有辦法給我這個資料？就是你們說的斑點圖，去年的點圖跟今年點圖合起來有沒有重複的部分，這有辦法提供嗎？</w:t>
      </w:r>
    </w:p>
    <w:p w14:paraId="2E799DFE" w14:textId="0D054AE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0AAEEAE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w:t>
      </w:r>
    </w:p>
    <w:p w14:paraId="73753F6E" w14:textId="1E66419F"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王議員宣貿：</w:t>
      </w:r>
    </w:p>
    <w:p w14:paraId="740F57AB" w14:textId="1755BDA8"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好，謝謝，這部分就是我覺得可以繼續加強，先給A1的好了，A2我們後面再來研究，謝謝大隊，請坐。再來是剛剛余祝青議員有提到詐騙率的提升</w:t>
      </w:r>
      <w:r w:rsidR="0008492B">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其實現在青少年的詐騙也是無孔不入，像本席其實也接到幾件事，他是借用帳號，可能同儕之間感覺感情不錯，然後就說不然你的蝦皮帳號借我收個貨或者是說帳號借我收個錢，他就會變成提</w:t>
      </w:r>
      <w:r w:rsidRPr="00253C66">
        <w:rPr>
          <w:rFonts w:ascii="標楷體" w:eastAsia="標楷體" w:hAnsi="標楷體" w:cs="Times New Roman"/>
          <w:color w:val="262626"/>
          <w:kern w:val="0"/>
          <w:szCs w:val="24"/>
        </w:rPr>
        <w:lastRenderedPageBreak/>
        <w:t>升詐騙率的部分，所以在宣導部分我們是不是有辦法來加入例如帳戶的保護，在青少年這部分。</w:t>
      </w:r>
    </w:p>
    <w:p w14:paraId="0BA32CF1" w14:textId="4D3426A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少年隊冷隊長澤泉：</w:t>
      </w:r>
    </w:p>
    <w:p w14:paraId="0DFFC9B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是，報告議座，這個部分也是我們的宣導重點。</w:t>
      </w:r>
    </w:p>
    <w:p w14:paraId="28EADCE8" w14:textId="437392BD"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王議員宣貿：</w:t>
      </w:r>
    </w:p>
    <w:p w14:paraId="55297F2E" w14:textId="3F03BC4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想說剛剛工作報告書在青少年的部分沒有看到這一塊，可能要再加強一下，這點你們做得一直很努力，但我覺得也可以寫在上面，讓大家了解我們在青少年的詐騙防治也是很努力的，謝謝。再來最後一個就是我一直在關心民防的部分，其實我們這裡的民防社團很努力地在經營，他們常常說我們快經營不下去，因為他的經費什麼都要自己來打平，要結合大家的感情時可能需要聚個餐，</w:t>
      </w:r>
      <w:r w:rsidR="0020678F">
        <w:rPr>
          <w:rFonts w:ascii="標楷體" w:eastAsia="標楷體" w:hAnsi="標楷體" w:cs="Times New Roman" w:hint="eastAsia"/>
          <w:color w:val="262626"/>
          <w:kern w:val="0"/>
          <w:szCs w:val="24"/>
        </w:rPr>
        <w:t>或</w:t>
      </w:r>
      <w:r w:rsidRPr="00253C66">
        <w:rPr>
          <w:rFonts w:ascii="標楷體" w:eastAsia="標楷體" w:hAnsi="標楷體" w:cs="Times New Roman"/>
          <w:color w:val="262626"/>
          <w:kern w:val="0"/>
          <w:szCs w:val="24"/>
        </w:rPr>
        <w:t>者是需要開個會的時候，他的經費通常都是自己支出，所以這部分我覺得警察局還是來想看看我們有沒有什麼辦法來協助，有嗎？</w:t>
      </w:r>
    </w:p>
    <w:p w14:paraId="3400EBD1" w14:textId="17322B7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防治科謝科長政憲：</w:t>
      </w:r>
    </w:p>
    <w:p w14:paraId="22637E2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有關於這部分其實我們在各項的文康活動還有相關的一個工作會報已經編列了304萬元。</w:t>
      </w:r>
    </w:p>
    <w:p w14:paraId="5DEC689A" w14:textId="4D720F2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王議員宣貿：</w:t>
      </w:r>
    </w:p>
    <w:p w14:paraId="5175B7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有再多編列了？</w:t>
      </w:r>
    </w:p>
    <w:p w14:paraId="2BFF6F5D" w14:textId="5D706CA9"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防治科謝科長政憲：</w:t>
      </w:r>
    </w:p>
    <w:p w14:paraId="01601EB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w:t>
      </w:r>
    </w:p>
    <w:p w14:paraId="5F87742D" w14:textId="05EBA3A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王議員宣貿：</w:t>
      </w:r>
    </w:p>
    <w:p w14:paraId="6A80BB7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這樣我知道了，以上，謝謝，時間交給鄭佳欣議員。</w:t>
      </w:r>
    </w:p>
    <w:p w14:paraId="67A39BDD" w14:textId="2B79CD6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0A9F67D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我想要就教一下局長，我想要問一下這是誰的業務？交通助理員等於檢舉達人，當然這是現在普遍民眾都會這樣子講，來服務處陳情的時候都會這樣講，我想要了解一下所謂的交通助理員他的工作內容到底包含什麼？他的專業度是夠的嗎？隊長。</w:t>
      </w:r>
    </w:p>
    <w:p w14:paraId="20608FC9" w14:textId="549AA3B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3378C7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報告議座，把交通助理員稱作是以前的檢舉達人我是不認同。</w:t>
      </w:r>
    </w:p>
    <w:p w14:paraId="3B7F87D6" w14:textId="1DE8317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268AE413" w14:textId="1F8D266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然是不認同，我只是先簡略一下，因為民眾來我服務處陳請的案件實在是很多，很多都是有被開到紅單，每個人來都會這樣講，當然本席聽到我也覺得市政府、警察局的同仁大家都這麼努力，結果民眾都說現在多了很多交通助理員，他們根本就是檢舉達人，聽到真的普遍都是這樣子，我們當然不希望說用這個名稱來稱交通助理</w:t>
      </w:r>
      <w:r w:rsidR="0020678F">
        <w:rPr>
          <w:rFonts w:ascii="標楷體" w:eastAsia="標楷體" w:hAnsi="標楷體" w:cs="Times New Roman" w:hint="eastAsia"/>
          <w:color w:val="262626"/>
          <w:kern w:val="0"/>
          <w:szCs w:val="24"/>
        </w:rPr>
        <w:t>員</w:t>
      </w:r>
      <w:r w:rsidRPr="00253C66">
        <w:rPr>
          <w:rFonts w:ascii="標楷體" w:eastAsia="標楷體" w:hAnsi="標楷體" w:cs="Times New Roman"/>
          <w:color w:val="262626"/>
          <w:kern w:val="0"/>
          <w:szCs w:val="24"/>
        </w:rPr>
        <w:t>就是檢舉達人，可是我們要明確的讓民眾知道，這就是我一直在講的，不管是在交通部分還是行人部分，我覺得大家的教育坦白說真的是不夠，所以我也希望我們大家一起來努力，跨局處一起努力，當然這不是都是我們警察局同仁的業務，只是我們要怎麼讓大家知道所謂的交通助理員，我們要講清楚他的工作內容到底包含什麼？他的專業度是夠的嗎？</w:t>
      </w:r>
    </w:p>
    <w:p w14:paraId="395C83BF" w14:textId="5D2B9838"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2D36FDD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跟議座報告，他們執行這樣的工作是有法令的依據，在處罰條例第七條都有明訂他是可以協助我們做交通稽查這樣的工作。</w:t>
      </w:r>
    </w:p>
    <w:p w14:paraId="31B6126E" w14:textId="2102CB0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鄭議員佳欣：</w:t>
      </w:r>
    </w:p>
    <w:p w14:paraId="30EDC5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那他們本身的背景是什麼？他們有去考試、有去受過專業的訓練嗎？</w:t>
      </w:r>
    </w:p>
    <w:p w14:paraId="2CB31B0F" w14:textId="5746A82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6E21C6A5" w14:textId="5154766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我們5月招聘他們的時候</w:t>
      </w:r>
      <w:r w:rsidR="00656AB1">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我們是有設定他的學歷，大概都要是高中職以上加上兩年的工作經驗，另外如果是大學、大專以上的是不需要有工作經驗。</w:t>
      </w:r>
    </w:p>
    <w:p w14:paraId="20CE8AA0" w14:textId="15393E3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2EA8D82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那我請教一下，他們有沒有去上過專業受訓嗎？一定要通過這個嗎？</w:t>
      </w:r>
    </w:p>
    <w:p w14:paraId="1E78C9E0" w14:textId="3C44D8C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1AE5665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有，招募進來之後要有一個禮拜的專業訓練，然後一個禮拜的實務的訓練，實務的訓練部分就是員警帶到外面去做。</w:t>
      </w:r>
    </w:p>
    <w:p w14:paraId="6D9350B9" w14:textId="185A894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478CA97D" w14:textId="45CFD81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所以員警會實地的帶這些交通</w:t>
      </w:r>
      <w:r w:rsidR="00185B8E">
        <w:rPr>
          <w:rFonts w:ascii="標楷體" w:eastAsia="標楷體" w:hAnsi="標楷體" w:cs="Times New Roman" w:hint="eastAsia"/>
          <w:color w:val="262626"/>
          <w:kern w:val="0"/>
          <w:szCs w:val="24"/>
        </w:rPr>
        <w:t>助理</w:t>
      </w:r>
      <w:r w:rsidRPr="00253C66">
        <w:rPr>
          <w:rFonts w:ascii="標楷體" w:eastAsia="標楷體" w:hAnsi="標楷體" w:cs="Times New Roman"/>
          <w:color w:val="262626"/>
          <w:kern w:val="0"/>
          <w:szCs w:val="24"/>
        </w:rPr>
        <w:t>員出去？</w:t>
      </w:r>
    </w:p>
    <w:p w14:paraId="7A4F09FB" w14:textId="7187AE6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453EDFC3" w14:textId="51A16E1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是，我們局長後來又指示說他還要有兩個月的精進訓練，是跟我們員警配合一起到外面做交通稽查的工作，要兩個月之後他們才會有單獨執行交通違停的部分。</w:t>
      </w:r>
    </w:p>
    <w:p w14:paraId="181B262A" w14:textId="6DA64DA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6493E96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那我就講最近這幾個月好了，有對民眾開單的交通助理員一共大概有幾件？有案件數嗎？</w:t>
      </w:r>
    </w:p>
    <w:p w14:paraId="196F0871" w14:textId="2185162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交通大隊黃隊長宗仁：</w:t>
      </w:r>
    </w:p>
    <w:p w14:paraId="53A3849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我們統計起來8月份大概有5,000件。</w:t>
      </w:r>
    </w:p>
    <w:p w14:paraId="432318EF" w14:textId="1591FB6F"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34804E82" w14:textId="6AAEF68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每一件真的都是民眾違法的嗎？我只是希望這些交通助理員專業度是夠的，像剛剛很多議員同仁也在講，有些可以勸導就勸導，有些可能不曉得，可能在比較鄉下的地方，有些長輩可能也不清楚，所以這是我講的教育很重要，當然我們也可以先好好的跟這些民眾說這是不行的，久了之後他們也會知道，未來我們要怎麼來配合我們里內、區裡，我們也可以透過座談會或是拜託里長來做宣導，也讓大家更清楚、了解所謂的交通助理員他們到底做什麼工作？當然以不違法為優先，這是非常重要的，希望未來市政府跨局處與大家共同努力，也要讓這些聲音讓民眾清楚的明白，其實警察人員真的是很辛苦，當然也有些民眾在陳情有些比較年輕的警員可能態度上要稍微拿捏一下，當然大家都很辛苦，出去一天下來在外面工作也好幾個小時，巡邏或是出去維持交通都非常辛苦，只是我們要怎麼樣跟民眾接洽，避免發生這樣的衝突，警察同仁又被誤會，我覺得這也是非常重要，所以要拜託一下。我想要了解一下毒品是誰的業務，請教一下，所謂的毒品派對，我想要了解高風險涉毒場所指的是哪些？</w:t>
      </w:r>
    </w:p>
    <w:p w14:paraId="3950A838" w14:textId="0A9FEE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665241C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報告議座，高風險的場所其實有分成幾類，有一般像一些特種營業場所就是高風險場所，另外還有民眾比較會去檢舉、舉報的一些場所，可能出入比較複雜。</w:t>
      </w:r>
    </w:p>
    <w:p w14:paraId="7CB1B25F" w14:textId="4C4A080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4814F3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你可不可以大概講幾個，待會我會跟你講，有一個地方我不曉得你們有沒有在稽查，不過我覺得這個非常的重要，何謂高風險場所？</w:t>
      </w:r>
    </w:p>
    <w:p w14:paraId="66C3D6B4" w14:textId="3E6A396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刑警大隊李大隊長宏倫：</w:t>
      </w:r>
    </w:p>
    <w:p w14:paraId="0210A10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就是會涉及到一些酒店或者是電子遊藝場。</w:t>
      </w:r>
    </w:p>
    <w:p w14:paraId="52FEDAD1" w14:textId="08E38E48" w:rsidR="00253C66" w:rsidRPr="0091084C" w:rsidRDefault="009300B0" w:rsidP="009300B0">
      <w:pPr>
        <w:widowControl/>
        <w:spacing w:line="360" w:lineRule="exact"/>
        <w:textAlignment w:val="baseline"/>
        <w:rPr>
          <w:rFonts w:ascii="標楷體" w:eastAsia="標楷體" w:hAnsi="標楷體" w:cs="Times New Roman"/>
          <w:kern w:val="0"/>
          <w:szCs w:val="24"/>
        </w:rPr>
      </w:pPr>
      <w:r w:rsidRPr="0091084C">
        <w:rPr>
          <w:rFonts w:ascii="標楷體" w:eastAsia="標楷體" w:hAnsi="標楷體" w:cs="Times New Roman"/>
          <w:b/>
          <w:kern w:val="0"/>
          <w:szCs w:val="24"/>
        </w:rPr>
        <w:t>鄭議員佳欣：</w:t>
      </w:r>
    </w:p>
    <w:p w14:paraId="161D6A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隊長，你知道一些商業旅館、商務旅館、小型的Motel，因為你也知道這幾年來其實很多年輕人他們都會開毒品派對，我相信也有很多件，我就指臺南就好了，這一年來你們手邊有查獲到的毒品派對有幾件？我們是不是有針對這個商業型、商務型的Motel做稽查或是宣導？去跟他們接洽，有嗎？</w:t>
      </w:r>
    </w:p>
    <w:p w14:paraId="017D5B8B" w14:textId="10889C1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412D9805" w14:textId="26AF332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報告議座，派對的部分像之前第五分局他們就有查到一件，100多人的部分，其實在像這一種Motel的旅館</w:t>
      </w:r>
      <w:r w:rsidR="0091084C">
        <w:rPr>
          <w:rFonts w:ascii="標楷體" w:eastAsia="標楷體" w:hAnsi="標楷體" w:cs="Times New Roman" w:hint="eastAsia"/>
          <w:color w:val="262626"/>
          <w:kern w:val="0"/>
          <w:szCs w:val="24"/>
        </w:rPr>
        <w:t>……</w:t>
      </w:r>
    </w:p>
    <w:p w14:paraId="0D2DDE53" w14:textId="69EAB70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3B6C15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接下來請余祝青議員發言，我們在余祝青議員發言完之後，我們休息10分鐘。</w:t>
      </w:r>
    </w:p>
    <w:p w14:paraId="0522E585" w14:textId="496D7E2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26CBCF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謝謝主席，承剛才所講的隨機殺人難以預料這個部分，除了網路會引起一些模仿的形式，我們對於未來更生人的部分，我們的警員人力足夠嗎？剛才講到一半，又停住了，局長你回答。</w:t>
      </w:r>
    </w:p>
    <w:p w14:paraId="73E12D3C" w14:textId="17AB1A8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091502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我來回答比較快，剛剛議座講到關於治安孤立人口這一部分，我們各分局的警勤區都要去查訪，查訪之後會了解所謂的治安孤立人口的動向，我們是每個月都要查訪的。</w:t>
      </w:r>
    </w:p>
    <w:p w14:paraId="01BDD872" w14:textId="251C5BE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6B2537D2" w14:textId="7211606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如果警力不足的話，你們可不可以向中央申請我們地方的需求？例如一些相關</w:t>
      </w:r>
      <w:r w:rsidR="00E34472">
        <w:rPr>
          <w:rFonts w:ascii="標楷體" w:eastAsia="標楷體" w:hAnsi="標楷體" w:cs="Times New Roman" w:hint="eastAsia"/>
          <w:color w:val="262626"/>
          <w:kern w:val="0"/>
          <w:szCs w:val="24"/>
        </w:rPr>
        <w:t>觀</w:t>
      </w:r>
      <w:r w:rsidRPr="00253C66">
        <w:rPr>
          <w:rFonts w:ascii="標楷體" w:eastAsia="標楷體" w:hAnsi="標楷體" w:cs="Times New Roman"/>
          <w:color w:val="262626"/>
          <w:kern w:val="0"/>
          <w:szCs w:val="24"/>
        </w:rPr>
        <w:t>護人的支援。</w:t>
      </w:r>
    </w:p>
    <w:p w14:paraId="0DDB6C27" w14:textId="38E3317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5D0DE20" w14:textId="7203C97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因為每一個分局分布的狀況不太一樣，我忘記多少人去了，我記得應該2,000多人，每一個分局都是要固定去查訪的。</w:t>
      </w:r>
    </w:p>
    <w:p w14:paraId="28E62FD1" w14:textId="5C25BE0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2A811962" w14:textId="77777777" w:rsidR="00F20EA7" w:rsidRDefault="00253C66" w:rsidP="00F20EA7">
      <w:pPr>
        <w:widowControl/>
        <w:spacing w:line="360" w:lineRule="exact"/>
        <w:ind w:firstLineChars="413" w:firstLine="991"/>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這樣子足夠嗎？</w:t>
      </w:r>
    </w:p>
    <w:p w14:paraId="21C535A0" w14:textId="1653DE3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5A706A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應該沒問題，每一個分局都要去查訪，如果沒有查訪到的話還要通報。</w:t>
      </w:r>
    </w:p>
    <w:p w14:paraId="13B7121B" w14:textId="65D870B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713E5C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還是希望能夠謹慎的對這件事情，因為昨天那件事情才發生，然後剛才宣貿議員有講到你們工作會報上面沒有，所以我才提出來講，青少年涉詐的部分，這個部分真的是不管是在網路還是在學校做宣導，你們都要多多協助。</w:t>
      </w:r>
    </w:p>
    <w:p w14:paraId="0076C5B3" w14:textId="0A303D9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78B1DF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沒問題。</w:t>
      </w:r>
    </w:p>
    <w:p w14:paraId="5F08B66A" w14:textId="4E132DF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6C4ADC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我知道你們很辛苦，剛才講到交通助理員的部分。我沒有做簡報，不過我有一點想問的是交通助理員都是一年一聘是嗎？</w:t>
      </w:r>
    </w:p>
    <w:p w14:paraId="0EEF36C6" w14:textId="5B6031B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A15091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對，沒錯。</w:t>
      </w:r>
    </w:p>
    <w:p w14:paraId="640ABC47" w14:textId="11F873B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0AE5D27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他算是約聘人員嗎？</w:t>
      </w:r>
    </w:p>
    <w:p w14:paraId="2DC84E44" w14:textId="44BB037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86F462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約聘人員。</w:t>
      </w:r>
    </w:p>
    <w:p w14:paraId="5FE3B3B0" w14:textId="341B662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3D715FA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他沒有考績的壓力，對不對？</w:t>
      </w:r>
    </w:p>
    <w:p w14:paraId="416F2EAF" w14:textId="75592A9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15EBF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w:t>
      </w:r>
    </w:p>
    <w:p w14:paraId="0AD50B08" w14:textId="1072033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2A14DE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所以就代表他也沒有業績壓力對不對？</w:t>
      </w:r>
    </w:p>
    <w:p w14:paraId="7D9CBEAF" w14:textId="7907F8B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14C4B5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沒有，絕對沒有。</w:t>
      </w:r>
    </w:p>
    <w:p w14:paraId="66F2331F" w14:textId="7E2209C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74A01E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沒有的狀況之下，他如果卯起來開單還是都不開單他還是一樣會在那邊。</w:t>
      </w:r>
    </w:p>
    <w:p w14:paraId="3DB1A711" w14:textId="0C93F39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3631C6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但是我們會考核，你本身的服務態度、行為到底有沒有違反相關規定，就像二分局有一個我們覺得他服務態度不好，而且亂查他自己的車籍，我們就把他開除了。</w:t>
      </w:r>
    </w:p>
    <w:p w14:paraId="6C458477" w14:textId="34C8256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41F7BC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開除不會涉及到勞基法的部分嗎？</w:t>
      </w:r>
    </w:p>
    <w:p w14:paraId="58034F93" w14:textId="19DBA16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2108EE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有涉及，但是就是解僱。</w:t>
      </w:r>
    </w:p>
    <w:p w14:paraId="2047C961" w14:textId="664A443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7D055950" w14:textId="5B7E683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所以你們當初在應聘交通助理員時不知道有沒有備註這一條？萬一發生以下什麼事件，都有備註嗎？</w:t>
      </w:r>
    </w:p>
    <w:p w14:paraId="5140526A" w14:textId="0FCAE41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BA68C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有，所以我們才敢大膽把他開除。</w:t>
      </w:r>
    </w:p>
    <w:p w14:paraId="2F5D0BEB" w14:textId="6604A74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1F9F01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對，所以這才是保障我們原本警員該有的權益，其實很多議員都在講，不管是開單、審核還是巡視的問題，現在是在市區，還沒擴大到偏遠地區。</w:t>
      </w:r>
    </w:p>
    <w:p w14:paraId="31FED328" w14:textId="2E01C99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7F76B2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正在試辦。</w:t>
      </w:r>
    </w:p>
    <w:p w14:paraId="09D6141B" w14:textId="7166CE8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余議員祝青：</w:t>
      </w:r>
    </w:p>
    <w:p w14:paraId="74CE02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如果在試辦的期間有任何需要改進的地方，也請警局這邊做一個修正，讓交通助理員能夠真正發揮到他的效用。</w:t>
      </w:r>
    </w:p>
    <w:p w14:paraId="1E5559B6" w14:textId="0FE989D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B5F5E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我們休息10分鐘。</w:t>
      </w:r>
    </w:p>
    <w:p w14:paraId="24C3D2F5" w14:textId="55DDD1B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780D29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好，我們繼續開會，接下來我們先請周麗津議員發言。</w:t>
      </w:r>
    </w:p>
    <w:p w14:paraId="741C305D" w14:textId="58E745C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lastRenderedPageBreak/>
        <w:t>周議員麗津：</w:t>
      </w:r>
    </w:p>
    <w:p w14:paraId="7878587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謝謝主席，局長，我剛好很仔細的聽你們在回答，交通助理員部分是從六月開始。</w:t>
      </w:r>
    </w:p>
    <w:p w14:paraId="3BE7CB97" w14:textId="437CEA8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7A366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正式是8月5日，單獨服勤是8月5日，他有經過專業訓練，一個禮拜的專業訓練，兩個月的精進，8月5日正式個別服勤。</w:t>
      </w:r>
    </w:p>
    <w:p w14:paraId="5985B906" w14:textId="69FEE86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7A18107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這樣就過兩個半月了，不是應該8月中才開始個別服勤嗎？沒關係，等於25天你們18個交通助理員總共開了5,000張紅單是不是？</w:t>
      </w:r>
    </w:p>
    <w:p w14:paraId="083BA329" w14:textId="7381CD4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2EF02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是，8月份5,000張。</w:t>
      </w:r>
    </w:p>
    <w:p w14:paraId="564A96E9" w14:textId="4CD5CD1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068C43F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這18個開5,000張，我覺得比員警開的還多張，有嗎局長？</w:t>
      </w:r>
    </w:p>
    <w:p w14:paraId="4E18DE22" w14:textId="4BA7B5B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B0E920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剛開始是以違停為主要，但是後來他的任務不是只有違停，所以到達9月份變成3,000件，事實上沒有到5,000件，大概4,000多件，9月份變成3,015件，平均下來一個人大概3張。</w:t>
      </w:r>
    </w:p>
    <w:p w14:paraId="6905AC13" w14:textId="6FABDD8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19A74D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局長，我數學不好嗎？我在這裡算很久。</w:t>
      </w:r>
    </w:p>
    <w:p w14:paraId="424DCBEE" w14:textId="16694BA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D95497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我說九月份。</w:t>
      </w:r>
    </w:p>
    <w:p w14:paraId="232F680B" w14:textId="32E5223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6CB7285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我們現在說8月份剛開始個人可以出來開單的部分。</w:t>
      </w:r>
    </w:p>
    <w:p w14:paraId="499464BB" w14:textId="6AE1202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CE937F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因為那時候任務上他只有違停，因為我覺得任務上本來就是多元化。</w:t>
      </w:r>
    </w:p>
    <w:p w14:paraId="7A14FD5B" w14:textId="6506B46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12488B3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我知道是多元化。</w:t>
      </w:r>
    </w:p>
    <w:p w14:paraId="041179E7" w14:textId="4328186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D7E39E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所以我們就讓他多元，例如剛剛講到學校的上下學安全。</w:t>
      </w:r>
    </w:p>
    <w:p w14:paraId="5E7F57F6" w14:textId="10D1760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565E4F6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事實上8月份這18人就是開出5,000張，麻煩局長你給我這18個助理員一個人到底開了多少張？你可以把這個資料給我們各個議員嗎？</w:t>
      </w:r>
    </w:p>
    <w:p w14:paraId="7B1A31B5" w14:textId="19FD10F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36F1EB8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雖然聽起來是5,000張，但是實際上平均到18個助理員一天只有開10張而已。</w:t>
      </w:r>
    </w:p>
    <w:p w14:paraId="79E5A721" w14:textId="40A613F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7A499E5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那剩下的呢？你說5,000張為什麼數字會不符合呢？</w:t>
      </w:r>
    </w:p>
    <w:p w14:paraId="754B50AE" w14:textId="724F7C9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563198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不是不符合，我是說5,000張是18個助理員一個月開下來的總數，但是平均每一個人一天實際上就只有10.23張而已。</w:t>
      </w:r>
    </w:p>
    <w:p w14:paraId="25D6FC54" w14:textId="569D998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439AE36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所以18個人一天180張，這樣不夠多嗎？</w:t>
      </w:r>
    </w:p>
    <w:p w14:paraId="2812CBCC" w14:textId="6648D16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42121B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不能用這個來說多或少。</w:t>
      </w:r>
    </w:p>
    <w:p w14:paraId="3617EDDB" w14:textId="635B639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周議員麗津：</w:t>
      </w:r>
    </w:p>
    <w:p w14:paraId="4F0CCC31" w14:textId="03E8FD9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我知道違停當然是錯誤的，是我們市政府的停車格不夠，所以大家才會去違停，做錯事當然要處罰沒錯，可是這個數量真的是</w:t>
      </w:r>
      <w:r w:rsidR="0036683D">
        <w:rPr>
          <w:rFonts w:ascii="標楷體" w:eastAsia="標楷體" w:hAnsi="標楷體" w:cs="Times New Roman" w:hint="eastAsia"/>
          <w:color w:val="262626"/>
          <w:kern w:val="0"/>
          <w:szCs w:val="24"/>
        </w:rPr>
        <w:t>……</w:t>
      </w:r>
    </w:p>
    <w:p w14:paraId="39024147" w14:textId="399C09E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68F139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好我們接下來請鄭佳欣議員發言。</w:t>
      </w:r>
    </w:p>
    <w:p w14:paraId="59EF56AE" w14:textId="5B5D23C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4DDD2E5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刑警大隊隊長，繼續剛剛講到何謂的高風險毒品場所，所以剛剛你有提到針對遊藝場所也好，我剛剛有提到商務旅館、Motel還是小吃部等，你們都有在做這樣的稽查或者是跟這些業者都有在做這樣的接洽嗎？如果有發現可疑的或是車牌你們這邊一查就知道這個人到底有沒有犯罪的前科。</w:t>
      </w:r>
    </w:p>
    <w:p w14:paraId="3947DDB4" w14:textId="7700A98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151126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報告議座，針對旅宿業的部分，我們只要是曾經有在這些旅宿業有查緝過毒品現行犯的話，這個旅宿業就會列為我們的一個重點高風險的涉毒場所，到今年有列管的旅宿業大概有40家。</w:t>
      </w:r>
    </w:p>
    <w:p w14:paraId="4DF603C6" w14:textId="7F61D71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71FBB38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全市有40家？</w:t>
      </w:r>
    </w:p>
    <w:p w14:paraId="6023DBEC" w14:textId="783A4A2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5AB8D37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是，這個部分我們其實都會讓分局他們在針對安排臨檢勤務的時候會特別去重視，我們在做一些毒品案件查緝的時候也會特別去這些地方。</w:t>
      </w:r>
    </w:p>
    <w:p w14:paraId="7F9530D4" w14:textId="6AE47A3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197F22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針對你說這40家旅宿業，如果有超過幾次以上很頻繁的辦毒品派對，你們會有什麼樣的懲處還是怎麼樣的方案來排除？</w:t>
      </w:r>
    </w:p>
    <w:p w14:paraId="3D5AD76C" w14:textId="678559E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6107250C" w14:textId="6EAAFA16"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其實在毒危條例的31之1就有針對說假如是在兩次以上，業者會</w:t>
      </w:r>
      <w:r w:rsidR="00722F12">
        <w:rPr>
          <w:rFonts w:ascii="標楷體" w:eastAsia="標楷體" w:hAnsi="標楷體" w:cs="Times New Roman" w:hint="eastAsia"/>
          <w:color w:val="262626"/>
          <w:kern w:val="0"/>
          <w:szCs w:val="24"/>
        </w:rPr>
        <w:t>有</w:t>
      </w:r>
      <w:r w:rsidRPr="00253C66">
        <w:rPr>
          <w:rFonts w:ascii="標楷體" w:eastAsia="標楷體" w:hAnsi="標楷體" w:cs="Times New Roman"/>
          <w:color w:val="262626"/>
          <w:kern w:val="0"/>
          <w:szCs w:val="24"/>
        </w:rPr>
        <w:t>該負的一個法律責任，各分局假如有查緝到，他們會把這樣的資料報給我們，我們這邊會跟市府特別針對這些場所來關注。</w:t>
      </w:r>
    </w:p>
    <w:p w14:paraId="6A251CE4" w14:textId="3A16512A"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2CD2475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希望針對這40間你現在所講的持續跟他們作接洽，如果沒有實際去查其實有時候業者可能也不曉得，所以我覺得這個非常的重要。再來我們是不是有編列毒品快篩劑的預算？明年有嗎？</w:t>
      </w:r>
    </w:p>
    <w:p w14:paraId="1A08DA9C" w14:textId="2CB2CF8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60B7570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報告議座，其實我們的毒品試劑的預算是在整個毒品檢驗費的預算裡面，像在今年我們其實有1,255萬元的毒品檢驗預算，快篩的花費其實是包含在裡面的。</w:t>
      </w:r>
    </w:p>
    <w:p w14:paraId="7491B460" w14:textId="4C3D419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14C1C01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所以警員隨身他們可以拿到這個快篩劑的嗎？是每一個分局都會有嗎？</w:t>
      </w:r>
    </w:p>
    <w:p w14:paraId="67F3C81D" w14:textId="6352AEA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0E50E7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是，都會有。</w:t>
      </w:r>
    </w:p>
    <w:p w14:paraId="50CD6FEA" w14:textId="6A26035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744B451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是足夠的？</w:t>
      </w:r>
    </w:p>
    <w:p w14:paraId="06A752F7" w14:textId="52153DD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5C2670B8" w14:textId="304922D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是，因為我們每年會購買大概兩萬劑的毒品試劑。</w:t>
      </w:r>
    </w:p>
    <w:p w14:paraId="49BF3C61" w14:textId="7323B81B" w:rsidR="00253C66" w:rsidRPr="00AA1F10" w:rsidRDefault="009300B0" w:rsidP="009300B0">
      <w:pPr>
        <w:widowControl/>
        <w:spacing w:line="360" w:lineRule="exact"/>
        <w:textAlignment w:val="baseline"/>
        <w:rPr>
          <w:rFonts w:ascii="標楷體" w:eastAsia="標楷體" w:hAnsi="標楷體" w:cs="Times New Roman"/>
          <w:kern w:val="0"/>
          <w:szCs w:val="24"/>
        </w:rPr>
      </w:pPr>
      <w:r w:rsidRPr="00AA1F10">
        <w:rPr>
          <w:rFonts w:ascii="標楷體" w:eastAsia="標楷體" w:hAnsi="標楷體" w:cs="Times New Roman"/>
          <w:b/>
          <w:kern w:val="0"/>
          <w:szCs w:val="24"/>
        </w:rPr>
        <w:t>鄭議員佳欣：</w:t>
      </w:r>
    </w:p>
    <w:p w14:paraId="487C208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我覺得毒品快篩劑蠻好用的，而且對警員來說他們可以馬上就測試出來，不用再拿去檢驗所，這個都太晚了，所以在預算的方面如果不夠的話，當然我們全部的議員一定會支持，我覺得這個非常的重要。刑警大隊隊長請坐，犯罪預防科隊長，有關這個本席也一直很關心，就是有關防詐，我想要知道你們對防詐的部分有沒有做跨局處？因為我覺得除了警察局的責任以外，每個局處都有他的責任，我們有沒有持續的來做？不管是進入校園也好，還是說在區里、區內或是去社區，因為你也知道現在很多被詐騙的其實長輩居多，然也有一些中年以上，所以我覺得他們辛辛苦苦存了這麼多錢結果就被詐騙、詐欺，當然我也知道中央有請防詐大使在做宣傳，問題是我覺得有限，因為畢竟有些比較鄉下的地方還是沒有辦法知道，而且長輩也沒有在看網路，針對這個你們要怎麼來做這樣的宣導排除？</w:t>
      </w:r>
    </w:p>
    <w:p w14:paraId="5CF93D06" w14:textId="5B0C6C07"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犯罪預防科李科長忠憲：</w:t>
      </w:r>
    </w:p>
    <w:p w14:paraId="60A708C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跟議座報告，臺南打詐隊的部分現在是結合24個局處每個月召開資安會報，都由市長親自主持，我們警察局是主辦。</w:t>
      </w:r>
    </w:p>
    <w:p w14:paraId="0308FFA8" w14:textId="0397138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鄭議員佳欣：</w:t>
      </w:r>
    </w:p>
    <w:p w14:paraId="0B44947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我可以了解像說近期這幾個月我們有成功攔阻的有幾件？或是破案。</w:t>
      </w:r>
    </w:p>
    <w:p w14:paraId="60FF86AC" w14:textId="3D07ECE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犯罪預防科李科長忠憲：</w:t>
      </w:r>
    </w:p>
    <w:p w14:paraId="45DE5A3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打擊的部分應該是由刑大那邊，我們成功攔阻的部分大概2,000多件，我們持續會做宣導，剛才議座也有提醒老人家實體圈的部分。</w:t>
      </w:r>
    </w:p>
    <w:p w14:paraId="7E38473F" w14:textId="2EEC111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012367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我們接下來請陳碧玉議員發言。</w:t>
      </w:r>
    </w:p>
    <w:p w14:paraId="65C079BA" w14:textId="2D2C30BE"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240AB02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警察局林局長，善化分局因為是從二等分局升為一等分局，因為南科這個地方他除了固定人口多以外，流動人口也多，所以所有分駐所的業務都非常的繁重，我們升為一等分局之後可能還有一些員額的缺額，現在了解起來應該是還有19個基層員警是待補的，局長可不可以請問一下在這樣的情況之下，我們有沒有一個期程大概是什麼時候幫我們補這一些員警的名額？</w:t>
      </w:r>
    </w:p>
    <w:p w14:paraId="4913E0D7" w14:textId="355F35D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AA585C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事實上我們的缺額大概基層員警有210多位，全部是320多位，但是基層的警員這部分因為10月份警政署有給我們大概有88位警員，然後偵查組有6位，總共94位，明年1月還會給我們，我們會根據各單位的缺額，包含剛剛議座所講的善化分局有19位的話，當然19位不一定全部都是警員，有可能有巡佐、巡官，我們會適度的來增補給善化分局。</w:t>
      </w:r>
    </w:p>
    <w:p w14:paraId="5B0AE050" w14:textId="7DE99EB8"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4B4C4AE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好，盡快補足，不然警力如果不足的話，其實對業務上來說的話真的是很繁重，所以也拜託局長。延續剛才鄭佳欣議員講的詐欺部分，我想要了解一下我們剛才有說到攔詐的金額，最近我好像看到我們現在有發一個新聞稿，8月份好像攔詐快要1億元是不是這樣子？</w:t>
      </w:r>
    </w:p>
    <w:p w14:paraId="48E28B0F" w14:textId="1594124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5FDA40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如果以攔阻詐騙來說的話，1月到到8月底我記得是2,144件，攔阻的金額是10億元。</w:t>
      </w:r>
    </w:p>
    <w:p w14:paraId="5E8B6C40" w14:textId="35A2DF4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25C4B1D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以8月份來說應該就有快要1億元，所以詐騙的金額真的還是蠻多的，局長請問一下，詐騙這麼多的件數跟金額，他大部分被詐的到底是哪一個面向比較多？</w:t>
      </w:r>
    </w:p>
    <w:p w14:paraId="05E634E2" w14:textId="0C7781F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B877E0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投資詐騙有一個是交友，還有網購。</w:t>
      </w:r>
    </w:p>
    <w:p w14:paraId="47FB51D3" w14:textId="164A6FA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0F7EDFCD" w14:textId="2CCE333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高發詐騙案的前三名應該是假網拍、假投資、假交友，這些真的是都蠻多的，以年齡來說我有做出一個紀錄，如果說以年齡層來做一個比例的話，24歲到49歲是最多，65歲以上是最少，但是我覺得這個網路詐騙真的是防不勝防，很多都是在網路詐騙被詐的，局長，在這樣的一個情況之下</w:t>
      </w:r>
      <w:r w:rsidR="00AA1F10" w:rsidRPr="00253C66">
        <w:rPr>
          <w:rFonts w:ascii="標楷體" w:eastAsia="標楷體" w:hAnsi="標楷體" w:cs="Times New Roman"/>
          <w:color w:val="262626"/>
          <w:kern w:val="0"/>
          <w:szCs w:val="24"/>
        </w:rPr>
        <w:t>，</w:t>
      </w:r>
      <w:r w:rsidRPr="00253C66">
        <w:rPr>
          <w:rFonts w:ascii="標楷體" w:eastAsia="標楷體" w:hAnsi="標楷體" w:cs="Times New Roman"/>
          <w:color w:val="262626"/>
          <w:kern w:val="0"/>
          <w:szCs w:val="24"/>
        </w:rPr>
        <w:t>我們有沒有什麼特別的方法比較能夠去阻止這些網路詐騙？</w:t>
      </w:r>
    </w:p>
    <w:p w14:paraId="115C6E47" w14:textId="24BAD4C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1FF531E" w14:textId="714F0B6B"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跟議座報告，因為除了加強宣導，網路的部分是屬於數發部，我們講接、誤、損，沒有接觸沒有誤信，就不會損害，一般網路的話很多都是有問題的網站，警政署有跟數發部做一個反</w:t>
      </w:r>
      <w:r w:rsidR="004467AA">
        <w:rPr>
          <w:rFonts w:ascii="標楷體" w:eastAsia="標楷體" w:hAnsi="標楷體" w:cs="Times New Roman" w:hint="eastAsia"/>
          <w:color w:val="262626"/>
          <w:kern w:val="0"/>
          <w:szCs w:val="24"/>
        </w:rPr>
        <w:t>映</w:t>
      </w:r>
      <w:r w:rsidRPr="00253C66">
        <w:rPr>
          <w:rFonts w:ascii="標楷體" w:eastAsia="標楷體" w:hAnsi="標楷體" w:cs="Times New Roman"/>
          <w:color w:val="262626"/>
          <w:kern w:val="0"/>
          <w:szCs w:val="24"/>
        </w:rPr>
        <w:t>，要怎麼去攔阻這些網路的詐騙，例如我們攔阻1,000，搞不好他丟1萬個出來，我們民眾不小心點進去網址就會誤信，誤信以後就會被詐騙，所以這部分我們會持續跟上面反映。</w:t>
      </w:r>
    </w:p>
    <w:p w14:paraId="5B2457A6" w14:textId="6F559B4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1C436C8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我在這裡也建議我們跟數發部和中央這邊一直反映網路部分，就是一定要讓這些在網路上詐騙的網站能夠下架，這樣子才能夠阻止，因為我現在服務處接到的很多的服務案件都是跟詐騙有關係，有很多非常慘的就是有些剛求職的新人就誤信了這些求職網站，然後就當了車手，結果都才剛成年就有犯案的紀錄，就要被判刑了，現在車手跟主謀大部分都是同罪，變成這樣的情況我們也覺得是非常於心不忍。</w:t>
      </w:r>
    </w:p>
    <w:p w14:paraId="61A715C3" w14:textId="481DAC0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61FAC5C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陳碧玉議員再繼續發言。</w:t>
      </w:r>
    </w:p>
    <w:p w14:paraId="6C838C95" w14:textId="323490C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0DB5300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在這樣的一個情況之下，其實那些家庭看起來都是非常正常的家庭，然後父母親也是非常善良的人，小孩也不是什麼壞小孩，但是他就是因為誤信了求職的網站，變成他必須要有刑事的責任，還必須要被求償，然後父母親也非常擔心小孩子還要因此有前科，所以在這樣情形下，我們是不是有什麼方法能夠去勸導這些年輕人，如果要求職的話真的不要在網路上求職，然後就誤信了這些求職網站，誤當了車手就被定上了罪，我們有沒有在做這一方面的宣導？</w:t>
      </w:r>
    </w:p>
    <w:p w14:paraId="7B007F24" w14:textId="141717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警察局林局長國清：</w:t>
      </w:r>
    </w:p>
    <w:p w14:paraId="5D1A78E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這個我們也是有，我們請少年隊來補充。</w:t>
      </w:r>
    </w:p>
    <w:p w14:paraId="5B9DBE7D" w14:textId="78C48483"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少年隊冷隊長澤泉：</w:t>
      </w:r>
    </w:p>
    <w:p w14:paraId="4DA1A98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報告議座，我們這個都是持續在宣導，目前我們只能盡量去進入他們比較容易聚集的地方，主動走出去跟他們接觸，一方面宣導，一方面也是提醒他們要注意。</w:t>
      </w:r>
    </w:p>
    <w:p w14:paraId="4DF2BF38" w14:textId="7234E0A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749EB33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但是我覺得你要宣導這一些年輕人或者是說剛要求職的新人，你到底是要用什麼樣的一個管道去宣導呢？我一直想不通，所以我希望你能夠在這裡說明一下，然後也真正能夠落實，我們是要有效，我們去宣導就是要命中、有效，讓年輕人知道這個可能就是求職的陷阱，我在某某地方我有聽到警察局有做這樣的宣導，這可能是一個陷阱，我可以提高警覺，我覺得這個部分應該要好好研究，你說宣導到底是要怎麼宣導？是要到學校宣導還是在青少年聚集的地方？你只說青少年聚集的地方太籠統、太模糊，我不知道青少年聚集的地方你們要去哪裡宣導。</w:t>
      </w:r>
    </w:p>
    <w:p w14:paraId="074F1A95" w14:textId="3183204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少年隊冷隊長澤泉：</w:t>
      </w:r>
    </w:p>
    <w:p w14:paraId="00BB7D8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報告議座，我們現在就是會把實際的案例提供給青少年朋友看，包含之後的連帶賠償我們都會提供。</w:t>
      </w:r>
    </w:p>
    <w:p w14:paraId="33CA7A42" w14:textId="605BF34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79C0F8E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我的意思是你到底是要去哪一個場所去宣導，才可以去命中這些青少年，讓他們能夠提高警覺，我要建議的就是這樣子。</w:t>
      </w:r>
    </w:p>
    <w:p w14:paraId="7B1909AB" w14:textId="186C7D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A94EE9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事實上我們都在跟教育局合作，我們每個月有治安會報，教育局也會參加，我們都把一些中央的短影音、圖卡或是案例，經過各局處分層、分眾、分齡，分層、分眾的話當然就是分層級，有的是給社會局、教育局、衛生局等各方面，尤其是剛剛議座一直關心的學生部分是屬於教育局的部分，除了少年隊會去宣導之外，我們也在治安會報裡面，主席也要求社會局一定要協助宣導，這個是全面性的。</w:t>
      </w:r>
    </w:p>
    <w:p w14:paraId="0E92E2DE" w14:textId="390A6B5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34160C5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w:t>
      </w:r>
    </w:p>
    <w:p w14:paraId="4CE4D141" w14:textId="0087E62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13C8E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接下來請陳碧玉議員發言。</w:t>
      </w:r>
    </w:p>
    <w:p w14:paraId="0B30769E" w14:textId="1414E9C5"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5D43336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說完就好，局長，你在這裡說的我有了解了，我的意思就是你們能夠結合各局處做一個有效的宣導，因為其實以前接到的都是被詐騙的，但是最近接到的都是誤踩雷去當車手的，很多是這樣，有年輕的女生、年輕的男生，都大概是18歲、20幾歲左右，都是因為這樣子，父母真的都非常的擔心，局長，所以我要講的就是建議宣導的時候一定要有效，真的讓這些年輕人能夠提高警覺。局長，不知道你有沒有聽到，我的服務處都有接到現在是不是有在說普發現金一萬塊的這件事情？</w:t>
      </w:r>
    </w:p>
    <w:p w14:paraId="76182855" w14:textId="4CCFC6E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7D03DA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普發現金一萬元還有花蓮我們都有在宣導，已經宣導至少3次普發一萬元的詐騙。</w:t>
      </w:r>
    </w:p>
    <w:p w14:paraId="2ADA751B" w14:textId="4B5C05DF"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19CB58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因為我的服務處有很多都來求證，問我說是不是真的有普發一萬元現金？然後需要上網去登記？所以我認為這個也是一個普遍很嚴重的問題，他可能就是要拿取民眾的個資，他要你上網去登記身分證字號、出生年月日、聯絡電話，可能就是要用這樣的方式再進行另一個詐騙行為，局長，我覺得普發現金的部分我們也要多多的宣傳，讓民眾不要好像有聽到大家現在都在講普發現金一萬塊也認為是真的，就傻傻的上網去登記，個資就被拿走了，變成其他詐騙集團來騙他的手段、途徑，好不好？</w:t>
      </w:r>
    </w:p>
    <w:p w14:paraId="2902F8F0" w14:textId="0BCC130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214DE4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我們會加強來做宣導。</w:t>
      </w:r>
    </w:p>
    <w:p w14:paraId="25A175B6" w14:textId="304CDA97"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陳議員碧玉：</w:t>
      </w:r>
    </w:p>
    <w:p w14:paraId="3E2D88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謝謝局長，謝謝穎艾議員。</w:t>
      </w:r>
    </w:p>
    <w:p w14:paraId="73CA539C" w14:textId="1035A4D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3F67A8A" w14:textId="1BE876F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我們接下來請</w:t>
      </w:r>
      <w:r w:rsidR="004467AA">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穎艾達利議員發言。</w:t>
      </w:r>
    </w:p>
    <w:p w14:paraId="11C7C525" w14:textId="0E698B2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37E2DB15" w14:textId="7F952765"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局長，我們繼續，人力的問題本席跟所有的同仁一樣都非常關心，特別是很多地區性的議員，尤其是照顧到希望這個地方的居民能夠在一個所謂安全的環境之下就非常仰賴我們的警力，所以這個資料是我自己按照預算書撈出來的，因為我用的是預算員額跟現</w:t>
      </w:r>
      <w:r w:rsidR="005C3178">
        <w:rPr>
          <w:rFonts w:ascii="標楷體" w:eastAsia="標楷體" w:hAnsi="標楷體" w:cs="Times New Roman" w:hint="eastAsia"/>
          <w:color w:val="262626"/>
          <w:kern w:val="0"/>
          <w:szCs w:val="24"/>
        </w:rPr>
        <w:t>編</w:t>
      </w:r>
      <w:r w:rsidRPr="00253C66">
        <w:rPr>
          <w:rFonts w:ascii="標楷體" w:eastAsia="標楷體" w:hAnsi="標楷體" w:cs="Times New Roman"/>
          <w:color w:val="262626"/>
          <w:kern w:val="0"/>
          <w:szCs w:val="24"/>
        </w:rPr>
        <w:t>員額是不大一樣，但是差不了多少，我剛有提到我們現在沒有其他的資料的狀況之下，我們就用2021年立法院的報告裡面用的這個叫全國的平均值是314，如果平均值314來講的話，臺南市能夠達到這個標準的話大概也只剩下第二分局跟玉井分局這邊而已，這個是非常不對的，事實上就算用這個數字去看玉井分局那邊的轄區、山路等，也沒有合理到哪裡去，剛剛人事這邊有特別提到有關於退休這個事情，現在又碰到退休潮，這個資料再麻煩人事補，我今天想要表達的是包含人已經不進來了，又有退休，然後今天明明說要簡化，結果我們同仁還有講要請大家去抓猴子或是大家很關心跑到這個各分駐去了解，但是你一來了解變成我們長官也要陪你，對不對？是不是對基層人力又是一個負擔？在這種狀況之下到底怎麼樣才可以變成一個比較善的循環？讓更多人願意投身到這個警界裡面，你作為臺南市警察局的大家長，你不要覺得大家長認這些人是養子、繼子，不是自己親生的所以這個大家長當得若有似無，能夠在北部跟這些中央長官開會一定要不斷地講這個事情，你怎麼樣讓基層的同仁能夠得到一個有尊嚴的工作環境？不要太多莫名其妙的行政協勤，能夠在執勤的時候是沒有後顧之憂，有這樣子的工作環境人家才願意補進來，你們自己也算民防武力的一環，我們都講說勿恃敵之不來，恃吾有以待之，不用擔心新生員警不進來，是我們有把這個職場環境給顧好，人家當然可以放心的投入，畢竟他某種程度上也是個鐵飯碗，但是不要說這個鐵飯碗是用血去換的，這沒有道理，好不好？所以這塊可能要麻煩大家長，當大家是自己親</w:t>
      </w:r>
      <w:r w:rsidR="00EE4CFE">
        <w:rPr>
          <w:rFonts w:ascii="標楷體" w:eastAsia="標楷體" w:hAnsi="標楷體" w:cs="Times New Roman" w:hint="eastAsia"/>
          <w:color w:val="262626"/>
          <w:kern w:val="0"/>
          <w:szCs w:val="24"/>
        </w:rPr>
        <w:t>生</w:t>
      </w:r>
      <w:r w:rsidRPr="00253C66">
        <w:rPr>
          <w:rFonts w:ascii="標楷體" w:eastAsia="標楷體" w:hAnsi="標楷體" w:cs="Times New Roman"/>
          <w:color w:val="262626"/>
          <w:kern w:val="0"/>
          <w:szCs w:val="24"/>
        </w:rPr>
        <w:t>的，不是過繼來的，這樣可以嗎？</w:t>
      </w:r>
    </w:p>
    <w:p w14:paraId="14FB88C7" w14:textId="05DC1D1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0BAED1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沒問題，這部分我們持續來跟上面做反映。</w:t>
      </w:r>
    </w:p>
    <w:p w14:paraId="6E269166" w14:textId="2A30DAD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8A4F48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這個要持續的講，你就說臺南市議會這些議員都很刁鑽、都說不聽，一直在給我們壓力，沒有關係，如果你覺得你上去講的力量不夠，把我們當矛頭，我相信我們同仁都願意當這個黑臉。</w:t>
      </w:r>
    </w:p>
    <w:p w14:paraId="4B45F69F" w14:textId="38984AD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6131D3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謝謝議座。</w:t>
      </w:r>
    </w:p>
    <w:p w14:paraId="3654663A" w14:textId="0981F19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EE28F18" w14:textId="1A46F93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480BBE">
        <w:rPr>
          <w:rFonts w:ascii="標楷體" w:eastAsia="標楷體" w:hAnsi="標楷體" w:cs="Times New Roman"/>
          <w:kern w:val="0"/>
          <w:szCs w:val="24"/>
        </w:rPr>
        <w:t>中</w:t>
      </w:r>
      <w:r w:rsidR="004D0C1D" w:rsidRPr="00480BBE">
        <w:rPr>
          <w:rFonts w:ascii="標楷體" w:eastAsia="標楷體" w:hAnsi="標楷體" w:cs="Times New Roman" w:hint="eastAsia"/>
          <w:kern w:val="0"/>
          <w:szCs w:val="24"/>
        </w:rPr>
        <w:t>岑</w:t>
      </w:r>
      <w:r w:rsidRPr="00480BBE">
        <w:rPr>
          <w:rFonts w:ascii="標楷體" w:eastAsia="標楷體" w:hAnsi="標楷體" w:cs="Times New Roman"/>
          <w:kern w:val="0"/>
          <w:szCs w:val="24"/>
        </w:rPr>
        <w:t>講的那個例子我聽了很難過，不要嘴巴一直講，第二天全部都忘光光，你看那</w:t>
      </w:r>
      <w:r w:rsidRPr="00253C66">
        <w:rPr>
          <w:rFonts w:ascii="標楷體" w:eastAsia="標楷體" w:hAnsi="標楷體" w:cs="Times New Roman"/>
          <w:color w:val="262626"/>
          <w:kern w:val="0"/>
          <w:szCs w:val="24"/>
        </w:rPr>
        <w:t>時候大家哭得跟什麼一樣，還要致敬、默哀，你看那天公祭的時候多少人，多大的官都來了，結果有改變什麼東西嗎？沒有，我就是最氣這種事情，拜託。另外一件事情，雖然我這個資料是按照你們給我的公文，好像跟蔡育輝議員剛剛所提供的資料不大一樣，但是還是想要請問當時我拿到資料是說有66案核定45案，可是還有21案沒有改善，這21案沒有改善的我們有沒有打算在什麼時候進行？還是已經又納入新的計畫裡面？更何況是今年，臺南連續碰到這幾次的災情，又有地震又有颱風等等，有沒有因此而再受損的？這一塊什麼時候能夠補足？有沒有納入到明年度的經資門的預算能夠盡快把它補足？在所謂還急迫性、危險性、堪用等條件之下，是不是都能夠做好？局長有在做這個打算、規劃嗎？</w:t>
      </w:r>
    </w:p>
    <w:p w14:paraId="34986542" w14:textId="10FDD8D5"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後勤科郭代理科長乃榮：</w:t>
      </w:r>
    </w:p>
    <w:p w14:paraId="7C0E3596" w14:textId="3B25D9A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關於統計部分其實我們每個年底都會跟各單位統計看看有沒有需求要提報，提報案件沒有做完的我們整個年度若還有機會會陸續再做，今年如果沒有實施完成，隔年年底之後他可以提報，我們再列入明年</w:t>
      </w:r>
      <w:r w:rsidR="00480BBE">
        <w:rPr>
          <w:rFonts w:ascii="標楷體" w:eastAsia="標楷體" w:hAnsi="標楷體" w:cs="Times New Roman" w:hint="eastAsia"/>
          <w:color w:val="262626"/>
          <w:kern w:val="0"/>
          <w:szCs w:val="24"/>
        </w:rPr>
        <w:t>……</w:t>
      </w:r>
    </w:p>
    <w:p w14:paraId="482AAE95" w14:textId="79913C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287863F8" w14:textId="5E05EF5A"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每年都要提報要報到什麼時候？如果你們的順序還是像我之前講的長官辦公室優先的話，我跟你說真的會倒，拿100年都拿不完。</w:t>
      </w:r>
    </w:p>
    <w:p w14:paraId="2D9FF2C4" w14:textId="1126B2C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後勤科郭代理科長乃榮：</w:t>
      </w:r>
    </w:p>
    <w:p w14:paraId="6C31229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沒有，真的有在做。</w:t>
      </w:r>
    </w:p>
    <w:p w14:paraId="3408EF72" w14:textId="15C88D0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55D6B42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要照你們的原則去做。</w:t>
      </w:r>
    </w:p>
    <w:p w14:paraId="28CAA19A" w14:textId="01920D9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0A64B78" w14:textId="4CA7D79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接下來請李啓維議員</w:t>
      </w:r>
      <w:r w:rsidR="00766771">
        <w:rPr>
          <w:rFonts w:ascii="標楷體" w:eastAsia="標楷體" w:hAnsi="標楷體" w:cs="Times New Roman" w:hint="eastAsia"/>
          <w:color w:val="262626"/>
          <w:kern w:val="0"/>
          <w:szCs w:val="24"/>
        </w:rPr>
        <w:t>。</w:t>
      </w:r>
    </w:p>
    <w:p w14:paraId="06A9E8C1" w14:textId="5058D589"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69EA7044" w14:textId="361D120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局長，現在交通助理員你們有打算要檢討還是改進嗎？大會的時候我也有跟市長說過，市長說他也聽到很多聲音，現在真的民間和基層大家苦不堪言，民怨也都沸騰，有的店家之前是說檢舉的有動輒壓線沒打方向燈、雞蛋裡挑骨頭，有的店家開到生意一落千丈，甚至生意都收起來了，局長我覺得真的好好看有什麼好做法，不要讓民眾怨嘆現在政府是不是只剩下開單才可以解決溝通的問題了？</w:t>
      </w:r>
    </w:p>
    <w:p w14:paraId="61E1C1BC" w14:textId="5FBDA6D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CD22BC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因為交通助理員事實上他的任務比較多元，除了開單之外，我們還有一些例如說學校上、下學的護童交通秩序的維護，包含車站交通秩序維護還有交通安全宣導這一部分，事實上我們這六個分局長都在這邊，我們每天也都有向他們要求。</w:t>
      </w:r>
    </w:p>
    <w:p w14:paraId="15E55884" w14:textId="013D5137" w:rsidR="00253C66" w:rsidRPr="00DB0B5E" w:rsidRDefault="00217398" w:rsidP="00217398">
      <w:pPr>
        <w:widowControl/>
        <w:spacing w:line="360" w:lineRule="exact"/>
        <w:textAlignment w:val="baseline"/>
        <w:rPr>
          <w:rFonts w:ascii="標楷體" w:eastAsia="標楷體" w:hAnsi="標楷體" w:cs="Times New Roman"/>
          <w:kern w:val="0"/>
          <w:szCs w:val="24"/>
        </w:rPr>
      </w:pPr>
      <w:r w:rsidRPr="00DB0B5E">
        <w:rPr>
          <w:rFonts w:ascii="標楷體" w:eastAsia="標楷體" w:hAnsi="標楷體" w:cs="Times New Roman"/>
          <w:b/>
          <w:kern w:val="0"/>
          <w:szCs w:val="24"/>
        </w:rPr>
        <w:lastRenderedPageBreak/>
        <w:t>李議員啓維：</w:t>
      </w:r>
    </w:p>
    <w:p w14:paraId="1A818BC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局長，你剛才跟我說到的這個部分可以，如果是出來維持交通的秩序可以，不過開單的權利我希望不要再有了。</w:t>
      </w:r>
    </w:p>
    <w:p w14:paraId="76DC4A99" w14:textId="2C25795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C26D2B4" w14:textId="6050606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沒有，這一部分本來就是他的任務，這個是法令規定的，現在主要就是我們把他的任務多元化，例如說你8小時只剩1小時而已。</w:t>
      </w:r>
    </w:p>
    <w:p w14:paraId="786E3ECB" w14:textId="3C31EC01"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386BF8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已經推行一段時間了，你看基層的派出所因為這樣的事情大家常常在那邊討論，警方也提出你們的專業說去打擊不法壞人、詐騙，這社會絕對鼓勵、肯定你們，現在弄成這樣有時候被檢舉達人如影隨形，之前一直在測速或科技執法，大家出來覺得草木皆兵，有的一個月開出來真的很嚇人，不小心就被開單任誰都受不了，現在連交通助理員也可以開單，人家說屋漏偏逢連夜雨，抓得越來越多，怎麼會是這個樣子的情形？過去再審預算的時候，我們一年4、5億元的罰款歲入大家就說我們先射箭再畫靶，到年底的時候業績沒有達標就拼命出來開單，不然怎麼可能每年出來的預算數都差不多這麼剛好？你前一年就知道我們這年差不多可以開出5億元的罰款，這個也太離譜了。</w:t>
      </w:r>
    </w:p>
    <w:p w14:paraId="211F3E2A" w14:textId="4B2DD3A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6A08A5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這部分跟議座報告，因為事實上我們沒有要求所謂的開罰單當績效，我們也沒有要求同仁要開多少單。</w:t>
      </w:r>
    </w:p>
    <w:p w14:paraId="17E88846" w14:textId="0C8897B5"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4EC0964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你是行政單位，我們是基層的民意代表，我也忠於反映民意讓你們了解，也可以作為你們施政參考的一個方向目標，現在民間就已經議論紛紛，我們還自己做得很高興，現在民意高漲的時代，水能載舟也能覆舟，社會是期待警方打擊不法、抓壞人，拿出你們的專業，不是好像雞蛋裡挑骨頭，造成大家更大的壓力。局長，就兩個部分，一個是交通助理員的部分，再來也要審預算了，就把這項刪掉，第二個部分就是更好的做法，像你說的出來維持交通的秩序可以，但是不要再開單了，這樣子可以嗎？</w:t>
      </w:r>
    </w:p>
    <w:p w14:paraId="4D52327B" w14:textId="675902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56768D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這部分我們再來持續檢討。</w:t>
      </w:r>
    </w:p>
    <w:p w14:paraId="4B2E8109" w14:textId="391A64CC"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52190A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朝這個方向做檢討，大家真的快站不住了，局長，我希望這個部分努力一下。</w:t>
      </w:r>
    </w:p>
    <w:p w14:paraId="25A8BE10" w14:textId="56B477C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590317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是，我們持續來檢討，謝謝議座。</w:t>
      </w:r>
    </w:p>
    <w:p w14:paraId="17C7AC22" w14:textId="75D4DCC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6223436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接下來我們請陳秋萍議員發言。</w:t>
      </w:r>
    </w:p>
    <w:p w14:paraId="7DDDC950" w14:textId="49ACB268"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40810EC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感謝主席，林局長，請教一下，我們這一年來臺南的暴力犯罪、毒品案件以及詐欺詐騙案件他的發生率有沒有變化？這些變化的熱點到底是在哪裡？</w:t>
      </w:r>
    </w:p>
    <w:p w14:paraId="3220C6EE" w14:textId="65CF6A3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E7C5BBF" w14:textId="21A4C48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跟議座報告，事實上就是我們在工作報告裡面所提的，因為全般刑案、竊盜暴力還包含詐欺案件，這個統計數字因為我們是跟去年比較，所以去年的話，事實上比較準是</w:t>
      </w:r>
      <w:r w:rsidRPr="00253C66">
        <w:rPr>
          <w:rFonts w:ascii="標楷體" w:eastAsia="標楷體" w:hAnsi="標楷體" w:cs="Times New Roman"/>
          <w:color w:val="262626"/>
          <w:kern w:val="0"/>
          <w:szCs w:val="24"/>
        </w:rPr>
        <w:lastRenderedPageBreak/>
        <w:t>從去年的9月份開始以後，三合一在一起是最準，因為今年我們比較的是到8月份而已，所以還是比較不一樣，因為有三合一</w:t>
      </w:r>
      <w:r w:rsidR="00327E77">
        <w:rPr>
          <w:rFonts w:ascii="標楷體" w:eastAsia="標楷體" w:hAnsi="標楷體" w:cs="Times New Roman" w:hint="eastAsia"/>
          <w:color w:val="262626"/>
          <w:kern w:val="0"/>
          <w:szCs w:val="24"/>
        </w:rPr>
        <w:t>……</w:t>
      </w:r>
    </w:p>
    <w:p w14:paraId="73D88C92" w14:textId="50D29301"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5595A3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沒有關係，你就到8月份發生率你看一下，我們到底是比去年多還是比去年還少？</w:t>
      </w:r>
    </w:p>
    <w:p w14:paraId="68A45212" w14:textId="54D5EE0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2ED607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資料裡面的話會比較多，但是發生的部分我跟議座報告就是因為以前的三合一是數據都不同，警政署為了全國一致性，不要說各取所需，另外第二個就是以前的案件一件如果10個人被害才算一件，後來的話是一個人一個案件如果有100個或50個被害，變成是100 件、50件，變成案件會增加，如果從去年9月份到現在案件數是最準的。</w:t>
      </w:r>
    </w:p>
    <w:p w14:paraId="679BA773" w14:textId="77F478A4"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5973D34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局長，我再請教你一下，就我們詐欺、詐騙的案件來講的話，你覺得我們近一年來他的案件是多還是少？</w:t>
      </w:r>
    </w:p>
    <w:p w14:paraId="4B7D15DF" w14:textId="052F0AD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8BCE60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我們不敢說多少，事實上從去年的9月份。</w:t>
      </w:r>
    </w:p>
    <w:p w14:paraId="21D06D9C" w14:textId="3E671267"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5409CAD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好，你應該是說我們都很努力在做。</w:t>
      </w:r>
    </w:p>
    <w:p w14:paraId="16B6A944" w14:textId="576AD9C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8885A6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事實上我們都有降。</w:t>
      </w:r>
    </w:p>
    <w:p w14:paraId="22015DA4" w14:textId="2B116C2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29721AD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我們現在有沒有跟通訊公司或銀行合作？有沒有跟里辦公室或社區發展協會合作做宣導？當然我知道是有，那你覺得夠嗎？這些動作我們做得足夠嗎？</w:t>
      </w:r>
    </w:p>
    <w:p w14:paraId="197CA823" w14:textId="6549624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E4B0E1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持續會努力，因為有四個系統，鄰里系統、金融機構、超商還有包含市政府，另外還有一些民間的部分，我們都持續的跟他們合作在宣導，不能說夠不夠，我們一定要持續再加油，整個詐欺犯罪從去年的9月份到今年來講，整個件數跟金錢是有降下來，但是我們一定會持續努力。</w:t>
      </w:r>
    </w:p>
    <w:p w14:paraId="00699913" w14:textId="0ADB12F2"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6E22314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我們的金額有降下來。</w:t>
      </w:r>
    </w:p>
    <w:p w14:paraId="30C8BC7F" w14:textId="7153893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FF41E3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我們的件數跟金額都有。</w:t>
      </w:r>
    </w:p>
    <w:p w14:paraId="7338FCA6" w14:textId="70DAAAFF"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6C415B1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我想了解有沒有特定的熱點？在哪裡？例如詐騙集團他比較喜歡在哪一區詐騙，或是哪邊對們而言是富人區、比較好騙？這個熱點是到底在哪裡？</w:t>
      </w:r>
    </w:p>
    <w:p w14:paraId="2251A6FB" w14:textId="0B4D06E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17FA24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熱點的部分是整個區。</w:t>
      </w:r>
    </w:p>
    <w:p w14:paraId="088084DD" w14:textId="77EBE2A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4575BF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我知道整個區，但是你們有統計，臺南市37個區到底是落在哪裡？</w:t>
      </w:r>
    </w:p>
    <w:p w14:paraId="513966A2" w14:textId="349F60E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223376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我們是以分局來講，這部分我們是有統計。</w:t>
      </w:r>
    </w:p>
    <w:p w14:paraId="3C107EF9" w14:textId="6EA9F88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刑警大隊李大隊長宏倫：</w:t>
      </w:r>
    </w:p>
    <w:p w14:paraId="5FE3DE2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報告議座，我來回答好嗎？在詐欺的部分因為主要還是以行政區的人口數為主，所以我們統計起來其實熱區發生最高的還是在永康區，第二名的部分是在安南區，因為安南區現在也是人口數在快速上升。</w:t>
      </w:r>
    </w:p>
    <w:p w14:paraId="43CEC494" w14:textId="5FA19879"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6E583B0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人口數很多，超過20萬。</w:t>
      </w:r>
    </w:p>
    <w:p w14:paraId="49DC7C04" w14:textId="756C91D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刑警大隊李大隊長宏倫：</w:t>
      </w:r>
    </w:p>
    <w:p w14:paraId="2A8E799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第三的部分是在歸仁這一邊。</w:t>
      </w:r>
    </w:p>
    <w:p w14:paraId="36DBBBBF" w14:textId="5AE37DF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26BE6E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所以局長在這個方面我們還是一樣要積極再去推廣。</w:t>
      </w:r>
    </w:p>
    <w:p w14:paraId="729180A7" w14:textId="7C8B0F7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30177E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對，沒問題。</w:t>
      </w:r>
    </w:p>
    <w:p w14:paraId="7A61049F" w14:textId="093BA2A9"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76FB3AB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現在我們知道又要普發1萬元，這1萬元現在詐騙集團開始都在動歪腦筋了，所以我們一直很擔心這個1萬元到底是落在市民朋友的口袋還是落在詐騙集團的口袋裡面，這點我們要積極一點好不好？我知道你們都有在做，我們還是行動力要大一點。我再就教一下，交通事故在臺南的黑點到底是在哪裡？</w:t>
      </w:r>
    </w:p>
    <w:p w14:paraId="1F07D772" w14:textId="44C22CB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AE0F1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因為發生了的斑點是不太一樣，可能有重複也可能有不重複的地方，例如A1的部分有很多是不重複，但是還是會有重複的。</w:t>
      </w:r>
    </w:p>
    <w:p w14:paraId="72AFDB2F" w14:textId="061B516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F78925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請李啓維議員發言。</w:t>
      </w:r>
    </w:p>
    <w:p w14:paraId="2F92B540" w14:textId="57C7B192"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2A4021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感謝主席，局長，繼續跟你探討一下，剛才講到交通助理員，聽起來你有打算要檢討、改進。</w:t>
      </w:r>
    </w:p>
    <w:p w14:paraId="7941EB62" w14:textId="7AD8AB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0EFF6C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這個部分沒有問題。</w:t>
      </w:r>
    </w:p>
    <w:p w14:paraId="40DA102C" w14:textId="097FB627"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08AB3B88" w14:textId="27C6289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那就趕快處理，因為你再執行下去會全都是問題，這個下去大家壓力也都很大，民眾對政府的印象真的是很不好，因為總不可能交通只剩下的開單這個方式可以改善，所以局長這個部分就是要先暫停，改善更好的做法，你就說維持交通的秩序就好了。</w:t>
      </w:r>
    </w:p>
    <w:p w14:paraId="2C179830" w14:textId="7DE01B6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03643B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我們持續都在改善。</w:t>
      </w:r>
    </w:p>
    <w:p w14:paraId="5CD10BB0" w14:textId="394D7A71"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5ABA45F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怎麼會有這麼大的權利大家都想不透，又在編預算、經費，花大家的錢請人來開單，這個真的讓大家感覺非常不好，局長，這個部分你說要檢討、改善，什麼時候可以有一個做法？</w:t>
      </w:r>
    </w:p>
    <w:p w14:paraId="371AE534" w14:textId="134E623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DD7D8E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因為我們現在是8月份開始執行到現在。</w:t>
      </w:r>
    </w:p>
    <w:p w14:paraId="7CA7F32C" w14:textId="44148F3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228CB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跟議座報告，我們目前每個月都會請這些交通助理員回到大隊來。</w:t>
      </w:r>
    </w:p>
    <w:p w14:paraId="0204A8D9" w14:textId="1877A46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李議員啓維：</w:t>
      </w:r>
    </w:p>
    <w:p w14:paraId="07CE3EB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沒有，局長就有說要來檢討、改進，反正再來要審預算了，這部分就可以拿掉，不用去執行了，還是看有沒有一些配套、更好的作法，不然這個預算我是很有意見的，就這個樣子，局長，謝謝。</w:t>
      </w:r>
    </w:p>
    <w:p w14:paraId="0E498B18" w14:textId="5C3EB5D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3669C5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接下來，請蔡筱薇議員發言。</w:t>
      </w:r>
    </w:p>
    <w:p w14:paraId="12BEBD36" w14:textId="4CD3E4B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3A6D78A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謝謝主席，林局長，延續剛剛啓維議員提到的交通助理員，今天一整天下來每個議員都有質詢到這一點，你說的交通勤務的部分他們要做什麼樣的一個調整？目前來講。</w:t>
      </w:r>
    </w:p>
    <w:p w14:paraId="14BAE681" w14:textId="32C974A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129A70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跟議座報告，目前除了違停的舉發之外，因為他的任務是多元化，所以目前除了違停的舉發，另外就是道路還有包含路口的交通疏導，接著就是一些學校上、下學的一個護童。</w:t>
      </w:r>
    </w:p>
    <w:p w14:paraId="15FA5C71" w14:textId="6AB81A1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40B90FCD" w14:textId="4438B1F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也有絕大多數的議員希望是不是他們就轉成內勤的工作，或者是他到外面來值勤的時候不要有開單的行為，他可以用勸導、輔導交通，一樣也可以改善交通的用意，我們聘請他的用意是希望降低警員同仁的壓力，讓他們可以去做更多例如詐騙、刑事案件的查緝，這才是我們最主要的主</w:t>
      </w:r>
      <w:r w:rsidR="008C7DC6">
        <w:rPr>
          <w:rFonts w:ascii="標楷體" w:eastAsia="標楷體" w:hAnsi="標楷體" w:cs="Times New Roman" w:hint="eastAsia"/>
          <w:color w:val="262626"/>
          <w:kern w:val="0"/>
          <w:szCs w:val="24"/>
        </w:rPr>
        <w:t>意</w:t>
      </w:r>
      <w:r w:rsidRPr="00253C66">
        <w:rPr>
          <w:rFonts w:ascii="標楷體" w:eastAsia="標楷體" w:hAnsi="標楷體" w:cs="Times New Roman"/>
          <w:color w:val="262626"/>
          <w:kern w:val="0"/>
          <w:szCs w:val="24"/>
        </w:rPr>
        <w:t>，我們原本最主要的意思是這樣，我們根本就不是要讓他大路開完單，還可以進去巷子裡開單，請問有沒有業績壓力？</w:t>
      </w:r>
    </w:p>
    <w:p w14:paraId="16A00085" w14:textId="398353F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340A804" w14:textId="5A061C4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跟議座報告，沒有業績壓力，我們必須在這邊再次的強調</w:t>
      </w:r>
      <w:r w:rsidRPr="00263CFD">
        <w:rPr>
          <w:rFonts w:ascii="標楷體" w:eastAsia="標楷體" w:hAnsi="標楷體" w:cs="Times New Roman"/>
          <w:kern w:val="0"/>
          <w:szCs w:val="24"/>
        </w:rPr>
        <w:t>，就像議座講得很清楚</w:t>
      </w:r>
      <w:r w:rsidRPr="00253C66">
        <w:rPr>
          <w:rFonts w:ascii="標楷體" w:eastAsia="標楷體" w:hAnsi="標楷體" w:cs="Times New Roman"/>
          <w:color w:val="262626"/>
          <w:kern w:val="0"/>
          <w:szCs w:val="24"/>
        </w:rPr>
        <w:t>了，第一個是為了臺南市交通秩序的良好，第二個就是減輕我們員警的壓力，事實上一到六分局都有3位，交通助理員在執行所謂的違停的舉發都是屬於比較交通複雜的，比較容易有違停的部分會去執行，巷子</w:t>
      </w:r>
      <w:r w:rsidR="00263CFD">
        <w:rPr>
          <w:rFonts w:ascii="標楷體" w:eastAsia="標楷體" w:hAnsi="標楷體" w:cs="Times New Roman" w:hint="eastAsia"/>
          <w:color w:val="262626"/>
          <w:kern w:val="0"/>
          <w:szCs w:val="24"/>
        </w:rPr>
        <w:t>裡</w:t>
      </w:r>
      <w:r w:rsidRPr="00253C66">
        <w:rPr>
          <w:rFonts w:ascii="標楷體" w:eastAsia="標楷體" w:hAnsi="標楷體" w:cs="Times New Roman"/>
          <w:color w:val="262626"/>
          <w:kern w:val="0"/>
          <w:szCs w:val="24"/>
        </w:rPr>
        <w:t>應該不太會有。</w:t>
      </w:r>
    </w:p>
    <w:p w14:paraId="327A4FAF" w14:textId="3464614D"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194FC9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有，民眾就有拍到，大馬路上開完還跑到巷子裡面。</w:t>
      </w:r>
    </w:p>
    <w:p w14:paraId="24E5FD66" w14:textId="05DD01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636E60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分局長都在這邊，我們有跟他們要求。</w:t>
      </w:r>
    </w:p>
    <w:p w14:paraId="2324832D" w14:textId="2FAE3728"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4AC911E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還是特定的路段之類的，我想絕大部分大家針對這樣的開單行為已經是大反彈了，身為民意代表我們也必須把地方的聲音反映給局長跟各位知道，如果預算有必要刪掉我覺得也勢在必行，我也要讓局長知道。另外，局長，我也想要跟你探討一下，依照民國113年臺南市查獲的各級毒品，嫌犯2,347人、藥頭196人，毒品的重量1,143公斤，請問就我們民國113年所查獲的這些毒品或者是以六都來講，你自己把臺南市警察局打幾分？你覺得我們有在前三名嗎？</w:t>
      </w:r>
    </w:p>
    <w:p w14:paraId="1EC028AE" w14:textId="201D6D4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CE54E5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查獲毒品案件嗎？</w:t>
      </w:r>
    </w:p>
    <w:p w14:paraId="13FA2842" w14:textId="540E9931"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7E493175" w14:textId="77777777" w:rsidR="00263CFD" w:rsidRDefault="00253C66" w:rsidP="00263CFD">
      <w:pPr>
        <w:widowControl/>
        <w:spacing w:line="360" w:lineRule="exact"/>
        <w:ind w:firstLineChars="413" w:firstLine="991"/>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w:t>
      </w:r>
    </w:p>
    <w:p w14:paraId="7EE7339B" w14:textId="0DE0A5E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6B3B40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這部分我們持續都在努力當中，應該會比去年前年都還好，我們都很努力在查緝毒品。</w:t>
      </w:r>
    </w:p>
    <w:p w14:paraId="370E279E" w14:textId="6000DE2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35129F48" w14:textId="725D6F7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局長，但是我也必須讓你知道，包含現在地方上不管是南關山線現在正在</w:t>
      </w:r>
      <w:r w:rsidR="00EE10AA" w:rsidRPr="00253C66">
        <w:rPr>
          <w:rFonts w:ascii="標楷體" w:eastAsia="標楷體" w:hAnsi="標楷體" w:cs="Times New Roman"/>
          <w:color w:val="262626"/>
          <w:kern w:val="0"/>
          <w:szCs w:val="24"/>
        </w:rPr>
        <w:t>大</w:t>
      </w:r>
      <w:r w:rsidRPr="00253C66">
        <w:rPr>
          <w:rFonts w:ascii="標楷體" w:eastAsia="標楷體" w:hAnsi="標楷體" w:cs="Times New Roman"/>
          <w:color w:val="262626"/>
          <w:kern w:val="0"/>
          <w:szCs w:val="24"/>
        </w:rPr>
        <w:t>發展，你有沒有去考量或評估過所謂的警力比例？也就是說員警人數跟市民的人數比例，你有沒有去調查過？目前派出所是幾比幾？</w:t>
      </w:r>
    </w:p>
    <w:p w14:paraId="2675608E" w14:textId="5B746B1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005E16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這部分因為有警民比的問題，我們會考慮到我們整個的預算。</w:t>
      </w:r>
    </w:p>
    <w:p w14:paraId="7CA61B7D" w14:textId="77974DD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蔡議員筱薇：</w:t>
      </w:r>
    </w:p>
    <w:p w14:paraId="0B798526" w14:textId="3E4381A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為什麼要跟你講這個？當然就是我認為在警民比上來講，我們說要降低開單的勤務，要來抓其他的事情，就是希望可以把事情做得更好，我們警察同仁的壓力是比較重的，也就是說可能一個人要應付幾百人甚至幾千人的，他甚至在查獲第三級或第四級毒品，雖然只有行政裁罰，但是他可能是去年發生的到今年才能開單，是哪一間我想你們查都有資料，甚至你們要將他列管，因為開單晚了半年、一年，他可能隔一年才列管，有這樣的狀況局長你知道嗎？因為警民力比的不足，我們也知道警察同仁壓力大，或者是根本事情就做不完還要在</w:t>
      </w:r>
      <w:r w:rsidR="00BB6A0F">
        <w:rPr>
          <w:rFonts w:ascii="標楷體" w:eastAsia="標楷體" w:hAnsi="標楷體" w:cs="Times New Roman" w:hint="eastAsia"/>
          <w:color w:val="262626"/>
          <w:kern w:val="0"/>
          <w:szCs w:val="24"/>
        </w:rPr>
        <w:t>那</w:t>
      </w:r>
      <w:r w:rsidRPr="00253C66">
        <w:rPr>
          <w:rFonts w:ascii="標楷體" w:eastAsia="標楷體" w:hAnsi="標楷體" w:cs="Times New Roman"/>
          <w:color w:val="262626"/>
          <w:kern w:val="0"/>
          <w:szCs w:val="24"/>
        </w:rPr>
        <w:t>邊開單。</w:t>
      </w:r>
    </w:p>
    <w:p w14:paraId="4FF5B215" w14:textId="6C2A7FA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1FBDC11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接下來請陳秋萍議員發言。</w:t>
      </w:r>
    </w:p>
    <w:p w14:paraId="4DA4A987" w14:textId="4470989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41087FA7" w14:textId="3BB4AE4D"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警察局長林局長，今天只有你們這一個局處而已，所以你是主角，剛才我要請教你就臺南市的交通事故黑點是在哪裡？剛才你有說不管A1、A2、有重複、沒有重複，我跟你說就是要總計他的數量，這個才是黑點，次數比較多的地方，那到底是落在哪裡？</w:t>
      </w:r>
    </w:p>
    <w:p w14:paraId="7E15FAD0" w14:textId="0269EE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C43F2E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交大這邊有資料。</w:t>
      </w:r>
    </w:p>
    <w:p w14:paraId="45CA4CC7" w14:textId="129BE9C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CF0455B" w14:textId="48A3FCA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報告議座，我們有對外公布十大易肇事</w:t>
      </w:r>
      <w:r w:rsidR="00B543FE">
        <w:rPr>
          <w:rFonts w:ascii="標楷體" w:eastAsia="標楷體" w:hAnsi="標楷體" w:cs="Times New Roman" w:hint="eastAsia"/>
          <w:color w:val="262626"/>
          <w:kern w:val="0"/>
          <w:szCs w:val="24"/>
        </w:rPr>
        <w:t>路</w:t>
      </w:r>
      <w:r w:rsidRPr="00253C66">
        <w:rPr>
          <w:rFonts w:ascii="標楷體" w:eastAsia="標楷體" w:hAnsi="標楷體" w:cs="Times New Roman"/>
          <w:color w:val="262626"/>
          <w:kern w:val="0"/>
          <w:szCs w:val="24"/>
        </w:rPr>
        <w:t>口大概集中在市區跟永康，永康這邊有4處、北區有3處、東區有2處還有中西區有1處，這個是我們有對外公布的。</w:t>
      </w:r>
    </w:p>
    <w:p w14:paraId="28A1B6CF" w14:textId="111F4088"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5EEEFB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原因到底是什麼？我先請教局長，以前路口大致上都有待轉區，現在很多待轉區都拿掉了，我想知道拿掉之前跟拿掉之後到底的發生率到底是怎麼樣？</w:t>
      </w:r>
    </w:p>
    <w:p w14:paraId="113A7CA3" w14:textId="517EF1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BCC29B2" w14:textId="77A1438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議座你講的是那幾個區嗎？</w:t>
      </w:r>
    </w:p>
    <w:p w14:paraId="32685926" w14:textId="2313D25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6830C53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以前有待轉區，後來沒有，你認為拿掉跟沒有拿掉的發生率到底是差在哪裡？是比較多還是比較少？你跟我說這樣就好了，不然你現在不知道我要問哪一個路口，是發生率比較多還是少？</w:t>
      </w:r>
    </w:p>
    <w:p w14:paraId="320ADAF3" w14:textId="45D827E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57E5B71" w14:textId="3F8F457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跟議座報告，我們這邊也沒有辦法去統計原來有兩段式左轉的</w:t>
      </w:r>
      <w:r w:rsidR="001C1AE8">
        <w:rPr>
          <w:rFonts w:ascii="標楷體" w:eastAsia="標楷體" w:hAnsi="標楷體" w:cs="Times New Roman" w:hint="eastAsia"/>
          <w:color w:val="262626"/>
          <w:kern w:val="0"/>
          <w:szCs w:val="24"/>
        </w:rPr>
        <w:t>……</w:t>
      </w:r>
    </w:p>
    <w:p w14:paraId="3B86DC9C" w14:textId="35F6C61E"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陳議員秋萍：</w:t>
      </w:r>
    </w:p>
    <w:p w14:paraId="3FCA2F5A" w14:textId="5F3EA16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們也要知道，因為你們在處理交通事故你們多多少少也要去了解，不要說完全都不瞭解，你們怎麼跟交通局合作呢？怎麼樣去提出交通的改善呢？這是非常重要的。我再請教一下，左轉汽車專用道縮減了車道到底它的發生率是怎麼樣？到底是多還是少？你們還是不知道，所以你們要去盤整，到底道路的標線改了之後，事故到底是多還是少？就我了解，我現在說永康的一個點，在中華二路和成功路那邊，以前還沒改的時候沒那麼多，</w:t>
      </w:r>
      <w:r w:rsidR="00ED793B">
        <w:rPr>
          <w:rFonts w:ascii="標楷體" w:eastAsia="標楷體" w:hAnsi="標楷體" w:cs="Times New Roman" w:hint="eastAsia"/>
          <w:color w:val="262626"/>
          <w:kern w:val="0"/>
          <w:szCs w:val="24"/>
        </w:rPr>
        <w:t>改</w:t>
      </w:r>
      <w:r w:rsidRPr="00253C66">
        <w:rPr>
          <w:rFonts w:ascii="標楷體" w:eastAsia="標楷體" w:hAnsi="標楷體" w:cs="Times New Roman"/>
          <w:color w:val="262626"/>
          <w:kern w:val="0"/>
          <w:szCs w:val="24"/>
        </w:rPr>
        <w:t>完之後超過一倍以上，你們要去了解，你們是執法單位。</w:t>
      </w:r>
    </w:p>
    <w:p w14:paraId="4A877200" w14:textId="2EA677D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492D4FD4" w14:textId="69CA23C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接下來請蔡育輝議員發言，我們在蔡育輝議員發言完之後休息10分鐘。</w:t>
      </w:r>
    </w:p>
    <w:p w14:paraId="6A5C4C15" w14:textId="56C32FB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71DFBA3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被開罰單的人絕對不會滿意，局長，你絕對不要再站起來，你今天站太久了，你這裡這麼多幹部，都是你站起來，我看不然你現在到後面去休息，要讓大家有機會表現，沒有問你你不用站起來，這樣大家都沒歷練，以後要怎麼當局長？給大家有歷練的機會，早上都是你站起來，這樣不好，沒有叫你你不用站起來。審預算的時候編4、5億元但是罰的比較多，這樣合理，違法就要罰，我們看個資料，這個你知道嗎大隊長？</w:t>
      </w:r>
    </w:p>
    <w:p w14:paraId="2EF6A73E" w14:textId="098E6C6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77ACD4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知道。</w:t>
      </w:r>
    </w:p>
    <w:p w14:paraId="4D217814" w14:textId="3790EFD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80870F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臺南市第一名，不過是不好的，死亡人數是六都最多，生產力最高，我沒說你不對；第二，我上次去分局，有個議員請他的助理到裡面對我拍照，我後來告他，本來沒有要辦，但是他對我照相已經是違法了，後來檢察官有辦理，我擔任議員到現在如果有人請我拜託警察我都拒絕，我不喜歡拜託警察，因為我不能罵你們，我常常都被開罰單、很多違規，我不是好的楷模；第三，我們在議會審查預算，我向你附加條件你有做到嗎？</w:t>
      </w:r>
    </w:p>
    <w:p w14:paraId="16E22ABE" w14:textId="0A81915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D8E764A" w14:textId="3A23C63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跟議座報告，議座指示之後</w:t>
      </w:r>
      <w:r w:rsidR="00AF24A8">
        <w:rPr>
          <w:rFonts w:ascii="標楷體" w:eastAsia="標楷體" w:hAnsi="標楷體" w:cs="Times New Roman" w:hint="eastAsia"/>
          <w:color w:val="262626"/>
          <w:kern w:val="0"/>
          <w:szCs w:val="24"/>
        </w:rPr>
        <w:t>……</w:t>
      </w:r>
    </w:p>
    <w:p w14:paraId="5D5CE8B8" w14:textId="0FAD86D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058D4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不是我指示，你這樣說不好聽，大會通過的決議你們要做好，固定式、移動式測速照相科技執法一定要讓LED燈閃爍你知道嗎？</w:t>
      </w:r>
    </w:p>
    <w:p w14:paraId="7ACFB8ED" w14:textId="4BE355BA"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DF6575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w:t>
      </w:r>
    </w:p>
    <w:p w14:paraId="3E821041" w14:textId="1988CDC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EB671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那有閃爍嗎？有盤點嗎？</w:t>
      </w:r>
    </w:p>
    <w:p w14:paraId="5829ED9C" w14:textId="5D7F3E9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B8D6E6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130處我們有設了97處的LED。</w:t>
      </w:r>
    </w:p>
    <w:p w14:paraId="5BD18BD5" w14:textId="3858D2D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0EE547B" w14:textId="07B58E1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有照議會的決議嗎？議會決議但是你花用掉了的話我會將你送辦，要去</w:t>
      </w:r>
      <w:r w:rsidR="00AF24A8">
        <w:rPr>
          <w:rFonts w:ascii="標楷體" w:eastAsia="標楷體" w:hAnsi="標楷體" w:cs="Times New Roman" w:hint="eastAsia"/>
          <w:color w:val="262626"/>
          <w:kern w:val="0"/>
          <w:szCs w:val="24"/>
        </w:rPr>
        <w:t>做</w:t>
      </w:r>
      <w:r w:rsidRPr="00253C66">
        <w:rPr>
          <w:rFonts w:ascii="標楷體" w:eastAsia="標楷體" w:hAnsi="標楷體" w:cs="Times New Roman"/>
          <w:color w:val="262626"/>
          <w:kern w:val="0"/>
          <w:szCs w:val="24"/>
        </w:rPr>
        <w:t>好不好？議會的決議預算案就是法律案，你沒達到這些附加條件你不能動用，這是你自己說的不是我說的，你們做不到，所以我會出去看看，移動式的可能比較困難，有裝LED燈晚上會閃，讓大家看得更清楚，好不好？</w:t>
      </w:r>
    </w:p>
    <w:p w14:paraId="222BADF4" w14:textId="47C8ABA2"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0BD371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我們都有做，今年我們要做18座。</w:t>
      </w:r>
    </w:p>
    <w:p w14:paraId="75F84CB1" w14:textId="008540C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1A3177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你自己說溜嘴，枉費你是高級警官，你自己說你才做幾支，這樣太難看，只要說你們會改善、把事情做好，不能自己說決議做幾支，結果只做幾支，這樣你們沒有按照議會決議，這樣你知道嗎？</w:t>
      </w:r>
    </w:p>
    <w:p w14:paraId="78C8FF15" w14:textId="11D53F1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1EEBF5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我們會積極的做。</w:t>
      </w:r>
    </w:p>
    <w:p w14:paraId="4F2E5579" w14:textId="43F18CB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F91F50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督察長，要注意，是他自己講的我沒有講，沒有按照議會決議做。我還有兩項建議，第一項，以後要做橫桿比較清楚，你坐下，讓他自己說，來議會講話要謙虛一點，不能自己做錯還讓大家抓包，可以嗎？以後固定都做這個橫桿，視線好就看得很清楚，好不好？不要是你在講的，這個審預算的附加條件如果你沒有達到你就不能動用；第二，還要多這一項，要放在安全島的中間，因為駕駛是在左邊，你放在另一邊我看不清楚，大隊長你知道我的意思嗎？加上這兩項，以後科技大執法固定測試的地方一定要晚上會閃燈，我被開單我才會甘願，不然暗暗的都不知道，開過去就被罰了，難怪預算編4、5億元罰到十幾億元，這樣可以嗎大隊長？</w:t>
      </w:r>
    </w:p>
    <w:p w14:paraId="5D70C602" w14:textId="6B707B4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4A691FB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我們朝這個方向來做。</w:t>
      </w:r>
    </w:p>
    <w:p w14:paraId="3DF31D14" w14:textId="3BF6BAB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2AF616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枉費大家對你們警察評價這麼高，議會決議你還說什麼盡量做？一定要做，不是盡量做，今天不是決議，今天是工作報告。時間關係，我支持交通助理員的原因是什麼？因為我們的警民比1比398，市長還要增加人員不可能，因為我們的人數在六都裡面算中間了，要增加人是為什麼？交通助理員薪水比較少，要調整的是局長你們，你面對這些議員有年底審預算的壓力，交通助理員的工作有幾項？沒辦法講完了。</w:t>
      </w:r>
    </w:p>
    <w:p w14:paraId="0D3998A6" w14:textId="13BD308C"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75A1CA0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我們先休息10分鐘。</w:t>
      </w:r>
    </w:p>
    <w:p w14:paraId="5AD16C4D" w14:textId="71920182"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F34B17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我們繼續開會接下來，我們請盧崑福議員發言。</w:t>
      </w:r>
    </w:p>
    <w:p w14:paraId="138A21B7" w14:textId="5161488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53C3562" w14:textId="499DD18F"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局長，我想跟你討論有關歲入的部分我改天再跟你討論，現在大家都在關心交通助理員，我從早上聽你的回應都斷斷續續，我本來對你的印象，你今天整天回應下來，分數我要另外打了，你早上有說這是議員給你建議、提案的，我有去了解，</w:t>
      </w:r>
      <w:r w:rsidRPr="00253C66">
        <w:rPr>
          <w:rFonts w:ascii="標楷體" w:eastAsia="標楷體" w:hAnsi="標楷體" w:cs="Times New Roman"/>
          <w:color w:val="262626"/>
          <w:kern w:val="0"/>
          <w:szCs w:val="24"/>
        </w:rPr>
        <w:lastRenderedPageBreak/>
        <w:t>2023年李宗霖提案的，就是這18個交通助理員的部分，2024年12月朱正軒提案，2024年12月有三個議員聯合提案，一個是林</w:t>
      </w:r>
      <w:r w:rsidR="006816F1">
        <w:rPr>
          <w:rFonts w:ascii="標楷體" w:eastAsia="標楷體" w:hAnsi="標楷體" w:cs="Times New Roman"/>
          <w:color w:val="262626"/>
          <w:kern w:val="0"/>
          <w:szCs w:val="24"/>
        </w:rPr>
        <w:t>依婷</w:t>
      </w:r>
      <w:r w:rsidRPr="00253C66">
        <w:rPr>
          <w:rFonts w:ascii="標楷體" w:eastAsia="標楷體" w:hAnsi="標楷體" w:cs="Times New Roman"/>
          <w:color w:val="262626"/>
          <w:kern w:val="0"/>
          <w:szCs w:val="24"/>
        </w:rPr>
        <w:t>、一個是沈家鳳、一個是李宗霖，是不是？這些議員給你提案的。</w:t>
      </w:r>
    </w:p>
    <w:p w14:paraId="61D8CA84" w14:textId="62558D3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4DE029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我忘記是誰了。</w:t>
      </w:r>
    </w:p>
    <w:p w14:paraId="6416567C" w14:textId="428E47B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4800C803" w14:textId="72E18844"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你說議員提案，我就公開資訊，我從議會抓出來的，他們提案你就照做，現在</w:t>
      </w:r>
      <w:r w:rsidR="00AF24A8">
        <w:rPr>
          <w:rFonts w:ascii="標楷體" w:eastAsia="標楷體" w:hAnsi="標楷體" w:cs="Times New Roman" w:hint="eastAsia"/>
          <w:color w:val="262626"/>
          <w:kern w:val="0"/>
          <w:szCs w:val="24"/>
        </w:rPr>
        <w:t>舊</w:t>
      </w:r>
      <w:r w:rsidRPr="00253C66">
        <w:rPr>
          <w:rFonts w:ascii="標楷體" w:eastAsia="標楷體" w:hAnsi="標楷體" w:cs="Times New Roman"/>
          <w:color w:val="262626"/>
          <w:kern w:val="0"/>
          <w:szCs w:val="24"/>
        </w:rPr>
        <w:t>的台南市區，也就是東區、中西區、北區、安南區、安平去、南區，你把18個都放在這個區域，現這區域的議員反對的聲音那麼大，你等一下要做一個決定，我先回復一下剛才蔡育輝說他同意，我也尊重他，你也可以18個都去他那裡，可以嗎？他同意，他現在已經同意了，18個開單的你都說他們受過訓練，訓練以後才出來開單，是不是這樣？</w:t>
      </w:r>
    </w:p>
    <w:p w14:paraId="6105E352" w14:textId="7C09CC2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9EE9E8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沒有錯</w:t>
      </w:r>
    </w:p>
    <w:p w14:paraId="12445D70" w14:textId="2842009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3C1549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什麼時候訓練的？你現在跟我說我聽看看，訓練多久？</w:t>
      </w:r>
    </w:p>
    <w:p w14:paraId="0AD7534B" w14:textId="4A642B5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1A3125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報告議座，從五月中旬開始到8月5日之前。</w:t>
      </w:r>
    </w:p>
    <w:p w14:paraId="6802EF30" w14:textId="3EB7817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539EFA0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這段時間是在訓練是不是？</w:t>
      </w:r>
    </w:p>
    <w:p w14:paraId="14E9B715" w14:textId="402B581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521556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對，有三個步驟。</w:t>
      </w:r>
    </w:p>
    <w:p w14:paraId="4AD53F48" w14:textId="76C60B2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1E98D3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是不是訓練？如果是這樣我請教一下，在訓練的過程他可以開單嗎？還沒考到警察可以出來做警察職務的工作嗎？</w:t>
      </w:r>
    </w:p>
    <w:p w14:paraId="27DB4B94" w14:textId="343674B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2EF231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他考試過了就可以。</w:t>
      </w:r>
    </w:p>
    <w:p w14:paraId="4B21F748" w14:textId="5C2204B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1185B6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對，但是他還沒有考試過。</w:t>
      </w:r>
    </w:p>
    <w:p w14:paraId="4E773484" w14:textId="45FBD1B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4E268B7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報告議座，他是經過考試以後。</w:t>
      </w:r>
    </w:p>
    <w:p w14:paraId="37C20497" w14:textId="58F47E9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936E7F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經過考什麼試？只有報名而已，你們審查他的資格而已，你還狡辯，你今天回答就是都這樣，所以我感覺你今天實在是要被罵到底，他考什麼試？我去了解以後他只不過來報名，你們再審查他的資格而已，後來他們在經過你們的訓練，就是一些專業的知識而已，你說專業知識要經過兩個多月，我現在跟你請教這兩個月多他可以出來開單嗎？</w:t>
      </w:r>
    </w:p>
    <w:p w14:paraId="3A6D3FFA" w14:textId="64EC07F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C3C267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他們是從6月1日專業訓練。</w:t>
      </w:r>
    </w:p>
    <w:p w14:paraId="7A9CC2D3" w14:textId="4407CDC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盧議員崑福：</w:t>
      </w:r>
    </w:p>
    <w:p w14:paraId="6AEB14C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你剛剛說5月份到8月5日，你現在又6月1日。</w:t>
      </w:r>
    </w:p>
    <w:p w14:paraId="578A224A" w14:textId="287C9A17"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95249A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不是，我剛剛的意思是說有三個階段，第一個階段他是所謂的專業訓練，是在室內的訓練，第二個階段是實務訓練，是我們同仁帶著他們去做，後面兩個月就是由局長指示的。</w:t>
      </w:r>
    </w:p>
    <w:p w14:paraId="14E12EB1" w14:textId="7410FBC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DC902A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就是他不用經過整體的訓練就可以出來開單了，你現在意思就是這樣，我現在簡單跟你說你就回答是不是這樣？</w:t>
      </w:r>
    </w:p>
    <w:p w14:paraId="4377D660" w14:textId="280C80D9"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6767F79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我們請麻豆分局長出來說明，那時候他是交大大隊長。</w:t>
      </w:r>
    </w:p>
    <w:p w14:paraId="1A915596" w14:textId="2135C882"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548D22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報告議座，其實交通助理員的設計當初我們是比照學習臺北市。</w:t>
      </w:r>
    </w:p>
    <w:p w14:paraId="4563F0A8" w14:textId="7A7B091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614499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我們給分局長講完。</w:t>
      </w:r>
    </w:p>
    <w:p w14:paraId="73587A59" w14:textId="0753D02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245AADA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其次，我們從訓練到實習都比臺北市還嚴格，例如當初招聘的時候是比照約聘僱人員，是經過勞工局統一招聘，臺南市的約聘雇人員是經過報名篩選後才錄取的，錄取之後我們有兩禮拜的訓練，一個禮拜是學科訓練，一個禮拜是實務訓練，兩個禮拜之後會考試，正式合格後我們再經過兩個月的受訓。</w:t>
      </w:r>
    </w:p>
    <w:p w14:paraId="45C3D8B9" w14:textId="10ACB25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55E05E1" w14:textId="332A5471"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接下來我們請</w:t>
      </w:r>
      <w:r w:rsidR="00E8286B">
        <w:rPr>
          <w:rFonts w:ascii="標楷體" w:eastAsia="標楷體" w:hAnsi="標楷體" w:cs="Times New Roman" w:hint="eastAsia"/>
          <w:color w:val="262626"/>
          <w:kern w:val="0"/>
          <w:szCs w:val="24"/>
        </w:rPr>
        <w:t>Ingay Tali</w:t>
      </w:r>
      <w:r w:rsidRPr="00253C66">
        <w:rPr>
          <w:rFonts w:ascii="標楷體" w:eastAsia="標楷體" w:hAnsi="標楷體" w:cs="Times New Roman"/>
          <w:color w:val="262626"/>
          <w:kern w:val="0"/>
          <w:szCs w:val="24"/>
        </w:rPr>
        <w:t>穎艾達利議員跟蔡育輝議員一起聯合質詢。</w:t>
      </w:r>
    </w:p>
    <w:p w14:paraId="031445F5" w14:textId="418A1EE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3BCC8AD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謝謝主席，也謝謝蔡育輝議員，我這邊有一個問題就是酒駕跟毒駕這件事情，首先在毒駕的部分，根據你們提供的資料，這邊拿到的資料是去年8月1日算到今年的3月15日，毒駕有420件，其中是在交通事件當中順道查或查知他是有毒駕狀況的有87件，其餘都是我們同仁主動追查出來的，就是說毒駕目前根據這樣的作法來講是佔交通事故案件的0.089%，局長，這個數字高或不高？</w:t>
      </w:r>
    </w:p>
    <w:p w14:paraId="30F734D9" w14:textId="5ECD0D5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6B3320A"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這個部分要怎麼說高或不高？事實上是有越來越嚴重的趨勢，有比較多。</w:t>
      </w:r>
    </w:p>
    <w:p w14:paraId="73936EDD" w14:textId="75652B2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Ingay Tali穎艾達利議員：</w:t>
      </w:r>
    </w:p>
    <w:p w14:paraId="7A110E3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還好您是這樣講，就像我之前講的一樣不管高或不高，他一上路造成的風險性就是大，第二個部分是我們從2022年的4月30日修法以後可以公布酒駕累犯的長相跟他的背景，從那個時候第一次公布一直到今天10月3日，臺南市這邊發布第79次的公告，而且這次公告是公告50名，甚至中間還沒有照片我就搞不懂，公告那麼久，局長，就您從警政的專業角度來看，所謂的累犯名單公告有對於嚇阻酒駕這件事情有決定性的影響嗎？</w:t>
      </w:r>
    </w:p>
    <w:p w14:paraId="7B5A5C04" w14:textId="6DB0B1F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4890D26"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應該是多少有一點，但是如果對於一些已經有酒癮的人可能效率不大。</w:t>
      </w:r>
    </w:p>
    <w:p w14:paraId="28CA42D9" w14:textId="574CFB4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lastRenderedPageBreak/>
        <w:t>Ingay Tali穎艾達利議員：</w:t>
      </w:r>
    </w:p>
    <w:p w14:paraId="727342B7" w14:textId="765AA4C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覺起來效果不大？這問題到底在什麼地方？你們今天去抓酒駕、毒駕其實都是中央指派下來的，中央憑什麼指派？是中央有法規，也就是其實立法的權限在於中央，交辦也在中央，執行苦哈哈的是地方的基層，受苦、受難、受影響的是地方的民眾，我真心覺得還是一樣老問題，因為這個決定權不在我們這邊，所以麻煩局長真的要把我們地方的聲音帶去中央開會上講，重點在什麼？今天不管是毒駕或酒駕，其實他某種程度上是帶著犯下不確定殺人故意的狀態之下去上路的，我不是很主張要治亂</w:t>
      </w:r>
      <w:r w:rsidR="006307E3">
        <w:rPr>
          <w:rFonts w:ascii="標楷體" w:eastAsia="標楷體" w:hAnsi="標楷體" w:cs="Times New Roman" w:hint="eastAsia"/>
          <w:color w:val="262626"/>
          <w:kern w:val="0"/>
          <w:szCs w:val="24"/>
        </w:rPr>
        <w:t>世</w:t>
      </w:r>
      <w:r w:rsidRPr="00253C66">
        <w:rPr>
          <w:rFonts w:ascii="標楷體" w:eastAsia="標楷體" w:hAnsi="標楷體" w:cs="Times New Roman"/>
          <w:color w:val="262626"/>
          <w:kern w:val="0"/>
          <w:szCs w:val="24"/>
        </w:rPr>
        <w:t>用重典的人，我自己念法但是我不是很主張，但是這個東西真的已經會造成麼多家庭的影響，不管是行為人自己又或者是受到牽連的無辜民眾，對他們家庭的影響是非常重大、巨大、不可挽回的，所以我真的希望把這個意見帶到中央去，該要修法、該要精進什麼作為？當然地方會配合，但是前提是中央要很明確的把相關規定嚴峻的</w:t>
      </w:r>
      <w:r w:rsidR="007A4A45">
        <w:rPr>
          <w:rFonts w:ascii="標楷體" w:eastAsia="標楷體" w:hAnsi="標楷體" w:cs="Times New Roman" w:hint="eastAsia"/>
          <w:color w:val="262626"/>
          <w:kern w:val="0"/>
          <w:szCs w:val="24"/>
        </w:rPr>
        <w:t>訂</w:t>
      </w:r>
      <w:r w:rsidRPr="00253C66">
        <w:rPr>
          <w:rFonts w:ascii="標楷體" w:eastAsia="標楷體" w:hAnsi="標楷體" w:cs="Times New Roman"/>
          <w:color w:val="262626"/>
          <w:kern w:val="0"/>
          <w:szCs w:val="24"/>
        </w:rPr>
        <w:t>下來，不然怎麼辦？好不好？所以這塊可能要麻煩局長幫我們多出力，剩下時間交給蔡育輝議員，謝謝。</w:t>
      </w:r>
    </w:p>
    <w:p w14:paraId="4AD3560C" w14:textId="75289375"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2898F60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各位議員在議會的質詢可受公評，我支持交通助理員的第一個原因，我們現在六都之中臺南市的警民比398，六都裡面算中間的，要再增加警員我覺得黃偉哲市長不會同意，我們一邊要警察來幫助各個單位、分局維持治安，一邊又反交通助理員，我們就來看依照法律根據來辦理，他的工作法律根據在這裡，局長、督察長、副局長，明年的馬上就要審預算了，假設你們這些經費我向你們加上附加條件，不能去開單，我覺得這個問題就解決了，大家都在抱怨交通助理員在開單，基層警員不夠的話開單就少，重點是在違規開單，假設我們安排他們去疏導交通，不要只去開單，我覺得大家應該就沒意見，也可以改善警員不足和交通秩序維護的部分，這是我支持的原因，大家有自己的看法，當然多數議員都反對，這你們自己去講，議會是合議制的，會不會過自己去努力，看你們要怎樣把交通助理員擺在適當的場所，不會引起民怨，我那邊的交通比較不需要維護，你們要擺在我這邊我也沒意見，我有說過，我的原則是我不會因為罰單去找你們警察關說，如果別人拜託我關於罰單的事情我也都拒絕，為什麼？如果你幫我處理掉罰單，以後我就不能罵你們了。繼續，我要向你們建議，局長，素質要注意一下，雖然你們可能有把他解聘，可是這樣對警察形象不好，最後，這是預算書，明年有編嗎？大隊長有編嗎？主計有編嗎？</w:t>
      </w:r>
    </w:p>
    <w:p w14:paraId="0F236B6C" w14:textId="0656724B"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5CDCD1E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有編，編1,126萬元。</w:t>
      </w:r>
    </w:p>
    <w:p w14:paraId="1E6D18DB" w14:textId="1BC0854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A5F5B2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這樣多很多。</w:t>
      </w:r>
    </w:p>
    <w:p w14:paraId="1738DFF5" w14:textId="585695F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BF465F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今年是五到十二月，明年是一整年的。</w:t>
      </w:r>
    </w:p>
    <w:p w14:paraId="69F96649" w14:textId="1583DAD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1FD5F48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整年18個，我甚至覺得要加多一點，因為你們以財政、紀律考量，每一個人的成本不一樣，你們要妥善利用這些人，讓這些考試合格的基層警員就可以去做別的工作，讓他們去維護交通秩序我想應該就沒有爭議了，去疏導交通、去社區社團宣導交通，甚至也可以去做一些辦公，我覺得沒什麼問題。最後，學歷可以再調整嗎？一定要</w:t>
      </w:r>
      <w:r w:rsidRPr="00253C66">
        <w:rPr>
          <w:rFonts w:ascii="標楷體" w:eastAsia="標楷體" w:hAnsi="標楷體" w:cs="Times New Roman"/>
          <w:color w:val="262626"/>
          <w:kern w:val="0"/>
          <w:szCs w:val="24"/>
        </w:rPr>
        <w:lastRenderedPageBreak/>
        <w:t>高中嗎？現在沒有大學畢業很少，大隊長，舊的這些還要再重考嗎？還是要重考了？現在18個了，明年預算通過之後還要再考嗎？</w:t>
      </w:r>
    </w:p>
    <w:p w14:paraId="6E12E277" w14:textId="5ACCC1E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6586DFFF"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應該是不用了。</w:t>
      </w:r>
    </w:p>
    <w:p w14:paraId="024C21B7" w14:textId="60AD1180"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3DB628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那現在裡面國中的有幾個？不是說看不起國中的人，現在幾個人？17個？</w:t>
      </w:r>
    </w:p>
    <w:p w14:paraId="103980E5" w14:textId="559E1A6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09128A8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17個。</w:t>
      </w:r>
    </w:p>
    <w:p w14:paraId="27589BB5" w14:textId="156744B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0D5A399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你可以把資料提供給大會嗎？名字不用知道，大學多少人？大專多少人？高中多少人？可以嗎？</w:t>
      </w:r>
    </w:p>
    <w:p w14:paraId="5960DAC1" w14:textId="205CAA8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交通大隊黃大隊長宗仁：</w:t>
      </w:r>
    </w:p>
    <w:p w14:paraId="73B50A1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跟議座報告，高中職的有2位，大專以上的有15位。</w:t>
      </w:r>
    </w:p>
    <w:p w14:paraId="0350BE05" w14:textId="5F694334"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4B9678FE"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你們有限制要高中畢業，有固定開講習嗎？把這17個叫過來開一次講習，跟他們說議員對你們反彈很大，你們開單開到議員不開心，我看支持的沒幾個，我不敢說大家都支持，我的意思是修正式的，就是不要再讓他去開單，我支持，每個議員都罵，會罵就是因為大家都違規被開罰單，民眾就反彈，這也合理，你們把他們開罰單怎麼會有民眾贊成？大家都會念，但是你們要怎麼改善，讓議員會同意你們的預算，你們有一些條件自己要去想想，分局長們要自己去努力，我是用附加條件叫他們不要開單，去坐別的工作，那我就支持預算，因為警力不足，你們會不會努力？局長請坐，大隊長請坐，局長你不能站一整天，要給大家有表演的機會，你要訓練他們，沒有叫你站起來你不用站，你知道我的意思嗎？</w:t>
      </w:r>
    </w:p>
    <w:p w14:paraId="66AC846F" w14:textId="72ACC1A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0361973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我知道。</w:t>
      </w:r>
    </w:p>
    <w:p w14:paraId="51F2698D" w14:textId="1EAFCB86"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5BC820E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你後面這些都有機會當局長，你從早上站到下午都被你說完了，你沒讓他們說一下他們怎麼會有歷練？不然膽識不夠，對不對？我的建議可以嗎？</w:t>
      </w:r>
    </w:p>
    <w:p w14:paraId="27A27610" w14:textId="1524495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1E98163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w:t>
      </w:r>
    </w:p>
    <w:p w14:paraId="4B99CE25" w14:textId="29F8568D"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66862CD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今天算是有跟你互罵，對不對？議會讓議員專制一下，你的專業部分大家不一定都很專業，我們說出來不會對你們不好，我剛剛說的如果爭取不夠、做的不夠好或是預算不夠，我們有可能去拜託市長，提到警察局的宿舍不好等，局長請坐。督察長，我們兩個關係比較好，我說的你會記得做嗎？基層員警的宿舍要去調查。</w:t>
      </w:r>
    </w:p>
    <w:p w14:paraId="447243CA" w14:textId="4D1FC9F9"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警察局李督察長名昌：</w:t>
      </w:r>
    </w:p>
    <w:p w14:paraId="6E9F6B8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這個會去。</w:t>
      </w:r>
    </w:p>
    <w:p w14:paraId="74EC2CDF" w14:textId="721566AE"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蔡議員育輝：</w:t>
      </w:r>
    </w:p>
    <w:p w14:paraId="23824E57"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C77DEC">
        <w:rPr>
          <w:rFonts w:ascii="標楷體" w:eastAsia="標楷體" w:hAnsi="標楷體" w:cs="Times New Roman"/>
          <w:kern w:val="0"/>
          <w:szCs w:val="24"/>
        </w:rPr>
        <w:lastRenderedPageBreak/>
        <w:t>你都隨緣的，如果沒有做我是會不高興的，但是我跟你關係比較好，要做好可以</w:t>
      </w:r>
      <w:r w:rsidRPr="00253C66">
        <w:rPr>
          <w:rFonts w:ascii="標楷體" w:eastAsia="標楷體" w:hAnsi="標楷體" w:cs="Times New Roman"/>
          <w:color w:val="262626"/>
          <w:kern w:val="0"/>
          <w:szCs w:val="24"/>
        </w:rPr>
        <w:t>嗎？後勤科，基層警員的基本人權、工作權要做好，我跟別人用同一個辦公桌我東西要放哪裡？用同一張桌子合理嗎？不行，已經省很多經費了，合署辦公這個地方要做好，這樣才像是一個直轄市，這是我的看法，好不好？局長，你的心聲不代表基層警員的心聲，如果是的話他們就不會來跟我說了，你知道嗎？</w:t>
      </w:r>
    </w:p>
    <w:p w14:paraId="590425AA" w14:textId="19AA43E7"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0F25BE3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接下來請盧崑福議員發言。</w:t>
      </w:r>
    </w:p>
    <w:p w14:paraId="35FF9E3F" w14:textId="4724985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A66B54C" w14:textId="65A33A49"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感謝主席，當然像蔡育輝說</w:t>
      </w:r>
      <w:r w:rsidR="00C77DEC">
        <w:rPr>
          <w:rFonts w:ascii="標楷體" w:eastAsia="標楷體" w:hAnsi="標楷體" w:cs="Times New Roman" w:hint="eastAsia"/>
          <w:color w:val="262626"/>
          <w:kern w:val="0"/>
          <w:szCs w:val="24"/>
        </w:rPr>
        <w:t>的</w:t>
      </w:r>
      <w:r w:rsidRPr="00253C66">
        <w:rPr>
          <w:rFonts w:ascii="標楷體" w:eastAsia="標楷體" w:hAnsi="標楷體" w:cs="Times New Roman"/>
          <w:color w:val="262626"/>
          <w:kern w:val="0"/>
          <w:szCs w:val="24"/>
        </w:rPr>
        <w:t>不再開紅單，大家都可以接受，局長，請你站起來，針對剛才你的回應我現在再依你的回應來問，麻豆分局，這個案是由你執行的，你再說一次，我再針對你剛才說的去回答。</w:t>
      </w:r>
    </w:p>
    <w:p w14:paraId="4145F95B" w14:textId="1BDE1ADE"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347BDC3F" w14:textId="5439D2FA" w:rsidR="00253C66" w:rsidRPr="00253C66" w:rsidRDefault="00253C66" w:rsidP="00253C66">
      <w:pPr>
        <w:widowControl/>
        <w:spacing w:line="360" w:lineRule="exact"/>
        <w:ind w:left="482" w:firstLine="482"/>
        <w:textAlignment w:val="baseline"/>
        <w:rPr>
          <w:rFonts w:ascii="標楷體" w:eastAsia="標楷體" w:hAnsi="標楷體" w:cs="Times New Roman" w:hint="eastAsia"/>
          <w:color w:val="262626"/>
          <w:kern w:val="0"/>
          <w:szCs w:val="24"/>
        </w:rPr>
      </w:pPr>
      <w:r w:rsidRPr="00253C66">
        <w:rPr>
          <w:rFonts w:ascii="標楷體" w:eastAsia="標楷體" w:hAnsi="標楷體" w:cs="Times New Roman"/>
          <w:color w:val="262626"/>
          <w:kern w:val="0"/>
          <w:szCs w:val="24"/>
        </w:rPr>
        <w:t>交通助理員是因為我們評估市區這裡交通秩序比較嚴重，所以就參考臺北市的經驗</w:t>
      </w:r>
      <w:r w:rsidR="00C77DEC">
        <w:rPr>
          <w:rFonts w:ascii="標楷體" w:eastAsia="標楷體" w:hAnsi="標楷體" w:cs="Times New Roman" w:hint="eastAsia"/>
          <w:color w:val="262626"/>
          <w:kern w:val="0"/>
          <w:szCs w:val="24"/>
        </w:rPr>
        <w:t>……</w:t>
      </w:r>
    </w:p>
    <w:p w14:paraId="0EBD1B9B" w14:textId="349DD4D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7D8BE1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就是議員建議。</w:t>
      </w:r>
    </w:p>
    <w:p w14:paraId="21001A7F" w14:textId="0E03C0FB"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1C0533D6" w14:textId="495FB183"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對，當然是議會有提案。</w:t>
      </w:r>
    </w:p>
    <w:p w14:paraId="0EA246FA" w14:textId="156720D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2899B13" w14:textId="49E6978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現在李宗霖是東區的，林</w:t>
      </w:r>
      <w:r w:rsidR="006816F1">
        <w:rPr>
          <w:rFonts w:ascii="標楷體" w:eastAsia="標楷體" w:hAnsi="標楷體" w:cs="Times New Roman"/>
          <w:color w:val="262626"/>
          <w:kern w:val="0"/>
          <w:szCs w:val="24"/>
        </w:rPr>
        <w:t>依婷</w:t>
      </w:r>
      <w:r w:rsidRPr="00253C66">
        <w:rPr>
          <w:rFonts w:ascii="標楷體" w:eastAsia="標楷體" w:hAnsi="標楷體" w:cs="Times New Roman"/>
          <w:color w:val="262626"/>
          <w:kern w:val="0"/>
          <w:szCs w:val="24"/>
        </w:rPr>
        <w:t>是安平區的，這兩個都有提案，是不是？就你所了解的，沒關係，你繼續說。</w:t>
      </w:r>
    </w:p>
    <w:p w14:paraId="740EC87E" w14:textId="7C353B96"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728443A9" w14:textId="1ED4AB80"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當時評估我們參考臺北市、臺中市的做法來引進這個制度，實際上我們在做的時候別的縣市也有興趣，例如基隆也有興趣，也有來探聽一下說你怎麼做</w:t>
      </w:r>
      <w:r w:rsidR="00011C74">
        <w:rPr>
          <w:rFonts w:ascii="標楷體" w:eastAsia="標楷體" w:hAnsi="標楷體" w:cs="Times New Roman" w:hint="eastAsia"/>
          <w:color w:val="262626"/>
          <w:kern w:val="0"/>
          <w:szCs w:val="24"/>
        </w:rPr>
        <w:t>……</w:t>
      </w:r>
    </w:p>
    <w:p w14:paraId="5724B1A4" w14:textId="24E6A7D5"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5BFB52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你剛才說用人事的預算進來的。</w:t>
      </w:r>
    </w:p>
    <w:p w14:paraId="16963599" w14:textId="11814F0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1B92F58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是這樣的，臺北市也是這樣做，這些人是比照約聘僱人員，市府統一招聘，其實我們的資格已經比臺北市更嚴格了，不然當初的資格沒有這麼嚴格，他們報名之後我們再篩選，經篩選後條件不適合的我們就會篩選掉，之後再經過筆試。</w:t>
      </w:r>
    </w:p>
    <w:p w14:paraId="6FE2897E" w14:textId="78ECDDA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0C1A939"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筆試考什麼？你是說入選的筆試嗎？</w:t>
      </w:r>
    </w:p>
    <w:p w14:paraId="0085D2B1" w14:textId="79FA458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28F081C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對，當然。</w:t>
      </w:r>
    </w:p>
    <w:p w14:paraId="2DAE9E76" w14:textId="773AD7BC"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F01CF93"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那要筆試什麼？筆試怎麼開單嗎？</w:t>
      </w:r>
    </w:p>
    <w:p w14:paraId="23850D2A" w14:textId="77A6CDCF"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4256BC6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不是，就是筆試交通法律。</w:t>
      </w:r>
    </w:p>
    <w:p w14:paraId="148720E4" w14:textId="0B5CF8E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F0575B0" w14:textId="4107123C"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不是考怎麼開單，但是你們整個都在開單，你有看到報紙都是怎麼刊登的嗎？他們刊登20天內18個助理員就開3,000張的罰單，報紙是不是這樣寫？我還不知道你們開多少，是大家都在說，20天內18個交通助理員就開了3,000張的罰單，換算一個月可以開4,500張，如果再換算，一個人一個月就要開240張，我現在再向你反映一下，你如果要開</w:t>
      </w:r>
      <w:r w:rsidR="006D3FD9">
        <w:rPr>
          <w:rFonts w:ascii="標楷體" w:eastAsia="標楷體" w:hAnsi="標楷體" w:cs="Times New Roman" w:hint="eastAsia"/>
          <w:color w:val="262626"/>
          <w:kern w:val="0"/>
          <w:szCs w:val="24"/>
        </w:rPr>
        <w:t>罰</w:t>
      </w:r>
      <w:r w:rsidRPr="00253C66">
        <w:rPr>
          <w:rFonts w:ascii="標楷體" w:eastAsia="標楷體" w:hAnsi="標楷體" w:cs="Times New Roman"/>
          <w:color w:val="262626"/>
          <w:kern w:val="0"/>
          <w:szCs w:val="24"/>
        </w:rPr>
        <w:t>單也是對我們安平區很沒意思，東區20幾萬人才3個助理員，安平區才6、7萬人也是3個助理員，現在是怎樣？如果以東區和安南區20幾萬人來算，我們這邊應該也才1個而已，結果我們每一區都3個，還當比賽在開單，當然被我們罵，你們自己想想看，如果換成你在安平區當議員，如果有3個助理員每天都在搗亂，你不會翻臉嗎？你現在說是議員給你們建議的，林</w:t>
      </w:r>
      <w:r w:rsidR="006816F1">
        <w:rPr>
          <w:rFonts w:ascii="標楷體" w:eastAsia="標楷體" w:hAnsi="標楷體" w:cs="Times New Roman"/>
          <w:color w:val="262626"/>
          <w:kern w:val="0"/>
          <w:szCs w:val="24"/>
        </w:rPr>
        <w:t>依婷</w:t>
      </w:r>
      <w:r w:rsidRPr="00253C66">
        <w:rPr>
          <w:rFonts w:ascii="標楷體" w:eastAsia="標楷體" w:hAnsi="標楷體" w:cs="Times New Roman"/>
          <w:color w:val="262626"/>
          <w:kern w:val="0"/>
          <w:szCs w:val="24"/>
        </w:rPr>
        <w:t>和李宗霖向你們建議的，一個是東區、一個是安平區，現在這麼多議員都出來反映了，可以不要開罰單了嗎？你現在說，可以嗎？</w:t>
      </w:r>
    </w:p>
    <w:p w14:paraId="2F80B6E2" w14:textId="55373214"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77F4BCB0"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跟議座報告，這個我們來檢討。</w:t>
      </w:r>
    </w:p>
    <w:p w14:paraId="02F79BCF" w14:textId="1C098F98"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70210F0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可以不要開罰單嗎？交通助理員可以去做一些其他的業務。</w:t>
      </w:r>
    </w:p>
    <w:p w14:paraId="3F49FCD9" w14:textId="0C2272DD"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1475ED1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報告議座，我補充一下，為什麼當初市區一到六分局各3個？</w:t>
      </w:r>
    </w:p>
    <w:p w14:paraId="0B149605" w14:textId="7FE7641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2FCC066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我替你解釋，因為剛好18個分配到6個區域，一區就剛好是3個，不管你們人員夠不夠，也不是用人口數去看，不然依照人數為什麼東區22萬人、安南區也是22萬人，為什麼我們都一樣是3個？</w:t>
      </w:r>
    </w:p>
    <w:p w14:paraId="411F3773" w14:textId="49AEA929"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659F04E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議座，我們開罰單是對車不對人。</w:t>
      </w:r>
    </w:p>
    <w:p w14:paraId="208CE33F" w14:textId="16311E7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57F6B7F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對，他們20幾萬人也是3個，我們7萬人也是3個。</w:t>
      </w:r>
    </w:p>
    <w:p w14:paraId="2EFD1F0E" w14:textId="2696D5E0"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3F9D3421"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因為觀光的關係，安平是車比較多，因為來玩的很多車容易塞車。</w:t>
      </w:r>
    </w:p>
    <w:p w14:paraId="0CE599E0" w14:textId="5D0FA778"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5F4CEF94" w14:textId="77777777" w:rsidR="00253C66" w:rsidRPr="00E24957" w:rsidRDefault="00253C66" w:rsidP="00253C66">
      <w:pPr>
        <w:widowControl/>
        <w:spacing w:line="360" w:lineRule="exact"/>
        <w:ind w:left="482" w:firstLine="482"/>
        <w:textAlignment w:val="baseline"/>
        <w:rPr>
          <w:rFonts w:ascii="標楷體" w:eastAsia="標楷體" w:hAnsi="標楷體" w:cs="Times New Roman"/>
          <w:kern w:val="0"/>
          <w:szCs w:val="24"/>
        </w:rPr>
      </w:pPr>
      <w:r w:rsidRPr="00E24957">
        <w:rPr>
          <w:rFonts w:ascii="標楷體" w:eastAsia="標楷體" w:hAnsi="標楷體" w:cs="Times New Roman"/>
          <w:kern w:val="0"/>
          <w:szCs w:val="24"/>
        </w:rPr>
        <w:t>繼續。</w:t>
      </w:r>
    </w:p>
    <w:p w14:paraId="258FEC5D" w14:textId="6E7EDF8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D6B7F55"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如果今天因為遊客多所以有在指揮交通，有幫助學校疏導，我當然是會感謝你，但是你們是開罰單比賽，你說安平區如果週末假日有時候很多遊客所以開單，那我也覺得還好，我也不會覺得很為難，但是你們不是這樣，週一到週五也在開單，王城西社區禮拜二在辦活動，車才剛停著進去又出來，就一張罰單，也不是會塞車的時段，不然你繼續說。</w:t>
      </w:r>
    </w:p>
    <w:p w14:paraId="4000A7A9" w14:textId="7003DCDA"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742CD8AE" w14:textId="36AE920E"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也有在修正，例如一開始交通助理員執勤的時候也有媒體說請那麼多人都沒有在做事，當初有這樣的聲音出現，有時候實際的跟看起來就是不一樣，這是第一點；第二點就是警察局也是針對交通助理員的問題在修正，別縣市的交通助理員可能都是在開</w:t>
      </w:r>
      <w:r w:rsidRPr="00253C66">
        <w:rPr>
          <w:rFonts w:ascii="標楷體" w:eastAsia="標楷體" w:hAnsi="標楷體" w:cs="Times New Roman"/>
          <w:color w:val="262626"/>
          <w:kern w:val="0"/>
          <w:szCs w:val="24"/>
        </w:rPr>
        <w:lastRenderedPageBreak/>
        <w:t>罰單，因為我們請交通助理員來就是要開罰單，這是實在話，另外，現在也修正導入服務導向，所以現在台南市的交通助理員也不只是在開單而已，也有去協助交通安全</w:t>
      </w:r>
      <w:r w:rsidR="00E24957">
        <w:rPr>
          <w:rFonts w:ascii="標楷體" w:eastAsia="標楷體" w:hAnsi="標楷體" w:cs="Times New Roman" w:hint="eastAsia"/>
          <w:color w:val="262626"/>
          <w:kern w:val="0"/>
          <w:szCs w:val="24"/>
        </w:rPr>
        <w:t>、</w:t>
      </w:r>
      <w:r w:rsidRPr="00253C66">
        <w:rPr>
          <w:rFonts w:ascii="標楷體" w:eastAsia="標楷體" w:hAnsi="標楷體" w:cs="Times New Roman"/>
          <w:color w:val="262626"/>
          <w:kern w:val="0"/>
          <w:szCs w:val="24"/>
        </w:rPr>
        <w:t>交通疏導。</w:t>
      </w:r>
    </w:p>
    <w:p w14:paraId="778186B1" w14:textId="0C147F4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F191B54"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跟你說你們那件制服穿著，你們在執法的過程中民眾都會認定，慢慢的已經形成執法過程中，他們都知道這個住戶跟這個住戶有關係，他們的門口因為是法規的關係，很多法規不適合舊部落使用，所以你們都會體諒，可是交通助理員有在體諒嗎？他們現在是開紅單比賽，他們有在體諒嗎？結果造成整個村莊都在罵，你說這裡的議員向你提案的，所以你才執行這個部分，現在又換回來，這麼多議員反對，希望你們不要再開單了，這些交通助理員是聘到什麼時候？你們契約是到什麼時候？</w:t>
      </w:r>
    </w:p>
    <w:p w14:paraId="7138E7C4" w14:textId="2E5E85B5"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2F202FE2"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當初是一年。</w:t>
      </w:r>
    </w:p>
    <w:p w14:paraId="00D9B750" w14:textId="797664EF"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3B5A331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不就是明年的五月？</w:t>
      </w:r>
    </w:p>
    <w:p w14:paraId="0E6771BF" w14:textId="521DA55D"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318370A6" w14:textId="1901DFA2"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我們今年五月開始到明年的五月，我們在續約之前還會再開一個檢討會，看看是不是還有需要，我們是一年為一期，一年會檢討，看看有沒有需要，如果覺得沒有需要我們就會終止，我們當初是規劃一年。</w:t>
      </w:r>
    </w:p>
    <w:p w14:paraId="1A8555FE" w14:textId="1CB22E0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0840A1E8"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有沒有需要你們自己看著辦，你們自己知道，你讓他們開紅單比賽你們沒什麼影響，可是民眾的感受不一樣，你們要規定如果要開紅單，一天還是一個月不要開超過多少，我不是說違規的都要放過他，現在報紙都這樣報導，20天開了3,000張罰單，換算起來一個月開4,500張罰單，一個人就要開240張罰單，你現在就規定一個月只能開20張罰單，不能開那麼多張，他們自己就會去算，比較嚴重的才會開，但你們不是這樣做，你們跟他們說你們就是領薪水開紅單。</w:t>
      </w:r>
    </w:p>
    <w:p w14:paraId="328FF056" w14:textId="68C6F003" w:rsidR="00253C66" w:rsidRPr="00253C66" w:rsidRDefault="00217398" w:rsidP="00217398">
      <w:pPr>
        <w:widowControl/>
        <w:spacing w:line="360" w:lineRule="exact"/>
        <w:textAlignment w:val="baseline"/>
        <w:rPr>
          <w:rFonts w:ascii="標楷體" w:eastAsia="標楷體" w:hAnsi="標楷體" w:cs="Times New Roman"/>
          <w:color w:val="262626"/>
          <w:kern w:val="0"/>
          <w:szCs w:val="24"/>
        </w:rPr>
      </w:pPr>
      <w:r w:rsidRPr="00217398">
        <w:rPr>
          <w:rFonts w:ascii="標楷體" w:eastAsia="標楷體" w:hAnsi="標楷體" w:cs="Times New Roman"/>
          <w:b/>
          <w:color w:val="262626"/>
          <w:kern w:val="0"/>
          <w:szCs w:val="24"/>
        </w:rPr>
        <w:t>麻豆分局洪分局長國哲：</w:t>
      </w:r>
    </w:p>
    <w:p w14:paraId="5703EFC7" w14:textId="55EA30A9" w:rsidR="00253C66" w:rsidRPr="00253C66" w:rsidRDefault="00253C66" w:rsidP="00253C66">
      <w:pPr>
        <w:widowControl/>
        <w:spacing w:line="360" w:lineRule="exact"/>
        <w:ind w:left="482" w:firstLine="482"/>
        <w:textAlignment w:val="baseline"/>
        <w:rPr>
          <w:rFonts w:ascii="標楷體" w:eastAsia="標楷體" w:hAnsi="標楷體" w:cs="Times New Roman" w:hint="eastAsia"/>
          <w:color w:val="262626"/>
          <w:kern w:val="0"/>
          <w:szCs w:val="24"/>
        </w:rPr>
      </w:pPr>
      <w:r w:rsidRPr="00253C66">
        <w:rPr>
          <w:rFonts w:ascii="標楷體" w:eastAsia="標楷體" w:hAnsi="標楷體" w:cs="Times New Roman"/>
          <w:color w:val="262626"/>
          <w:kern w:val="0"/>
          <w:szCs w:val="24"/>
        </w:rPr>
        <w:t>議座，那現在我們就針對交通助理員限制</w:t>
      </w:r>
      <w:r w:rsidR="008F22C5">
        <w:rPr>
          <w:rFonts w:ascii="標楷體" w:eastAsia="標楷體" w:hAnsi="標楷體" w:cs="Times New Roman" w:hint="eastAsia"/>
          <w:color w:val="262626"/>
          <w:kern w:val="0"/>
          <w:szCs w:val="24"/>
        </w:rPr>
        <w:t>……</w:t>
      </w:r>
    </w:p>
    <w:p w14:paraId="4D128BA5" w14:textId="07C63E91"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5B84176D"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不是要求他們不能開紅單，我也很理性，我希望他們在開紅單的過程中要有一點人性化，不是不能開，要有人性。</w:t>
      </w:r>
    </w:p>
    <w:p w14:paraId="75838C4F" w14:textId="41CD0306"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2AA9920" w14:textId="4A8803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議座你說的對，這句話我真的非常</w:t>
      </w:r>
      <w:r w:rsidR="008F22C5">
        <w:rPr>
          <w:rFonts w:ascii="標楷體" w:eastAsia="標楷體" w:hAnsi="標楷體" w:cs="Times New Roman" w:hint="eastAsia"/>
          <w:color w:val="262626"/>
          <w:kern w:val="0"/>
          <w:szCs w:val="24"/>
        </w:rPr>
        <w:t>贊</w:t>
      </w:r>
      <w:r w:rsidRPr="00253C66">
        <w:rPr>
          <w:rFonts w:ascii="標楷體" w:eastAsia="標楷體" w:hAnsi="標楷體" w:cs="Times New Roman"/>
          <w:color w:val="262626"/>
          <w:kern w:val="0"/>
          <w:szCs w:val="24"/>
        </w:rPr>
        <w:t>同。</w:t>
      </w:r>
    </w:p>
    <w:p w14:paraId="75C14626" w14:textId="4A3B9A83"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12AD24B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開到實在是很過分你知道嗎？</w:t>
      </w:r>
    </w:p>
    <w:p w14:paraId="1766D667" w14:textId="38C6AE80"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5F3BF74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要多考慮一點沒有錯，我很贊成議座你說的，這個很正確，這部門我們現在都有在做調整。</w:t>
      </w:r>
    </w:p>
    <w:p w14:paraId="1A8AFC33" w14:textId="7AA0C47D"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盧議員崑福：</w:t>
      </w:r>
    </w:p>
    <w:p w14:paraId="60F9DEFB"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lastRenderedPageBreak/>
        <w:t>我跟你說，我如果要比照東區那樣，東區3個、安南區也3個，那我們1個就好了，剩下那2個你看要讓他們去哪裡，我不是反對他們開罰單，但是不是當作比賽在開，我跟你說那是心態的問題，如果今天我是因為要開紅單而進去的，我也是會當比賽在開紅單，不用說他們。</w:t>
      </w:r>
    </w:p>
    <w:p w14:paraId="6CEC34B3" w14:textId="4CC5D13E" w:rsidR="00253C66" w:rsidRPr="00253C66" w:rsidRDefault="00253C66" w:rsidP="00253C66">
      <w:pPr>
        <w:widowControl/>
        <w:spacing w:line="360" w:lineRule="exact"/>
        <w:textAlignment w:val="baseline"/>
        <w:rPr>
          <w:rFonts w:ascii="標楷體" w:eastAsia="標楷體" w:hAnsi="標楷體" w:cs="Times New Roman"/>
          <w:color w:val="262626"/>
          <w:kern w:val="0"/>
          <w:szCs w:val="24"/>
        </w:rPr>
      </w:pPr>
      <w:r w:rsidRPr="00253C66">
        <w:rPr>
          <w:rFonts w:ascii="標楷體" w:eastAsia="標楷體" w:hAnsi="標楷體" w:cs="Times New Roman"/>
          <w:b/>
          <w:color w:val="262626"/>
          <w:kern w:val="0"/>
          <w:szCs w:val="24"/>
        </w:rPr>
        <w:t>警察局林局長國清：</w:t>
      </w:r>
    </w:p>
    <w:p w14:paraId="3CAE97FC" w14:textId="77777777" w:rsidR="00253C66"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我們沒有依照開紅單的多寡來作為考核依據，我們沒有這樣做。</w:t>
      </w:r>
    </w:p>
    <w:p w14:paraId="11097A30" w14:textId="41D19081" w:rsidR="00253C66" w:rsidRPr="00253C66" w:rsidRDefault="009300B0" w:rsidP="009300B0">
      <w:pPr>
        <w:widowControl/>
        <w:spacing w:line="360" w:lineRule="exact"/>
        <w:textAlignment w:val="baseline"/>
        <w:rPr>
          <w:rFonts w:ascii="標楷體" w:eastAsia="標楷體" w:hAnsi="標楷體" w:cs="Times New Roman"/>
          <w:color w:val="262626"/>
          <w:kern w:val="0"/>
          <w:szCs w:val="24"/>
        </w:rPr>
      </w:pPr>
      <w:r w:rsidRPr="009300B0">
        <w:rPr>
          <w:rFonts w:ascii="標楷體" w:eastAsia="標楷體" w:hAnsi="標楷體" w:cs="Times New Roman"/>
          <w:b/>
          <w:color w:val="262626"/>
          <w:kern w:val="0"/>
          <w:szCs w:val="24"/>
        </w:rPr>
        <w:t>主席：(黃議員肇輝)</w:t>
      </w:r>
    </w:p>
    <w:p w14:paraId="22A6B2D9" w14:textId="5EF9D115" w:rsidR="0087392A" w:rsidRPr="00253C66" w:rsidRDefault="00253C66" w:rsidP="00253C66">
      <w:pPr>
        <w:widowControl/>
        <w:spacing w:line="360" w:lineRule="exact"/>
        <w:ind w:left="482" w:firstLine="482"/>
        <w:textAlignment w:val="baseline"/>
        <w:rPr>
          <w:rFonts w:ascii="標楷體" w:eastAsia="標楷體" w:hAnsi="標楷體" w:cs="Times New Roman"/>
          <w:color w:val="262626"/>
          <w:kern w:val="0"/>
          <w:szCs w:val="24"/>
        </w:rPr>
      </w:pPr>
      <w:r w:rsidRPr="00253C66">
        <w:rPr>
          <w:rFonts w:ascii="標楷體" w:eastAsia="標楷體" w:hAnsi="標楷體" w:cs="Times New Roman"/>
          <w:color w:val="262626"/>
          <w:kern w:val="0"/>
          <w:szCs w:val="24"/>
        </w:rPr>
        <w:t>崑福議員還要繼續嗎？請問現場還有沒有議員同事要發言？好，非常感謝各位同仁、市府警察局林局長、各科室主管及新聞媒體好朋友，今天的議程到此結束，明天開始是中秋連假，祝福各位市民好朋友大家中秋佳節愉快，下禮拜二10月7日議程為消防局、交通局業務報告及質詢，謝謝各位，散會。</w:t>
      </w:r>
    </w:p>
    <w:sectPr w:rsidR="0087392A" w:rsidRPr="00253C66" w:rsidSect="00543F76">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B35B6" w14:textId="77777777" w:rsidR="008F5E22" w:rsidRDefault="008F5E22" w:rsidP="00FD6DA2">
      <w:r>
        <w:separator/>
      </w:r>
    </w:p>
  </w:endnote>
  <w:endnote w:type="continuationSeparator" w:id="0">
    <w:p w14:paraId="5BF533CC" w14:textId="77777777" w:rsidR="008F5E22" w:rsidRDefault="008F5E22" w:rsidP="00FD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576803"/>
      <w:docPartObj>
        <w:docPartGallery w:val="Page Numbers (Bottom of Page)"/>
        <w:docPartUnique/>
      </w:docPartObj>
    </w:sdtPr>
    <w:sdtContent>
      <w:p w14:paraId="5557630A" w14:textId="7633019D" w:rsidR="00612F85" w:rsidRDefault="00612F85">
        <w:pPr>
          <w:pStyle w:val="a5"/>
          <w:jc w:val="center"/>
        </w:pPr>
        <w:r>
          <w:fldChar w:fldCharType="begin"/>
        </w:r>
        <w:r>
          <w:instrText>PAGE   \* MERGEFORMAT</w:instrText>
        </w:r>
        <w:r>
          <w:fldChar w:fldCharType="separate"/>
        </w:r>
        <w:r>
          <w:rPr>
            <w:lang w:val="zh-TW"/>
          </w:rPr>
          <w:t>2</w:t>
        </w:r>
        <w:r>
          <w:fldChar w:fldCharType="end"/>
        </w:r>
      </w:p>
    </w:sdtContent>
  </w:sdt>
  <w:p w14:paraId="2BB8EF63" w14:textId="77777777" w:rsidR="00612F85" w:rsidRDefault="00612F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DDF71" w14:textId="77777777" w:rsidR="008F5E22" w:rsidRDefault="008F5E22" w:rsidP="00FD6DA2">
      <w:r>
        <w:separator/>
      </w:r>
    </w:p>
  </w:footnote>
  <w:footnote w:type="continuationSeparator" w:id="0">
    <w:p w14:paraId="2DAC3604" w14:textId="77777777" w:rsidR="008F5E22" w:rsidRDefault="008F5E22" w:rsidP="00FD6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6B8"/>
    <w:rsid w:val="00002D4F"/>
    <w:rsid w:val="0000604F"/>
    <w:rsid w:val="00007BA2"/>
    <w:rsid w:val="00011C74"/>
    <w:rsid w:val="00013668"/>
    <w:rsid w:val="00030F3F"/>
    <w:rsid w:val="00032F0D"/>
    <w:rsid w:val="00046B17"/>
    <w:rsid w:val="00060CB3"/>
    <w:rsid w:val="00081247"/>
    <w:rsid w:val="0008492B"/>
    <w:rsid w:val="000A5F04"/>
    <w:rsid w:val="000B0BE0"/>
    <w:rsid w:val="000B4AB8"/>
    <w:rsid w:val="000C68F8"/>
    <w:rsid w:val="000D5C99"/>
    <w:rsid w:val="000D7CC3"/>
    <w:rsid w:val="000D7DFB"/>
    <w:rsid w:val="001076D4"/>
    <w:rsid w:val="00110538"/>
    <w:rsid w:val="00114799"/>
    <w:rsid w:val="00121A6C"/>
    <w:rsid w:val="001659E7"/>
    <w:rsid w:val="00185B8E"/>
    <w:rsid w:val="0018716C"/>
    <w:rsid w:val="00193CF8"/>
    <w:rsid w:val="001A703E"/>
    <w:rsid w:val="001B03B2"/>
    <w:rsid w:val="001B24AE"/>
    <w:rsid w:val="001B2535"/>
    <w:rsid w:val="001C1AE8"/>
    <w:rsid w:val="001C5EA4"/>
    <w:rsid w:val="001C7944"/>
    <w:rsid w:val="001F2DBD"/>
    <w:rsid w:val="0020678F"/>
    <w:rsid w:val="00207C1F"/>
    <w:rsid w:val="00217398"/>
    <w:rsid w:val="0022468E"/>
    <w:rsid w:val="0023130E"/>
    <w:rsid w:val="00246E35"/>
    <w:rsid w:val="00253C66"/>
    <w:rsid w:val="00263CFD"/>
    <w:rsid w:val="00290C24"/>
    <w:rsid w:val="002A675C"/>
    <w:rsid w:val="002B2EE1"/>
    <w:rsid w:val="002B4132"/>
    <w:rsid w:val="002B5EAA"/>
    <w:rsid w:val="002E345C"/>
    <w:rsid w:val="0032510A"/>
    <w:rsid w:val="00327E77"/>
    <w:rsid w:val="003363E5"/>
    <w:rsid w:val="00346F8D"/>
    <w:rsid w:val="0036683D"/>
    <w:rsid w:val="00382887"/>
    <w:rsid w:val="00384585"/>
    <w:rsid w:val="00392FA7"/>
    <w:rsid w:val="003A1214"/>
    <w:rsid w:val="003C7B39"/>
    <w:rsid w:val="003D4E96"/>
    <w:rsid w:val="003E0BBA"/>
    <w:rsid w:val="003E3BC0"/>
    <w:rsid w:val="004005C9"/>
    <w:rsid w:val="00400E31"/>
    <w:rsid w:val="00406E2C"/>
    <w:rsid w:val="00412D49"/>
    <w:rsid w:val="00421A51"/>
    <w:rsid w:val="00430C37"/>
    <w:rsid w:val="00431E16"/>
    <w:rsid w:val="00443491"/>
    <w:rsid w:val="004467AA"/>
    <w:rsid w:val="00480BBE"/>
    <w:rsid w:val="00486EBC"/>
    <w:rsid w:val="004A62D8"/>
    <w:rsid w:val="004D0C1D"/>
    <w:rsid w:val="004E56FC"/>
    <w:rsid w:val="00536F57"/>
    <w:rsid w:val="00543F76"/>
    <w:rsid w:val="005445CB"/>
    <w:rsid w:val="0055409B"/>
    <w:rsid w:val="00594CDE"/>
    <w:rsid w:val="005C3178"/>
    <w:rsid w:val="005C3C64"/>
    <w:rsid w:val="005F47F0"/>
    <w:rsid w:val="0060288E"/>
    <w:rsid w:val="00612F85"/>
    <w:rsid w:val="00613ABA"/>
    <w:rsid w:val="0062393C"/>
    <w:rsid w:val="006307E3"/>
    <w:rsid w:val="00640464"/>
    <w:rsid w:val="00656AB1"/>
    <w:rsid w:val="006605B6"/>
    <w:rsid w:val="00666609"/>
    <w:rsid w:val="00671A17"/>
    <w:rsid w:val="006735FB"/>
    <w:rsid w:val="006816F1"/>
    <w:rsid w:val="006B21C7"/>
    <w:rsid w:val="006B309D"/>
    <w:rsid w:val="006D3FD9"/>
    <w:rsid w:val="006F6C4F"/>
    <w:rsid w:val="00711A10"/>
    <w:rsid w:val="00722D1C"/>
    <w:rsid w:val="00722F12"/>
    <w:rsid w:val="007239F3"/>
    <w:rsid w:val="00766771"/>
    <w:rsid w:val="00776EF5"/>
    <w:rsid w:val="007979B0"/>
    <w:rsid w:val="00797A80"/>
    <w:rsid w:val="007A4A45"/>
    <w:rsid w:val="007B4F31"/>
    <w:rsid w:val="007C27E0"/>
    <w:rsid w:val="007C2CA4"/>
    <w:rsid w:val="007D72DE"/>
    <w:rsid w:val="007E0D34"/>
    <w:rsid w:val="007F1C49"/>
    <w:rsid w:val="008225D0"/>
    <w:rsid w:val="00827A36"/>
    <w:rsid w:val="008316B8"/>
    <w:rsid w:val="00836355"/>
    <w:rsid w:val="00855A61"/>
    <w:rsid w:val="00872B1D"/>
    <w:rsid w:val="0087392A"/>
    <w:rsid w:val="00883787"/>
    <w:rsid w:val="00897FEF"/>
    <w:rsid w:val="008B0225"/>
    <w:rsid w:val="008B6CB2"/>
    <w:rsid w:val="008C0782"/>
    <w:rsid w:val="008C1F76"/>
    <w:rsid w:val="008C5F47"/>
    <w:rsid w:val="008C7DC6"/>
    <w:rsid w:val="008D02F7"/>
    <w:rsid w:val="008F22C5"/>
    <w:rsid w:val="008F5E22"/>
    <w:rsid w:val="0091084C"/>
    <w:rsid w:val="009300B0"/>
    <w:rsid w:val="0093459D"/>
    <w:rsid w:val="00941359"/>
    <w:rsid w:val="009445FA"/>
    <w:rsid w:val="00972A82"/>
    <w:rsid w:val="0098387B"/>
    <w:rsid w:val="00984AC1"/>
    <w:rsid w:val="009E6D40"/>
    <w:rsid w:val="00A219BA"/>
    <w:rsid w:val="00A2212B"/>
    <w:rsid w:val="00A23596"/>
    <w:rsid w:val="00A25010"/>
    <w:rsid w:val="00A8107A"/>
    <w:rsid w:val="00A8446F"/>
    <w:rsid w:val="00A90F9C"/>
    <w:rsid w:val="00AA1F10"/>
    <w:rsid w:val="00AB4923"/>
    <w:rsid w:val="00AC014C"/>
    <w:rsid w:val="00AF24A8"/>
    <w:rsid w:val="00B02B7A"/>
    <w:rsid w:val="00B11A53"/>
    <w:rsid w:val="00B31355"/>
    <w:rsid w:val="00B50BA5"/>
    <w:rsid w:val="00B543FE"/>
    <w:rsid w:val="00B90A3B"/>
    <w:rsid w:val="00B94071"/>
    <w:rsid w:val="00BA148F"/>
    <w:rsid w:val="00BB149F"/>
    <w:rsid w:val="00BB3CBF"/>
    <w:rsid w:val="00BB6A0F"/>
    <w:rsid w:val="00BC4D31"/>
    <w:rsid w:val="00BD6390"/>
    <w:rsid w:val="00BE7718"/>
    <w:rsid w:val="00BF73A4"/>
    <w:rsid w:val="00C04C87"/>
    <w:rsid w:val="00C127F5"/>
    <w:rsid w:val="00C22F97"/>
    <w:rsid w:val="00C24FC0"/>
    <w:rsid w:val="00C25149"/>
    <w:rsid w:val="00C351C0"/>
    <w:rsid w:val="00C3524A"/>
    <w:rsid w:val="00C6006D"/>
    <w:rsid w:val="00C64C22"/>
    <w:rsid w:val="00C66391"/>
    <w:rsid w:val="00C77DEC"/>
    <w:rsid w:val="00CA7047"/>
    <w:rsid w:val="00CC0CF6"/>
    <w:rsid w:val="00CC1E30"/>
    <w:rsid w:val="00CC2736"/>
    <w:rsid w:val="00CC56A6"/>
    <w:rsid w:val="00CE3ECC"/>
    <w:rsid w:val="00D108D7"/>
    <w:rsid w:val="00D15E62"/>
    <w:rsid w:val="00D20D18"/>
    <w:rsid w:val="00D2587E"/>
    <w:rsid w:val="00D27013"/>
    <w:rsid w:val="00D379CE"/>
    <w:rsid w:val="00D449BD"/>
    <w:rsid w:val="00D57672"/>
    <w:rsid w:val="00D57862"/>
    <w:rsid w:val="00D61DDD"/>
    <w:rsid w:val="00D65348"/>
    <w:rsid w:val="00D7519B"/>
    <w:rsid w:val="00DB0B5E"/>
    <w:rsid w:val="00DC11A4"/>
    <w:rsid w:val="00DC1AD2"/>
    <w:rsid w:val="00DD5A7E"/>
    <w:rsid w:val="00DE145A"/>
    <w:rsid w:val="00DF7D21"/>
    <w:rsid w:val="00E22A0B"/>
    <w:rsid w:val="00E24957"/>
    <w:rsid w:val="00E26A9C"/>
    <w:rsid w:val="00E34472"/>
    <w:rsid w:val="00E407B7"/>
    <w:rsid w:val="00E43F31"/>
    <w:rsid w:val="00E51647"/>
    <w:rsid w:val="00E7621F"/>
    <w:rsid w:val="00E80CAF"/>
    <w:rsid w:val="00E81B6B"/>
    <w:rsid w:val="00E8286B"/>
    <w:rsid w:val="00EC2031"/>
    <w:rsid w:val="00EC3606"/>
    <w:rsid w:val="00ED793B"/>
    <w:rsid w:val="00ED7FC7"/>
    <w:rsid w:val="00EE10AA"/>
    <w:rsid w:val="00EE4CFE"/>
    <w:rsid w:val="00F032F3"/>
    <w:rsid w:val="00F20EA7"/>
    <w:rsid w:val="00F22852"/>
    <w:rsid w:val="00F277D9"/>
    <w:rsid w:val="00F34723"/>
    <w:rsid w:val="00F4181B"/>
    <w:rsid w:val="00F45A64"/>
    <w:rsid w:val="00F65B43"/>
    <w:rsid w:val="00F905CE"/>
    <w:rsid w:val="00FD5811"/>
    <w:rsid w:val="00FD6DA2"/>
    <w:rsid w:val="00FE0A85"/>
    <w:rsid w:val="00FE4881"/>
    <w:rsid w:val="00FF44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D192A"/>
  <w15:chartTrackingRefBased/>
  <w15:docId w15:val="{A7DA5E37-C361-44AC-9C5A-0D6C52449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F7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6DA2"/>
    <w:pPr>
      <w:tabs>
        <w:tab w:val="center" w:pos="4153"/>
        <w:tab w:val="right" w:pos="8306"/>
      </w:tabs>
      <w:snapToGrid w:val="0"/>
    </w:pPr>
    <w:rPr>
      <w:sz w:val="20"/>
      <w:szCs w:val="20"/>
    </w:rPr>
  </w:style>
  <w:style w:type="character" w:customStyle="1" w:styleId="a4">
    <w:name w:val="頁首 字元"/>
    <w:basedOn w:val="a0"/>
    <w:link w:val="a3"/>
    <w:uiPriority w:val="99"/>
    <w:rsid w:val="00FD6DA2"/>
    <w:rPr>
      <w:sz w:val="20"/>
      <w:szCs w:val="20"/>
    </w:rPr>
  </w:style>
  <w:style w:type="paragraph" w:styleId="a5">
    <w:name w:val="footer"/>
    <w:basedOn w:val="a"/>
    <w:link w:val="a6"/>
    <w:uiPriority w:val="99"/>
    <w:unhideWhenUsed/>
    <w:rsid w:val="00FD6DA2"/>
    <w:pPr>
      <w:tabs>
        <w:tab w:val="center" w:pos="4153"/>
        <w:tab w:val="right" w:pos="8306"/>
      </w:tabs>
      <w:snapToGrid w:val="0"/>
    </w:pPr>
    <w:rPr>
      <w:sz w:val="20"/>
      <w:szCs w:val="20"/>
    </w:rPr>
  </w:style>
  <w:style w:type="character" w:customStyle="1" w:styleId="a6">
    <w:name w:val="頁尾 字元"/>
    <w:basedOn w:val="a0"/>
    <w:link w:val="a5"/>
    <w:uiPriority w:val="99"/>
    <w:rsid w:val="00FD6DA2"/>
    <w:rPr>
      <w:sz w:val="20"/>
      <w:szCs w:val="20"/>
    </w:rPr>
  </w:style>
  <w:style w:type="character" w:styleId="a7">
    <w:name w:val="annotation reference"/>
    <w:basedOn w:val="a0"/>
    <w:uiPriority w:val="99"/>
    <w:semiHidden/>
    <w:unhideWhenUsed/>
    <w:rsid w:val="00640464"/>
    <w:rPr>
      <w:sz w:val="18"/>
      <w:szCs w:val="18"/>
    </w:rPr>
  </w:style>
  <w:style w:type="paragraph" w:styleId="a8">
    <w:name w:val="annotation text"/>
    <w:basedOn w:val="a"/>
    <w:link w:val="a9"/>
    <w:uiPriority w:val="99"/>
    <w:semiHidden/>
    <w:unhideWhenUsed/>
    <w:rsid w:val="00640464"/>
  </w:style>
  <w:style w:type="character" w:customStyle="1" w:styleId="a9">
    <w:name w:val="註解文字 字元"/>
    <w:basedOn w:val="a0"/>
    <w:link w:val="a8"/>
    <w:uiPriority w:val="99"/>
    <w:semiHidden/>
    <w:rsid w:val="00640464"/>
  </w:style>
  <w:style w:type="paragraph" w:styleId="aa">
    <w:name w:val="annotation subject"/>
    <w:basedOn w:val="a8"/>
    <w:next w:val="a8"/>
    <w:link w:val="ab"/>
    <w:uiPriority w:val="99"/>
    <w:semiHidden/>
    <w:unhideWhenUsed/>
    <w:rsid w:val="00640464"/>
    <w:rPr>
      <w:b/>
      <w:bCs/>
    </w:rPr>
  </w:style>
  <w:style w:type="character" w:customStyle="1" w:styleId="ab">
    <w:name w:val="註解主旨 字元"/>
    <w:basedOn w:val="a9"/>
    <w:link w:val="aa"/>
    <w:uiPriority w:val="99"/>
    <w:semiHidden/>
    <w:rsid w:val="00640464"/>
    <w:rPr>
      <w:b/>
      <w:bCs/>
    </w:rPr>
  </w:style>
  <w:style w:type="paragraph" w:styleId="Web">
    <w:name w:val="Normal (Web)"/>
    <w:basedOn w:val="a"/>
    <w:uiPriority w:val="99"/>
    <w:semiHidden/>
    <w:unhideWhenUsed/>
    <w:rsid w:val="002E345C"/>
    <w:rPr>
      <w:rFonts w:ascii="Times New Roman" w:hAnsi="Times New Roman" w:cs="Times New Roman"/>
      <w:szCs w:val="24"/>
    </w:rPr>
  </w:style>
  <w:style w:type="paragraph" w:customStyle="1" w:styleId="msonormal0">
    <w:name w:val="msonormal"/>
    <w:basedOn w:val="a"/>
    <w:rsid w:val="00253C6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EADCD-29ED-4E00-B164-9DC8EAB5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91</Pages>
  <Words>12300</Words>
  <Characters>70116</Characters>
  <Application>Microsoft Office Word</Application>
  <DocSecurity>0</DocSecurity>
  <Lines>584</Lines>
  <Paragraphs>164</Paragraphs>
  <ScaleCrop>false</ScaleCrop>
  <Company/>
  <LinksUpToDate>false</LinksUpToDate>
  <CharactersWithSpaces>82252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209</cp:revision>
  <cp:lastPrinted>2025-12-30T01:23:00Z</cp:lastPrinted>
  <dcterms:created xsi:type="dcterms:W3CDTF">2025-10-17T08:21:00Z</dcterms:created>
  <dcterms:modified xsi:type="dcterms:W3CDTF">2025-12-30T07:15:00Z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877f6c85-5027-4f58-b6c4-f47afc06cff4</vt:lpwstr>
  </property>
</Properties>
</file>